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253DF7C3" w:rsidR="00597133" w:rsidRDefault="00577BFA" w:rsidP="00597133">
      <w:pPr>
        <w:ind w:firstLine="567"/>
        <w:jc w:val="both"/>
      </w:pPr>
      <w:r w:rsidRPr="00577BF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77BFA">
        <w:rPr>
          <w:color w:val="000000"/>
        </w:rPr>
        <w:t>лит.В</w:t>
      </w:r>
      <w:proofErr w:type="spellEnd"/>
      <w:r w:rsidRPr="00577BFA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577BFA">
        <w:rPr>
          <w:color w:val="000000"/>
        </w:rPr>
        <w:t>ВостСибтранскомбанк</w:t>
      </w:r>
      <w:proofErr w:type="spellEnd"/>
      <w:r w:rsidRPr="00577BFA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577BFA">
        <w:rPr>
          <w:color w:val="000000"/>
        </w:rPr>
        <w:t>Бурлова</w:t>
      </w:r>
      <w:proofErr w:type="spellEnd"/>
      <w:r w:rsidRPr="00577BFA">
        <w:rPr>
          <w:color w:val="000000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E7559D" w:rsidRPr="00E7559D">
        <w:t>сообщение №02030235476 в газете АО «Коммерсантъ» от  23.09.2023 г. №177(7622</w:t>
      </w:r>
      <w:r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6224">
        <w:t>2</w:t>
      </w:r>
      <w:r w:rsidR="00E7559D">
        <w:t>6</w:t>
      </w:r>
      <w:r w:rsidRPr="00577BFA">
        <w:t>.</w:t>
      </w:r>
      <w:r w:rsidR="008A7A8F" w:rsidRPr="008A7A8F">
        <w:t>0</w:t>
      </w:r>
      <w:r w:rsidR="00E7559D">
        <w:t>9</w:t>
      </w:r>
      <w:r w:rsidRPr="00577BFA">
        <w:t xml:space="preserve">.2023 г. по </w:t>
      </w:r>
      <w:r w:rsidR="00E7559D">
        <w:t>02</w:t>
      </w:r>
      <w:r w:rsidRPr="00577BFA">
        <w:t>.</w:t>
      </w:r>
      <w:r w:rsidR="008A7A8F" w:rsidRPr="008A7A8F">
        <w:t>1</w:t>
      </w:r>
      <w:r w:rsidR="00E7559D">
        <w:t>1</w:t>
      </w:r>
      <w:r w:rsidRPr="00577BFA">
        <w:t>.2023 г.</w:t>
      </w:r>
      <w:r w:rsidR="00B75BAD">
        <w:t>, заключен следующий договор:</w:t>
      </w:r>
    </w:p>
    <w:p w14:paraId="617579EB" w14:textId="77777777" w:rsidR="008A7A8F" w:rsidRDefault="008A7A8F" w:rsidP="00597133">
      <w:pPr>
        <w:ind w:firstLine="567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7559D" w:rsidRPr="00E7559D" w14:paraId="5A2C591C" w14:textId="77777777" w:rsidTr="00A56D68">
        <w:trPr>
          <w:jc w:val="center"/>
        </w:trPr>
        <w:tc>
          <w:tcPr>
            <w:tcW w:w="1100" w:type="dxa"/>
          </w:tcPr>
          <w:p w14:paraId="26471458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7559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FE42F04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7559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FEC6506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7559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AEC7656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7559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84B54F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7559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7559D" w:rsidRPr="00E7559D" w14:paraId="1B81F445" w14:textId="77777777" w:rsidTr="00A56D68">
        <w:trPr>
          <w:trHeight w:val="546"/>
          <w:jc w:val="center"/>
        </w:trPr>
        <w:tc>
          <w:tcPr>
            <w:tcW w:w="1100" w:type="dxa"/>
            <w:vAlign w:val="center"/>
          </w:tcPr>
          <w:p w14:paraId="726376F6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7559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14:paraId="6CD7BBDE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7559D">
              <w:rPr>
                <w:sz w:val="22"/>
                <w:szCs w:val="22"/>
              </w:rPr>
              <w:t>2023-12164/108</w:t>
            </w:r>
          </w:p>
        </w:tc>
        <w:tc>
          <w:tcPr>
            <w:tcW w:w="2126" w:type="dxa"/>
            <w:vAlign w:val="center"/>
          </w:tcPr>
          <w:p w14:paraId="2B4F2145" w14:textId="77777777" w:rsidR="00E7559D" w:rsidRPr="00E7559D" w:rsidRDefault="00E7559D" w:rsidP="00E755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7559D">
              <w:rPr>
                <w:sz w:val="22"/>
                <w:szCs w:val="22"/>
              </w:rPr>
              <w:t>13.11.2023</w:t>
            </w:r>
          </w:p>
        </w:tc>
        <w:tc>
          <w:tcPr>
            <w:tcW w:w="2410" w:type="dxa"/>
            <w:vAlign w:val="center"/>
          </w:tcPr>
          <w:p w14:paraId="15BC2405" w14:textId="77777777" w:rsidR="00E7559D" w:rsidRPr="00E7559D" w:rsidRDefault="00E7559D" w:rsidP="00E7559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6DBE8006" w14:textId="77777777" w:rsidR="00E7559D" w:rsidRPr="00E7559D" w:rsidRDefault="00E7559D" w:rsidP="00E7559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E7559D">
              <w:rPr>
                <w:bCs/>
                <w:kern w:val="1"/>
                <w:sz w:val="22"/>
                <w:szCs w:val="22"/>
                <w:lang w:eastAsia="ar-SA"/>
              </w:rPr>
              <w:t>50 300 000,00</w:t>
            </w:r>
          </w:p>
          <w:p w14:paraId="40424676" w14:textId="77777777" w:rsidR="00E7559D" w:rsidRPr="00E7559D" w:rsidRDefault="00E7559D" w:rsidP="00E7559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960671" w14:textId="77777777" w:rsidR="00E7559D" w:rsidRPr="00E7559D" w:rsidRDefault="00E7559D" w:rsidP="00E7559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7559D">
              <w:rPr>
                <w:bCs/>
                <w:kern w:val="1"/>
                <w:sz w:val="22"/>
                <w:szCs w:val="22"/>
                <w:lang w:eastAsia="ar-SA"/>
              </w:rPr>
              <w:t xml:space="preserve">ООО «Иркутск Инвест </w:t>
            </w:r>
            <w:proofErr w:type="spellStart"/>
            <w:r w:rsidRPr="00E7559D">
              <w:rPr>
                <w:bCs/>
                <w:kern w:val="1"/>
                <w:sz w:val="22"/>
                <w:szCs w:val="22"/>
                <w:lang w:eastAsia="ar-SA"/>
              </w:rPr>
              <w:t>Пром</w:t>
            </w:r>
            <w:proofErr w:type="spellEnd"/>
            <w:r w:rsidRPr="00E7559D">
              <w:rPr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</w:tr>
    </w:tbl>
    <w:p w14:paraId="296A078F" w14:textId="77777777" w:rsidR="003F6224" w:rsidRDefault="003F6224" w:rsidP="00597133">
      <w:pPr>
        <w:ind w:firstLine="567"/>
        <w:jc w:val="both"/>
      </w:pPr>
    </w:p>
    <w:p w14:paraId="0D60516D" w14:textId="77777777" w:rsidR="003F6224" w:rsidRDefault="003F6224" w:rsidP="00597133">
      <w:pPr>
        <w:ind w:firstLine="567"/>
        <w:jc w:val="both"/>
      </w:pPr>
    </w:p>
    <w:p w14:paraId="504FFDB6" w14:textId="77777777" w:rsidR="003F6224" w:rsidRDefault="003F6224" w:rsidP="00597133">
      <w:pPr>
        <w:ind w:firstLine="567"/>
        <w:jc w:val="both"/>
      </w:pPr>
    </w:p>
    <w:p w14:paraId="4CC1B301" w14:textId="77777777" w:rsidR="003F6224" w:rsidRDefault="003F6224" w:rsidP="00597133">
      <w:pPr>
        <w:ind w:firstLine="567"/>
        <w:jc w:val="both"/>
      </w:pPr>
    </w:p>
    <w:p w14:paraId="2E972CBD" w14:textId="77777777" w:rsidR="003F6224" w:rsidRDefault="003F6224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A220A"/>
    <w:rsid w:val="003C4472"/>
    <w:rsid w:val="003C55CC"/>
    <w:rsid w:val="003F4D88"/>
    <w:rsid w:val="003F6224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A7A8F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7559D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2016-09-09T13:37:00Z</cp:lastPrinted>
  <dcterms:created xsi:type="dcterms:W3CDTF">2023-03-28T12:05:00Z</dcterms:created>
  <dcterms:modified xsi:type="dcterms:W3CDTF">2023-11-14T11:45:00Z</dcterms:modified>
</cp:coreProperties>
</file>