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Горбачевская Ольга Анатольевна (Тимофеева Ольга Анатольевна) (25.08.1981г.р., место рожд: с. Тыгда Магдагачинского р-на Амурской обл., адрес рег: 676150, Амурская обл, Магдагачинский р-н, Тыгда с, Аэропорт ул, д. 3, СНИЛС11909482371, ИНН 281802315878, паспорт РФ серия 1005, номер 982522, выдан 21.09.2006, кем выдан Отделом Внутренних Дел Магдагачинского района Амурской области, код подразделения 282-015),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Амурской области от 28.03.2022г. по делу №А04-1035/2022,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22.12.2023г. по продаже имущества Горбачевской Ольги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30,4м², адрес (местонахождение): Амурская область, р-н Магдагачинский, с Тыгда, ул Мухина, д 35, категория земель: жилое, кадастровый номер: 28:16:012928:105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22.12.2023г. на сайте https://lot-online.ru/, и указана в Протоколе  от 22.12.2023г.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Горбачевская Ольга Анатольевна (Тимофеева Ольга Анатольевна) (25.08.1981г.р., место рожд: с. Тыгда Магдагачинского р-на Амурской обл., адрес рег: 676150, Амурская обл, Магдагачинский р-н, Тыгда с, Аэропорт ул, д. 3, СНИЛС11909482371, ИНН 281802315878, паспорт РФ серия 1005, номер 982522, выдан 21.09.2006, кем выдан Отделом Внутренних Дел Магдагачинского района Амурской области, код подразделения 282-015)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Горбачевской Ольги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