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урзалиева Бакыткуль Джумакановна (Джаксанбекова Бакыткуль Джумакановна) (08.08.1970г.р., место рожд: с. Узунбулак Кеченского р-на Алма-Атинской обл., адрес рег: 413400, Саратовская обл, Федоровский р-н, Еруслан с, Молодежная ул, дом № 6/2, СНИЛС05364916471, ИНН 641304754660, паспорт РФ серия 6315, номер 174640, выдан 19.09.2015, кем выдан МП УФМС России по Саратовской обл. в Федоровском районе , код подразделения 640-04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4.04.2023г. по делу №А57-51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1.2023г. по продаже имущества Наурзалиевой Бакыткуль Джумакановны, размещенным на торговой площадке  АО "НИС" (https://nistp.ru/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1,3м², кадастровый номер: 64:36:100401:791, земельный участок , кадастровый номер: 64:36:100401: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1.2023г. на сайте https://nistp.ru/ , и указана в Протоколе  от 15.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рзалиева Бакыткуль Джумакановна (Джаксанбекова Бакыткуль Джумакановна) (08.08.1970г.р., место рожд: с. Узунбулак Кеченского р-на Алма-Атинской обл., адрес рег: 413400, Саратовская обл, Федоровский р-н, Еруслан с, Молодежная ул, дом № 6/2, СНИЛС05364916471, ИНН 641304754660, паспорт РФ серия 6315, номер 174640, выдан 19.09.2015, кем выдан МП УФМС России по Саратовской обл. в Федоровском районе , код подразделения 640-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рзалиевой Бакыткуль Джумак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