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3466A71C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5A2F41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A2F41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E47C77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5A2F41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5A2F41">
        <w:rPr>
          <w:rFonts w:ascii="Times New Roman" w:hAnsi="Times New Roman" w:cs="Times New Roman"/>
          <w:b/>
          <w:sz w:val="24"/>
          <w:szCs w:val="24"/>
        </w:rPr>
        <w:t>его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4526" w:rsidRPr="00664526">
        <w:rPr>
          <w:rFonts w:ascii="Times New Roman" w:hAnsi="Times New Roman" w:cs="Times New Roman"/>
          <w:b/>
          <w:sz w:val="24"/>
          <w:szCs w:val="24"/>
        </w:rPr>
        <w:t>с 18.12.2023 с 11.00 (мск) на 25.12.2023 на 11.00 (мск)</w:t>
      </w:r>
      <w:r w:rsidR="00664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AE230D">
        <w:rPr>
          <w:rFonts w:ascii="Times New Roman" w:hAnsi="Times New Roman" w:cs="Times New Roman"/>
          <w:b/>
          <w:sz w:val="24"/>
          <w:szCs w:val="24"/>
        </w:rPr>
        <w:t>1</w:t>
      </w:r>
      <w:r w:rsidR="00E906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F29" w:rsidRPr="00926F29">
        <w:rPr>
          <w:rFonts w:ascii="Times New Roman" w:hAnsi="Times New Roman" w:cs="Times New Roman"/>
          <w:b/>
          <w:sz w:val="24"/>
          <w:szCs w:val="24"/>
        </w:rPr>
        <w:t>РАД-35</w:t>
      </w:r>
      <w:r w:rsidR="00AE230D">
        <w:rPr>
          <w:rFonts w:ascii="Times New Roman" w:hAnsi="Times New Roman" w:cs="Times New Roman"/>
          <w:b/>
          <w:sz w:val="24"/>
          <w:szCs w:val="24"/>
        </w:rPr>
        <w:t>5458</w:t>
      </w:r>
      <w:r w:rsidR="00BA6B4E">
        <w:rPr>
          <w:rFonts w:ascii="Times New Roman" w:hAnsi="Times New Roman" w:cs="Times New Roman"/>
          <w:b/>
          <w:sz w:val="24"/>
          <w:szCs w:val="24"/>
        </w:rPr>
        <w:t>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EAFE5" w14:textId="77777777" w:rsidR="00AE230D" w:rsidRPr="00AE230D" w:rsidRDefault="00AE230D" w:rsidP="00AE230D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нежилого здания, кадастровый номер 34:34:040037:412, общая площадь: 16 840,8 кв. м, назначение: нежилое, количество этажей: 11, в том числе подземных этажей: 1, расположенного по адресу: Волгоградская обл., г. Волгоград, ул. Коммунистическая, 40</w:t>
      </w:r>
      <w:r w:rsidRPr="00A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аренду передаются нежилые помещения общей площадью 564,1 кв. м, расположенные на 3 этаже, состоящие из помещений с номерами на поэтажном плане: помещение № 16 (19,6 кв. м), помещение № 18 (128,9 кв. м), помещение № 19 (9,1 кв. м), помещение № 20 (23,2 кв. м), помещение № 21 (45,2 кв. м), помещение № 22 (22,5 кв. м), помещение № 23 (1,3 кв. м), помещение № 24 (3,2 кв. м), помещение № 25 (34,6 кв. м), помещение № 26 (9,2 кв. м), помещение № 27 (48 кв. м), помещение № 28 (8,5 кв. м), помещение № 29 (33,5 кв. м), помещение № 30 (1,4 кв. м), помещение № 31 (66,5 кв. м), помещение № 33 (26,3 кв. м), помещение № 34 (14,1 кв. м), помещение № 35 (13,3 кв. м), помещение № 36 (30,1 кв. м), помещение № 37 (3,5 кв. м), помещение № 38 (2 кв. м), помещение № 39 (1,3 кв. м), помещение № 40 (1 кв. м), помещение № 41 (1 кв. м), помещение № 42 (0,8 кв. м), помещение № 43 (2,8 кв. м), помещение № 44 (3,4 кв. м), помещение № 45 (3,5 кв. м), помещение № 46 (6,3 кв. м). </w:t>
      </w:r>
    </w:p>
    <w:p w14:paraId="224EC347" w14:textId="77777777" w:rsidR="00AE230D" w:rsidRPr="00AE230D" w:rsidRDefault="00AE230D" w:rsidP="00AE230D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42A64187" w14:textId="77777777" w:rsidR="00AE230D" w:rsidRPr="00AE230D" w:rsidRDefault="00AE230D" w:rsidP="00AE230D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 договора аренды: 11 (Одиннадцать) месяцев с даты подписания акта приема-передачи Объекта.</w:t>
      </w:r>
    </w:p>
    <w:p w14:paraId="7F2C9D7F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DA31FF3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260D8F36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297 845 </w:t>
      </w: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713BCDAD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14:paraId="1E4E557E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223 384 руб. 00 коп. (в том числе НДС 20%).</w:t>
      </w:r>
    </w:p>
    <w:p w14:paraId="3E328F20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A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297 845 </w:t>
      </w: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34A99BFD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7 446 руб. 10 коп.</w:t>
      </w:r>
    </w:p>
    <w:p w14:paraId="69D1F8D2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14 892 руб. 20 коп.</w:t>
      </w:r>
    </w:p>
    <w:p w14:paraId="37438E2B" w14:textId="77777777" w:rsidR="00AE230D" w:rsidRPr="00AE230D" w:rsidRDefault="00AE230D" w:rsidP="00AE230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5B1E775" w14:textId="77777777" w:rsidR="00AE230D" w:rsidRPr="00AE230D" w:rsidRDefault="00AE230D" w:rsidP="00AE230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093332" w14:textId="77777777" w:rsidR="00AE230D" w:rsidRPr="00AE230D" w:rsidRDefault="00AE230D" w:rsidP="00AE230D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77D75B2F" w14:textId="77777777" w:rsidR="00E86302" w:rsidRPr="004278D7" w:rsidRDefault="00E86302" w:rsidP="00E8630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39A8D172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926F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1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926F29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1111D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255E684C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6F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11824068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111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6F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2EDD3ED1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1111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6F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3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E906D7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57836">
    <w:abstractNumId w:val="2"/>
  </w:num>
  <w:num w:numId="2" w16cid:durableId="707996324">
    <w:abstractNumId w:val="0"/>
  </w:num>
  <w:num w:numId="3" w16cid:durableId="135214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11D2"/>
    <w:rsid w:val="001132A3"/>
    <w:rsid w:val="00143576"/>
    <w:rsid w:val="001812C3"/>
    <w:rsid w:val="001842CC"/>
    <w:rsid w:val="001A39ED"/>
    <w:rsid w:val="001B1776"/>
    <w:rsid w:val="001B467C"/>
    <w:rsid w:val="001B6BAB"/>
    <w:rsid w:val="001D23FC"/>
    <w:rsid w:val="002360CA"/>
    <w:rsid w:val="00237D61"/>
    <w:rsid w:val="00242987"/>
    <w:rsid w:val="00246581"/>
    <w:rsid w:val="002600A1"/>
    <w:rsid w:val="00262180"/>
    <w:rsid w:val="0027057F"/>
    <w:rsid w:val="00274632"/>
    <w:rsid w:val="002769A1"/>
    <w:rsid w:val="00287E6E"/>
    <w:rsid w:val="002A0B80"/>
    <w:rsid w:val="002E5738"/>
    <w:rsid w:val="002F2B69"/>
    <w:rsid w:val="00312A4B"/>
    <w:rsid w:val="003138B0"/>
    <w:rsid w:val="00345C0F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A2F41"/>
    <w:rsid w:val="005B2301"/>
    <w:rsid w:val="005D47CB"/>
    <w:rsid w:val="005D6AAF"/>
    <w:rsid w:val="005E60F4"/>
    <w:rsid w:val="00621A3B"/>
    <w:rsid w:val="00651D98"/>
    <w:rsid w:val="006543EC"/>
    <w:rsid w:val="00664526"/>
    <w:rsid w:val="00667F49"/>
    <w:rsid w:val="00673B4E"/>
    <w:rsid w:val="00683928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6F5164"/>
    <w:rsid w:val="00707705"/>
    <w:rsid w:val="007320C3"/>
    <w:rsid w:val="00734F6F"/>
    <w:rsid w:val="00740DCD"/>
    <w:rsid w:val="007631FD"/>
    <w:rsid w:val="0076502A"/>
    <w:rsid w:val="007679AB"/>
    <w:rsid w:val="00775530"/>
    <w:rsid w:val="0079447A"/>
    <w:rsid w:val="007A6267"/>
    <w:rsid w:val="007C7317"/>
    <w:rsid w:val="007D1812"/>
    <w:rsid w:val="007E6DDC"/>
    <w:rsid w:val="007F1E45"/>
    <w:rsid w:val="00826899"/>
    <w:rsid w:val="00835272"/>
    <w:rsid w:val="00851D2B"/>
    <w:rsid w:val="008632AE"/>
    <w:rsid w:val="00863D5D"/>
    <w:rsid w:val="00864D80"/>
    <w:rsid w:val="00864F36"/>
    <w:rsid w:val="0087095E"/>
    <w:rsid w:val="00875C34"/>
    <w:rsid w:val="00896038"/>
    <w:rsid w:val="008B6C9D"/>
    <w:rsid w:val="008C422E"/>
    <w:rsid w:val="008F4829"/>
    <w:rsid w:val="0092088A"/>
    <w:rsid w:val="009222BE"/>
    <w:rsid w:val="00922FDB"/>
    <w:rsid w:val="00926F29"/>
    <w:rsid w:val="00930290"/>
    <w:rsid w:val="00933849"/>
    <w:rsid w:val="009520C3"/>
    <w:rsid w:val="00956A33"/>
    <w:rsid w:val="00957F69"/>
    <w:rsid w:val="009830EA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A43FAE"/>
    <w:rsid w:val="00A50DE6"/>
    <w:rsid w:val="00A605CE"/>
    <w:rsid w:val="00A902ED"/>
    <w:rsid w:val="00A91E9A"/>
    <w:rsid w:val="00AE230D"/>
    <w:rsid w:val="00AF4D43"/>
    <w:rsid w:val="00AF6BB5"/>
    <w:rsid w:val="00B00835"/>
    <w:rsid w:val="00B5270B"/>
    <w:rsid w:val="00B55588"/>
    <w:rsid w:val="00B717E8"/>
    <w:rsid w:val="00B80245"/>
    <w:rsid w:val="00B81530"/>
    <w:rsid w:val="00BA6B4E"/>
    <w:rsid w:val="00BC70E3"/>
    <w:rsid w:val="00BD7C0A"/>
    <w:rsid w:val="00BE37ED"/>
    <w:rsid w:val="00C206A8"/>
    <w:rsid w:val="00C261E2"/>
    <w:rsid w:val="00C3165C"/>
    <w:rsid w:val="00C33FB5"/>
    <w:rsid w:val="00C3735C"/>
    <w:rsid w:val="00C3739B"/>
    <w:rsid w:val="00C60163"/>
    <w:rsid w:val="00C63E03"/>
    <w:rsid w:val="00C824E9"/>
    <w:rsid w:val="00C94F78"/>
    <w:rsid w:val="00CA3DA3"/>
    <w:rsid w:val="00CA6935"/>
    <w:rsid w:val="00CC710F"/>
    <w:rsid w:val="00D0322A"/>
    <w:rsid w:val="00D10963"/>
    <w:rsid w:val="00D37C78"/>
    <w:rsid w:val="00D50DDD"/>
    <w:rsid w:val="00D50FA3"/>
    <w:rsid w:val="00D51245"/>
    <w:rsid w:val="00D62F6E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06D7"/>
    <w:rsid w:val="00E97C1B"/>
    <w:rsid w:val="00EA4DD6"/>
    <w:rsid w:val="00F01783"/>
    <w:rsid w:val="00F22122"/>
    <w:rsid w:val="00F32F15"/>
    <w:rsid w:val="00F341FD"/>
    <w:rsid w:val="00F579B4"/>
    <w:rsid w:val="00F85951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BA6B4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68392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E906D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1111D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926F2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 Знак Знак"/>
    <w:basedOn w:val="a"/>
    <w:rsid w:val="00AE230D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rslqr6bAGpwMxvA145eiMpAPdD5/HJmq5YrE199RAII=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QNPLMe1A+a5z5ES2DEcKgR0qNTiKVs6i9kSmJi2TMaM=</DigestValue>
    </Reference>
  </SignedInfo>
  <SignatureValue>pU2IR1VEKmY7oh4mX4XYckDoIcy9uA4SbszpDjUKqaKoraQ1P4TQjkdG8y16W0N1
uPx2WpakFt8DgOXCakq4TQ==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js6eLqTOXAgvZdFIL6xkq76tESg=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DPlHNWTPnq3UwTIfNPs1kFhw9Ag=</DigestValue>
      </Reference>
      <Reference URI="/word/settings.xml?ContentType=application/vnd.openxmlformats-officedocument.wordprocessingml.settings+xml">
        <DigestMethod Algorithm="http://www.w3.org/2000/09/xmldsig#sha1"/>
        <DigestValue>GtAKocb9soj2SccZvmOgIgwekh0=</DigestValue>
      </Reference>
      <Reference URI="/word/styles.xml?ContentType=application/vnd.openxmlformats-officedocument.wordprocessingml.styles+xml">
        <DigestMethod Algorithm="http://www.w3.org/2000/09/xmldsig#sha1"/>
        <DigestValue>kHpSnw4unr9G/ZvCmQTqysCving=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2023-12-07T13:03:06Z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2023-12-07T13:03:06Z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nroLUFzN4n410BouC96VpYJ9DAD/cqRfSapnw52uQnU=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aX3Ap0azLr51XBuDkyYfcHcymMwnVA06ZyfchnROn3w=</DigestValue>
    </Reference>
  </SignedInfo>
  <SignatureValue>LtzQ3ZyXXBrwNjgaKxH3a0h8x326XWZOABWNlsbC7rGvq8LMSWMlwopKUcVOOvrI
i2hWCNWXHMi95jFZer+UlQ==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js6eLqTOXAgvZdFIL6xkq76tESg=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DPlHNWTPnq3UwTIfNPs1kFhw9Ag=</DigestValue>
      </Reference>
      <Reference URI="/word/settings.xml?ContentType=application/vnd.openxmlformats-officedocument.wordprocessingml.settings+xml">
        <DigestMethod Algorithm="http://www.w3.org/2000/09/xmldsig#sha1"/>
        <DigestValue>GtAKocb9soj2SccZvmOgIgwekh0=</DigestValue>
      </Reference>
      <Reference URI="/word/styles.xml?ContentType=application/vnd.openxmlformats-officedocument.wordprocessingml.styles+xml">
        <DigestMethod Algorithm="http://www.w3.org/2000/09/xmldsig#sha1"/>
        <DigestValue>kHpSnw4unr9G/ZvCmQTqysCving=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2023-12-07T13:04:31Z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2023-12-07T13:04:31Z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Гейс Марта Владиславовна</cp:lastModifiedBy>
  <cp:revision>4</cp:revision>
  <cp:lastPrinted>2016-05-10T14:07:00Z</cp:lastPrinted>
  <dcterms:created xsi:type="dcterms:W3CDTF">2023-12-07T12:58:00Z</dcterms:created>
  <dcterms:modified xsi:type="dcterms:W3CDTF">2023-12-07T13:02:00Z</dcterms:modified>
</cp:coreProperties>
</file>