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ергеева Зоя Владимировна (Елькина Зоя Владимировна) (18.08.1973г.р., место рожд: с. Алтын Таш Чебаркульского р-на Челябинской обл., адрес рег: 457400, Челябинская обл, Агаповский р-н, Урожайный п, Зеленая ул, дом № 14, квартира 2, СНИЛС07247381268, ИНН 742502830405, паспорт РФ серия 7518, номер 125870, выдан 23.08.2018, кем выдан ГУ МВД РОССИИ ПО ЧЕЛЯБИНСКОЙ ОБЛАСТИ, код подразделения 74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28.04.2023г. по делу №А76-515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12.2023г. по продаже имущества Сергеевой Зо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422м², адрес (местонахождение): Челябинская область, Агаповский район, Буранное сельское поселение, поселок Урожайный, улица Зеленая, участок 14/2А, категория земель: Земли населенных пунктов, разрешенное использование: Для ведения личного подсобного хозяйства, кадастровый номер: 74:01:0406001:61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12.2023г. на сайте https://lot-online.ru/, и указана в Протоколе  от 14.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еева Зоя Владимировна (Елькина Зоя Владимировна) (18.08.1973г.р., место рожд: с. Алтын Таш Чебаркульского р-на Челябинской обл., адрес рег: 457400, Челябинская обл, Агаповский р-н, Урожайный п, Зеленая ул, дом № 14, квартира 2, СНИЛС07247381268, ИНН 742502830405, паспорт РФ серия 7518, номер 125870, выдан 23.08.2018, кем выдан ГУ МВД РОССИИ ПО ЧЕЛЯБИНСКОЙ ОБЛАСТИ, код подразделения 74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еевой Зо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