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упов Айдар Илгизарович (19.08.1986г.р., место рожд: с. Биклянь Тукаевского района Татарской АССР, адрес рег: 423800, Татарстан Респ, Набережные Челны г, Нур Баян ул, дом № 17, квартира 15, СНИЛС10283635028, ИНН 163902112598, паспорт РФ серия 9206, номер 971712, выдан 31.05.2007, кем выдан Отделом УФМС России по Республике Татарстан в Тукаевском районе , код подразделения 16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2.2023г. по делу №А65-360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Якупова Айдара Илгиз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9,8м², кадастровый номер: 16:39:160203:621, земельный участок , кадастровый номер: 6:39:160203:1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пов Айдар Илгизарович (19.08.1986г.р., место рожд: с. Биклянь Тукаевского района Татарской АССР, адрес рег: 423800, Татарстан Респ, Набережные Челны г, Нур Баян ул, дом № 17, квартира 15, СНИЛС10283635028, ИНН 163902112598, паспорт РФ серия 9206, номер 971712, выдан 31.05.2007, кем выдан Отделом УФМС России по Республике Татарстан в Тукаевском районе , код подразделения 1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пова Айдара Илгиз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