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Крюкова Валентина Петровна (Черных Валентина Петровна) (01.02.1974г.р., место рожд: с.Зарубино Кунгурский район Пермская область, адрес рег: 617475, Пермский край, Кунгур г, Коротаева ул, дом № 4, СНИЛС05013396011, ИНН 591704037507, паспорт РФ серия 5718, номер 819400, выдан 15.02.2019, кем выдан ГУ МВД России по Пермскому краю, код подразделения 590-029),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27.02.2023г. по делу №А50-640/2023,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21.11.2023г. по продаже имущества Крюковой Валентины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27,3м², адрес (местонахождение): Пермский край, г. Кунгур, ул. Космонавтов, 1, кв. 8, категория земель: жилое, кадастровый номер: 59:08:2501010:237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21.11.2023г. на сайте https://lot-online.ru/, и указана в Протоколе  от 21.11.2023г.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Крюкова Валентина Петровна (Черных Валентина Петровна) (01.02.1974г.р., место рожд: с.Зарубино Кунгурский район Пермская область, адрес рег: 617475, Пермский край, Кунгур г, Коротаева ул, дом № 4, СНИЛС05013396011, ИНН 591704037507, паспорт РФ серия 5718, номер 819400, выдан 15.02.2019, кем выдан ГУ МВД России по Пермскому краю, код подразделения 590-029)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Крюковой Валентины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