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Булыгина Зинаида Георгиевна (Суханова Зинаида Георгиевна) (13.08.1948г.р., место рожд: гор. Березники Пермской обл., адрес рег: 307150, Курская обл, Железногорский р-н, Снецкое д, Молодежная ул, дом № 2А, квартира 2, СНИЛС07844015068, ИНН 460600584100, паспорт РФ серия 3801, номер 324854, выдан 22.09.2001, кем выдан Железногорским ГОВД Курской обл. , код подразделения 462-007),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Курской области от 09.11.2023г. по делу №А35-9281/2023,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08.04.2024г. по продаже имущества Булыгиной Зинаиды Георгиевны,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5 000м², адрес (местонахождение): 307152, РОССИЯ, Курская обл, Железногорский р-н, , д Мокрыж, категория земель: Земли населенных пунктов, разрешенное использование: Для ведения личного подсобного хозяйства, кадастровый номер: 46:06:160104:7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08.04.2024г. на сайте https://lot-online.ru/, и указана в Протоколе  от 08.04.2024г.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Булыгиной Зинаиды Георгиевны 40817810350172130230</w:t>
            </w:r>
            <w:r>
              <w:rPr>
                <w:rFonts w:ascii="Times New Roman" w:hAnsi="Times New Roman"/>
                <w:kern w:val="0"/>
                <w:sz w:val="20"/>
                <w:szCs w:val="20"/>
              </w:rPr>
              <w:t xml:space="preserve"> </w:t>
            </w:r>
            <w:r>
              <w:rPr>
                <w:rFonts w:ascii="Times New Roman" w:hAnsi="Times New Roman"/>
                <w:kern w:val="0"/>
                <w:sz w:val="20"/>
                <w:szCs w:val="20"/>
              </w:rPr>
              <w:t>(ИНН 460600584100).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Булыгина Зинаида Георгиевна (Суханова Зинаида Георгиевна) (13.08.1948г.р., место рожд: гор. Березники Пермской обл., адрес рег: 307150, Курская обл, Железногорский р-н, Снецкое д, Молодежная ул, дом № 2А, квартира 2, СНИЛС07844015068, ИНН 460600584100, паспорт РФ серия 3801, номер 324854, выдан 22.09.2001, кем выдан Железногорским ГОВД Курской обл. , код подразделения 462-007)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Булыгиной Зинаиды Георгиевны 40817810350172130230</w:t>
            </w:r>
            <w:r>
              <w:rPr>
                <w:rFonts w:ascii="Times New Roman" w:hAnsi="Times New Roman"/>
                <w:kern w:val="0"/>
                <w:sz w:val="20"/>
                <w:szCs w:val="20"/>
              </w:rPr>
              <w:t xml:space="preserve"> </w:t>
            </w:r>
            <w:r>
              <w:rPr>
                <w:rFonts w:ascii="Times New Roman" w:hAnsi="Times New Roman"/>
                <w:kern w:val="0"/>
                <w:sz w:val="20"/>
                <w:szCs w:val="20"/>
              </w:rPr>
              <w:t>(ИНН 460600584100).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Булыгиной Зинаиды Георгиевны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55"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1104</Words>
  <Characters>7958</Characters>
  <CharactersWithSpaces>9510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2024-02-28T14:32:26Z</dcterms:modified>
  <cp:revision>1</cp:revision>
  <dc:subject/>
  <dc:title/>
</cp:coreProperties>
</file>