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Шипеева Людмила Анатольевна (10.01.1968г.р., место рожд: с. Майра Таштагольский р-н Кемеровская обл., адрес рег: 601800, Владимирская обл, Юрьев-Польский р-н, Юрьев-Польский г, Авангардский пер, дом № 6, квартира 4, СНИЛС07084268772, ИНН 332601842411, паспорт РФ серия 1712, номер 241172, выдан 18.01.2013, кем выдан ТП в г. Юрьев-Польский МРО УФМС России по Владимирской области в г. Кольчугино, код подразделения 330-028),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02.02.2023г. по делу №А11-13960/2022,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10.04.2024г. по продаже имущества Шипеевой Людмилы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1996 г., VIN: WVWZZZ3AZTE204450, год изготовления: 1996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(Фомичеву Владимиру Авенировичу)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Шипеевой Людмилы Анатольевны 40817810550174249819,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Шипеева Людмила Анатольевна (10.01.1968г.р., место рожд: с. Майра Таштагольский р-н Кемеровская обл., адрес рег: 601800, Владимирская обл, Юрьев-Польский р-н, Юрьев-Польский г, Авангардский пер, дом № 6, квартира 4, СНИЛС07084268772, ИНН 332601842411, паспорт РФ серия 1712, номер 241172, выдан 18.01.2013, кем выдан ТП в г. Юрьев-Польский МРО УФМС России по Владимирской области в г. Кольчугино, код подразделения 330-028)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Шипеевой Людмилы Анатольевны 40817810550174249819,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Шипеевой Людмилы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