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Воронежская Юлия Анатольевна (Якушкина Юлия Анатольевна) (07.09.1976г.р., место рожд: г.Ульяновск, адрес рег: 432048, Ульяновская обл, Ульяновск г, Кирова ул, дом № 6, квартира 325, СНИЛС06742508268, ИНН 732604896582, паспорт РФ серия 7321, номер 443702, выдан 15.09.2021, кем выдан УМВД России по Ульяновской области, код подразделения 730-004),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Ульяновской области от 19.09.2023г. по делу №А72-8193/2023,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16.05.2024г. по продаже имущества Воронежской Юлии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№1 - 1/4 доля в праве на земельный участок, площадь: 1 500м², адрес (местонахождение): Ульяновская обл, г. Ульяновск, р-н Ленинский, юго- западнее р.п.Ишеевка, участок 56, Категория земель: Земли населенных пунктов, Вид разрешенного использования: Для индивидуального жилищного строительства, кадастровый номер: 73:19:080301:693</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16.05.2024г. на сайте https://lot-online.ru/, и указана в Протоколе  от 16.05.2024г.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Воронежской Юлии Анатольевны 40817810550171076467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Воронежская Юлия Анатольевна (Якушкина Юлия Анатольевна) (07.09.1976г.р., место рожд: г.Ульяновск, адрес рег: 432048, Ульяновская обл, Ульяновск г, Кирова ул, дом № 6, квартира 325, СНИЛС06742508268, ИНН 732604896582, паспорт РФ серия 7321, номер 443702, выдан 15.09.2021, кем выдан УМВД России по Ульяновской области, код подразделения 730-004)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Воронежской Юлии Анатольевны 40817810550171076467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Воронежской Юлии Анатольевны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