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Хугаев Сослан Бидзинович (10.10.1989г.р., место рожд: с. Тарское Пригородного р-на СОССР, адрес рег: 363106, Северная Осетия - Алания Респ, Пригородный р-н, Тарское с, З.Космодемьянской ул, дом № 28, СНИЛС12890217665, ИНН 151208238513, паспорт РФ серия 9009, номер 938279, выдан 28.12.2009, кем выдан Отделом УФМС России по РЕСП. Северная Осетия -Алания  пригородном районе, код подразделения 150-006   ),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Северная Осетия-Алания от 12.10.2022г. по делу № А61-4052/2022,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27.05.2024г. по продаже имущества Хугаева Сослана Бидзиновича,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XTA219110L0364376,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Хугаева Сослана Бидзиновича 40817810750171549956,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Хугаев Сослан Бидзинович (10.10.1989г.р., место рожд: с. Тарское Пригородного р-на СОССР, адрес рег: 363106, Северная Осетия - Алания Респ, Пригородный р-н, Тарское с, З.Космодемьянской ул, дом № 28, СНИЛС12890217665, ИНН 151208238513, паспорт РФ серия 9009, номер 938279, выдан 28.12.2009, кем выдан Отделом УФМС России по РЕСП. Северная Осетия -Алания  пригородном районе, код подразделения 150-006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Хугаева Сослана Бидзиновича 40817810750171549956,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Хугаева Сослана Бидзиновича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