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3FFC" w14:textId="77777777" w:rsidR="00F936F0" w:rsidRPr="00BF6351" w:rsidRDefault="00F936F0" w:rsidP="00276B30">
      <w:pPr>
        <w:tabs>
          <w:tab w:val="left" w:pos="993"/>
        </w:tabs>
        <w:ind w:right="-1"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b/>
          <w:i/>
          <w:sz w:val="22"/>
          <w:szCs w:val="22"/>
          <w:lang w:val="ru-RU"/>
        </w:rPr>
        <w:t>Проект</w:t>
      </w:r>
    </w:p>
    <w:p w14:paraId="10705C46" w14:textId="77777777" w:rsidR="00F936F0" w:rsidRPr="00BF6351" w:rsidRDefault="00F936F0" w:rsidP="00276B30">
      <w:pPr>
        <w:pStyle w:val="a4"/>
        <w:tabs>
          <w:tab w:val="left" w:pos="993"/>
        </w:tabs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4190A5F9" w14:textId="77777777" w:rsidR="00F936F0" w:rsidRPr="00BF6351" w:rsidRDefault="00F936F0" w:rsidP="00276B30">
      <w:pPr>
        <w:tabs>
          <w:tab w:val="left" w:pos="993"/>
        </w:tabs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имущества №____</w:t>
      </w:r>
    </w:p>
    <w:p w14:paraId="653C124D" w14:textId="77777777" w:rsidR="00F936F0" w:rsidRPr="00BF6351" w:rsidRDefault="00F936F0" w:rsidP="00F936F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9713CD" w14:textId="4B7B6D0D" w:rsidR="00F936F0" w:rsidRPr="00BF6351" w:rsidRDefault="00F936F0" w:rsidP="00F936F0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bCs/>
          <w:sz w:val="22"/>
          <w:szCs w:val="22"/>
          <w:lang w:val="ru-RU"/>
        </w:rPr>
        <w:t>г. _______________</w:t>
      </w: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</w:t>
      </w:r>
      <w:r w:rsidRPr="00BF6351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</w:t>
      </w:r>
      <w:r w:rsidR="00276B30"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BF6351">
        <w:rPr>
          <w:rFonts w:ascii="Times New Roman" w:hAnsi="Times New Roman" w:cs="Times New Roman"/>
          <w:sz w:val="22"/>
          <w:szCs w:val="22"/>
          <w:lang w:val="ru-RU"/>
        </w:rPr>
        <w:t>___»_________ 20__ года</w:t>
      </w:r>
    </w:p>
    <w:p w14:paraId="5ADF74AA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98B8BC1" w14:textId="77777777" w:rsidR="00F936F0" w:rsidRPr="0096019A" w:rsidRDefault="00F936F0" w:rsidP="00F936F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6019A">
        <w:rPr>
          <w:rFonts w:ascii="Times New Roman" w:hAnsi="Times New Roman" w:cs="Times New Roman"/>
          <w:sz w:val="22"/>
          <w:szCs w:val="22"/>
          <w:lang w:val="ru-RU"/>
        </w:rPr>
        <w:t xml:space="preserve">Финансовый управляющий </w:t>
      </w:r>
      <w:proofErr w:type="spellStart"/>
      <w:r w:rsidRPr="0096019A">
        <w:rPr>
          <w:rFonts w:ascii="Times New Roman" w:hAnsi="Times New Roman" w:cs="Times New Roman"/>
          <w:sz w:val="22"/>
          <w:szCs w:val="22"/>
          <w:lang w:val="ru-RU"/>
        </w:rPr>
        <w:t>Батршина</w:t>
      </w:r>
      <w:proofErr w:type="spellEnd"/>
      <w:r w:rsidRPr="0096019A">
        <w:rPr>
          <w:rFonts w:ascii="Times New Roman" w:hAnsi="Times New Roman" w:cs="Times New Roman"/>
          <w:sz w:val="22"/>
          <w:szCs w:val="22"/>
          <w:lang w:val="ru-RU"/>
        </w:rPr>
        <w:t xml:space="preserve"> Гумара </w:t>
      </w:r>
      <w:proofErr w:type="spellStart"/>
      <w:r w:rsidRPr="0096019A">
        <w:rPr>
          <w:rFonts w:ascii="Times New Roman" w:hAnsi="Times New Roman" w:cs="Times New Roman"/>
          <w:sz w:val="22"/>
          <w:szCs w:val="22"/>
          <w:lang w:val="ru-RU"/>
        </w:rPr>
        <w:t>Муллануровича</w:t>
      </w:r>
      <w:proofErr w:type="spellEnd"/>
      <w:r w:rsidRPr="0096019A">
        <w:rPr>
          <w:rFonts w:ascii="Times New Roman" w:hAnsi="Times New Roman" w:cs="Times New Roman"/>
          <w:sz w:val="22"/>
          <w:szCs w:val="22"/>
          <w:lang w:val="ru-RU"/>
        </w:rPr>
        <w:t xml:space="preserve"> (дата рождения – 04.12.1958 г.р., место рождения: г. Альметьевск Татарской АССР, ИНН 631800111934, СНИЛС 025-371-958 52) Константинов Евгений Викторович, именуемый в дальнейшем «Продавец», действующий на основании Решения Арбитражного суда Самарской области по делу А55-24944/2019 от 26.09.2019, с одной стороны и</w:t>
      </w:r>
    </w:p>
    <w:p w14:paraId="097D3778" w14:textId="77777777" w:rsidR="00F936F0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_______________________, в лице __________, действующего на основании _____________________, именуемое в дальнейшем «Покупатель»,</w:t>
      </w: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 с другой стороны, вместе и по отдельности именуемые «Стороны» («Сторона»), заключили настоящий Договор о нижеследующем:   </w:t>
      </w:r>
    </w:p>
    <w:p w14:paraId="23C5AD98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1A16021" w14:textId="77777777" w:rsidR="00F936F0" w:rsidRPr="00BF6351" w:rsidRDefault="00F936F0" w:rsidP="00F936F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56F1CFDE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15C0577C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1.2. Под Имуществом в настоящем Договоре Стороны понимают: </w:t>
      </w:r>
    </w:p>
    <w:p w14:paraId="0EE8EFBD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2"/>
        <w:tblW w:w="10201" w:type="dxa"/>
        <w:tblLook w:val="04A0" w:firstRow="1" w:lastRow="0" w:firstColumn="1" w:lastColumn="0" w:noHBand="0" w:noVBand="1"/>
      </w:tblPr>
      <w:tblGrid>
        <w:gridCol w:w="1070"/>
        <w:gridCol w:w="4454"/>
        <w:gridCol w:w="4677"/>
      </w:tblGrid>
      <w:tr w:rsidR="00F936F0" w:rsidRPr="00BF6351" w14:paraId="7C2A1A3D" w14:textId="77777777" w:rsidTr="00F936F0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E846" w14:textId="77777777" w:rsidR="00F936F0" w:rsidRPr="00BF6351" w:rsidRDefault="00F936F0" w:rsidP="007502CF">
            <w:pPr>
              <w:ind w:left="360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Hlk57898251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8B44" w14:textId="77777777" w:rsidR="00F936F0" w:rsidRPr="00BF6351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E44" w14:textId="77777777" w:rsidR="00F936F0" w:rsidRPr="00BF6351" w:rsidRDefault="00F936F0" w:rsidP="007502CF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936F0" w:rsidRPr="00BF6351" w14:paraId="1A1926EA" w14:textId="77777777" w:rsidTr="00F93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99F5" w14:textId="77777777" w:rsidR="00F936F0" w:rsidRPr="00BF6351" w:rsidRDefault="00F936F0" w:rsidP="007502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3953" w14:textId="77777777" w:rsidR="00F936F0" w:rsidRPr="00BF6351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F97" w14:textId="77777777" w:rsidR="00F936F0" w:rsidRPr="00BF6351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936F0" w:rsidRPr="00BF6351" w14:paraId="784FA57A" w14:textId="77777777" w:rsidTr="00F93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976E" w14:textId="77777777" w:rsidR="00F936F0" w:rsidRPr="00BF6351" w:rsidRDefault="00F936F0" w:rsidP="007502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282E" w14:textId="77777777" w:rsidR="00F936F0" w:rsidRPr="00BF6351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904" w14:textId="77777777" w:rsidR="00F936F0" w:rsidRPr="00BF6351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936F0" w:rsidRPr="00276B30" w14:paraId="0196B5CF" w14:textId="77777777" w:rsidTr="00F93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3029" w14:textId="77777777" w:rsidR="00F936F0" w:rsidRPr="00BF6351" w:rsidRDefault="00F936F0" w:rsidP="007502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4BAA" w14:textId="77777777" w:rsidR="00F936F0" w:rsidRPr="00BF6351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63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07F" w14:textId="77777777" w:rsidR="00F936F0" w:rsidRPr="00BF6351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936F0" w:rsidRPr="00BF6351" w14:paraId="0CAE3B36" w14:textId="77777777" w:rsidTr="00F93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661F" w14:textId="77777777" w:rsidR="00F936F0" w:rsidRPr="00BF6351" w:rsidRDefault="00F936F0" w:rsidP="007502C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7547" w14:textId="77777777" w:rsidR="00F936F0" w:rsidRPr="00BF6351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4BF" w14:textId="77777777" w:rsidR="00F936F0" w:rsidRPr="00BF6351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936F0" w:rsidRPr="00BF6351" w14:paraId="0A5D8B0F" w14:textId="77777777" w:rsidTr="00F93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41DA" w14:textId="77777777" w:rsidR="00F936F0" w:rsidRPr="00BF6351" w:rsidRDefault="00F936F0" w:rsidP="007502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FF02" w14:textId="77777777" w:rsidR="00F936F0" w:rsidRPr="00BF6351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 w:rsidRPr="00BF635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168" w14:textId="77777777" w:rsidR="00F936F0" w:rsidRPr="00BF6351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bookmarkEnd w:id="0"/>
    </w:tbl>
    <w:p w14:paraId="41AC76FC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05D6A0B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1.3. Указанное в п.1.2. настоящего Договора Имущество, Покупатель приобретает по итогам открытых торгов в рамках процесса реализации имущества Должника, согласно Протоколу ____________________________ от ________ по лоту №__.</w:t>
      </w:r>
    </w:p>
    <w:p w14:paraId="6AB9E489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788152FA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BF635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145940A7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качестве вклада не внесено.</w:t>
      </w:r>
    </w:p>
    <w:p w14:paraId="3F11F5A6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09B6E0" w14:textId="77777777" w:rsidR="00F936F0" w:rsidRPr="00BF6351" w:rsidRDefault="00F936F0" w:rsidP="00F936F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22B9737D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Имущества, в соответствии с протоколом ________________ № от _______ по лоту №__ составляет </w:t>
      </w:r>
      <w:r w:rsidRPr="00BF6351">
        <w:rPr>
          <w:rFonts w:ascii="Times New Roman" w:hAnsi="Times New Roman" w:cs="Times New Roman"/>
          <w:bCs/>
          <w:sz w:val="22"/>
          <w:szCs w:val="22"/>
          <w:lang w:val="ru-RU"/>
        </w:rPr>
        <w:t>_______ (__________) руб. 00 коп., НДС</w:t>
      </w: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 не облагается.</w:t>
      </w:r>
    </w:p>
    <w:p w14:paraId="3F903A28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_________ (__________________________________) руб. 00 коп., внесенная Покупателем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B13EFC5" w14:textId="5B9F55F5" w:rsidR="00F936F0" w:rsidRPr="00BF6351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</w:t>
      </w:r>
      <w:r w:rsidRPr="00F936F0">
        <w:rPr>
          <w:rFonts w:ascii="Times New Roman" w:hAnsi="Times New Roman" w:cs="Times New Roman"/>
          <w:sz w:val="22"/>
          <w:szCs w:val="22"/>
          <w:lang w:val="ru-RU"/>
        </w:rPr>
        <w:t>Покупателем на расчетный счет, указанный в сообщении о проведении торгов соответствии с п. 2.2.</w:t>
      </w: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 Оплата оставшейся цены продажи Имущества в размере </w:t>
      </w:r>
      <w:r w:rsidRPr="00BF6351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 (____________________________) </w:t>
      </w:r>
      <w:r w:rsidRPr="00BF6351">
        <w:rPr>
          <w:rFonts w:ascii="Times New Roman" w:hAnsi="Times New Roman" w:cs="Times New Roman"/>
          <w:sz w:val="22"/>
          <w:szCs w:val="22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66E206DF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82E7C98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lastRenderedPageBreak/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7A6E960D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F7F71D2" w14:textId="77777777" w:rsidR="00F936F0" w:rsidRPr="00BF6351" w:rsidRDefault="00F936F0" w:rsidP="00F936F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573E844B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14660698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2917A46D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0B0BADB6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5A13D6DD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4626BB85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56F4B1FC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045CF421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D0E58D2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2A727164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BF635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BF6351"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0374E1F9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360DBC5D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48000A63" w14:textId="77777777" w:rsidR="00F936F0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449B4032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FA9BE7" w14:textId="77777777" w:rsidR="00F936F0" w:rsidRPr="00BF6351" w:rsidRDefault="00F936F0" w:rsidP="00F936F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333BA950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12DB24FA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7C264629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635E8DB3" w14:textId="77777777" w:rsidR="00F936F0" w:rsidRPr="00BF6351" w:rsidRDefault="00F936F0" w:rsidP="00F936F0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D6F0124" w14:textId="77777777" w:rsidR="00F936F0" w:rsidRPr="00BF6351" w:rsidRDefault="00F936F0" w:rsidP="00F936F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668B983E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45C7E62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3B6932BE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</w:t>
      </w:r>
      <w:r w:rsidRPr="00BF6351">
        <w:rPr>
          <w:rFonts w:ascii="Times New Roman" w:hAnsi="Times New Roman" w:cs="Times New Roman"/>
          <w:sz w:val="22"/>
          <w:szCs w:val="22"/>
        </w:rPr>
        <w:t>N</w:t>
      </w: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 127-ФЗ "О несостоятельности (банкротстве)".</w:t>
      </w:r>
    </w:p>
    <w:p w14:paraId="4DCC8541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3A20ED79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1C431326" w14:textId="15CA0300" w:rsidR="00F936F0" w:rsidRPr="00F936F0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</w:t>
      </w:r>
      <w:r w:rsidRPr="00F936F0">
        <w:rPr>
          <w:rFonts w:ascii="Times New Roman" w:hAnsi="Times New Roman" w:cs="Times New Roman"/>
          <w:sz w:val="22"/>
          <w:szCs w:val="22"/>
          <w:lang w:val="ru-RU"/>
        </w:rPr>
        <w:t>договоренности - в Арбитражном суде</w:t>
      </w:r>
      <w:r w:rsidRPr="00F936F0">
        <w:rPr>
          <w:sz w:val="22"/>
          <w:szCs w:val="22"/>
          <w:lang w:val="ru-RU"/>
        </w:rPr>
        <w:t xml:space="preserve"> </w:t>
      </w:r>
      <w:r w:rsidRPr="00F936F0">
        <w:rPr>
          <w:rFonts w:ascii="Times New Roman" w:hAnsi="Times New Roman" w:cs="Times New Roman"/>
          <w:sz w:val="22"/>
          <w:szCs w:val="22"/>
          <w:lang w:val="ru-RU"/>
        </w:rPr>
        <w:t>Самарской области.</w:t>
      </w:r>
    </w:p>
    <w:p w14:paraId="54426AA0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13016374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37511F20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E23DB21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09A45ED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39794CC5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7D82F9D4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BF6351">
        <w:rPr>
          <w:rFonts w:ascii="Times New Roman" w:hAnsi="Times New Roman" w:cs="Times New Roman"/>
          <w:sz w:val="22"/>
          <w:szCs w:val="22"/>
          <w:lang w:val="ru-RU"/>
        </w:rPr>
        <w:t>в срок</w:t>
      </w:r>
      <w:proofErr w:type="gramEnd"/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24B744A3" w14:textId="77777777" w:rsidR="00F936F0" w:rsidRPr="00BF6351" w:rsidRDefault="00F936F0" w:rsidP="00F936F0">
      <w:pPr>
        <w:ind w:right="-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5D0D631" w14:textId="77777777" w:rsidR="00F936F0" w:rsidRPr="00BF6351" w:rsidRDefault="00F936F0" w:rsidP="00F936F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57B5D963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6617EA8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F6351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1544EF1E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1095FD96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F6351"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52E12FF" w14:textId="77777777" w:rsidR="00F936F0" w:rsidRPr="00BF6351" w:rsidRDefault="00F936F0" w:rsidP="00F936F0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39BA09F" w14:textId="77777777" w:rsidR="00F936F0" w:rsidRPr="00BF6351" w:rsidRDefault="00F936F0" w:rsidP="00F936F0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F635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proofErr w:type="spellStart"/>
      <w:r w:rsidRPr="00BF6351"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 w:rsidRPr="00BF635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 w:rsidRPr="00BF6351"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 w:rsidRPr="00BF635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BF6351"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tbl>
      <w:tblPr>
        <w:tblStyle w:val="1"/>
        <w:tblW w:w="106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4961"/>
        <w:gridCol w:w="853"/>
      </w:tblGrid>
      <w:tr w:rsidR="00F936F0" w:rsidRPr="00BF6351" w14:paraId="01E640B0" w14:textId="77777777" w:rsidTr="007502CF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6DC162" w14:textId="77777777" w:rsidR="00F936F0" w:rsidRPr="00BF6351" w:rsidRDefault="00F936F0" w:rsidP="007502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A0D3B3" w14:textId="77777777" w:rsidR="00F936F0" w:rsidRPr="00BF6351" w:rsidRDefault="00F936F0" w:rsidP="007502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6F0" w:rsidRPr="00BF6351" w14:paraId="57A8117D" w14:textId="77777777" w:rsidTr="007502CF">
        <w:trPr>
          <w:gridAfter w:val="1"/>
          <w:wAfter w:w="853" w:type="dxa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4C5E6D" w14:textId="77777777" w:rsidR="00F936F0" w:rsidRPr="00F936F0" w:rsidRDefault="00F936F0" w:rsidP="007502C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36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Продавец:</w:t>
            </w:r>
            <w:r w:rsidRPr="00F936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01CF682D" w14:textId="77777777" w:rsidR="00F936F0" w:rsidRPr="00F936F0" w:rsidRDefault="00F936F0" w:rsidP="007502CF">
            <w:pPr>
              <w:rPr>
                <w:sz w:val="22"/>
                <w:szCs w:val="22"/>
                <w:lang w:val="ru-RU"/>
              </w:rPr>
            </w:pPr>
            <w:r w:rsidRPr="00F936F0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proofErr w:type="spellStart"/>
            <w:r w:rsidRPr="00F936F0">
              <w:rPr>
                <w:sz w:val="22"/>
                <w:szCs w:val="22"/>
                <w:lang w:val="ru-RU"/>
              </w:rPr>
              <w:t>Батршина</w:t>
            </w:r>
            <w:proofErr w:type="spellEnd"/>
            <w:r w:rsidRPr="00F936F0">
              <w:rPr>
                <w:sz w:val="22"/>
                <w:szCs w:val="22"/>
                <w:lang w:val="ru-RU"/>
              </w:rPr>
              <w:t xml:space="preserve"> Г.М.</w:t>
            </w:r>
          </w:p>
          <w:p w14:paraId="0CDC3209" w14:textId="77777777" w:rsidR="00F936F0" w:rsidRPr="00F936F0" w:rsidRDefault="00F936F0" w:rsidP="007502CF">
            <w:pPr>
              <w:jc w:val="both"/>
              <w:rPr>
                <w:sz w:val="22"/>
                <w:szCs w:val="22"/>
                <w:lang w:val="ru-RU"/>
              </w:rPr>
            </w:pPr>
            <w:r w:rsidRPr="00F936F0">
              <w:rPr>
                <w:sz w:val="22"/>
                <w:szCs w:val="22"/>
                <w:lang w:val="ru-RU"/>
              </w:rPr>
              <w:t xml:space="preserve">дата рождения – 04.12.1958 г.р., место рождения: г. Альметьевск Татарской АССР, ИНН 631800111934, СНИЛС 025-371-958 52, место жительства: Самарская область, Волжский </w:t>
            </w:r>
            <w:r w:rsidRPr="00F936F0">
              <w:rPr>
                <w:sz w:val="22"/>
                <w:szCs w:val="22"/>
                <w:lang w:val="ru-RU"/>
              </w:rPr>
              <w:lastRenderedPageBreak/>
              <w:t xml:space="preserve">район, </w:t>
            </w:r>
            <w:proofErr w:type="spellStart"/>
            <w:r w:rsidRPr="00F936F0">
              <w:rPr>
                <w:sz w:val="22"/>
                <w:szCs w:val="22"/>
                <w:lang w:val="ru-RU"/>
              </w:rPr>
              <w:t>с.п</w:t>
            </w:r>
            <w:proofErr w:type="spellEnd"/>
            <w:r w:rsidRPr="00F936F0">
              <w:rPr>
                <w:sz w:val="22"/>
                <w:szCs w:val="22"/>
                <w:lang w:val="ru-RU"/>
              </w:rPr>
              <w:t xml:space="preserve">. Курумоч южнее 3 км п. Власть Труда жил. </w:t>
            </w:r>
            <w:proofErr w:type="spellStart"/>
            <w:r w:rsidRPr="00F936F0">
              <w:rPr>
                <w:sz w:val="22"/>
                <w:szCs w:val="22"/>
                <w:lang w:val="ru-RU"/>
              </w:rPr>
              <w:t>мас</w:t>
            </w:r>
            <w:proofErr w:type="spellEnd"/>
            <w:r w:rsidRPr="00F936F0">
              <w:rPr>
                <w:sz w:val="22"/>
                <w:szCs w:val="22"/>
                <w:lang w:val="ru-RU"/>
              </w:rPr>
              <w:t>. «Волжский»,</w:t>
            </w:r>
          </w:p>
          <w:p w14:paraId="767832C6" w14:textId="77777777" w:rsidR="00F936F0" w:rsidRPr="00F936F0" w:rsidRDefault="00F936F0" w:rsidP="007502CF">
            <w:pPr>
              <w:rPr>
                <w:sz w:val="22"/>
                <w:szCs w:val="22"/>
                <w:lang w:val="ru-RU"/>
              </w:rPr>
            </w:pPr>
            <w:r w:rsidRPr="00F936F0">
              <w:rPr>
                <w:sz w:val="22"/>
                <w:szCs w:val="22"/>
                <w:lang w:val="ru-RU"/>
              </w:rPr>
              <w:t>Константинов Евгений Викторович</w:t>
            </w:r>
          </w:p>
          <w:p w14:paraId="7C40CCE7" w14:textId="77777777" w:rsidR="00F936F0" w:rsidRPr="00F936F0" w:rsidRDefault="00F936F0" w:rsidP="007502CF">
            <w:pPr>
              <w:jc w:val="both"/>
              <w:rPr>
                <w:sz w:val="22"/>
                <w:szCs w:val="22"/>
                <w:lang w:val="ru-RU"/>
              </w:rPr>
            </w:pPr>
            <w:r w:rsidRPr="00F936F0">
              <w:rPr>
                <w:sz w:val="22"/>
                <w:szCs w:val="22"/>
                <w:lang w:val="ru-RU"/>
              </w:rPr>
              <w:t>29.09.1979 г.р., паспорт 36 01 711867, выдан 19.10.2001 г. Управлением внутренних дел Кировского района г. Самары, код подразделения 632-006, зарегистрированного по адресу: г. Самара, ул. Г. Димитрова, д. 80, кв. 9</w:t>
            </w:r>
          </w:p>
          <w:p w14:paraId="5D01BC11" w14:textId="77777777" w:rsidR="00F936F0" w:rsidRPr="00F936F0" w:rsidRDefault="00F936F0" w:rsidP="007502CF">
            <w:pPr>
              <w:ind w:firstLine="540"/>
              <w:jc w:val="both"/>
              <w:rPr>
                <w:sz w:val="22"/>
                <w:szCs w:val="22"/>
                <w:lang w:val="ru-RU"/>
              </w:rPr>
            </w:pPr>
          </w:p>
          <w:p w14:paraId="2698C5A6" w14:textId="77777777" w:rsidR="00F936F0" w:rsidRPr="00F936F0" w:rsidRDefault="00F936F0" w:rsidP="007502CF">
            <w:pPr>
              <w:jc w:val="both"/>
              <w:rPr>
                <w:sz w:val="22"/>
                <w:szCs w:val="22"/>
                <w:lang w:val="ru-RU"/>
              </w:rPr>
            </w:pPr>
            <w:r w:rsidRPr="00F936F0">
              <w:rPr>
                <w:sz w:val="22"/>
                <w:szCs w:val="22"/>
                <w:lang w:val="ru-RU"/>
              </w:rPr>
              <w:t>Банк Получателя ПОВОЛЖСКИЙ БАНК ПАО СБЕРБАНК г. Самара</w:t>
            </w:r>
          </w:p>
          <w:p w14:paraId="4DE3333E" w14:textId="77777777" w:rsidR="00F936F0" w:rsidRPr="00F936F0" w:rsidRDefault="00F936F0" w:rsidP="007502CF">
            <w:pPr>
              <w:jc w:val="both"/>
              <w:rPr>
                <w:sz w:val="22"/>
                <w:szCs w:val="22"/>
                <w:lang w:val="ru-RU"/>
              </w:rPr>
            </w:pPr>
            <w:r w:rsidRPr="00F936F0">
              <w:rPr>
                <w:sz w:val="22"/>
                <w:szCs w:val="22"/>
                <w:lang w:val="ru-RU"/>
              </w:rPr>
              <w:t xml:space="preserve">к/с 30101810200000000607 </w:t>
            </w:r>
          </w:p>
          <w:p w14:paraId="2031A55F" w14:textId="77777777" w:rsidR="00F936F0" w:rsidRPr="00F936F0" w:rsidRDefault="00F936F0" w:rsidP="007502CF">
            <w:pPr>
              <w:jc w:val="both"/>
              <w:rPr>
                <w:sz w:val="22"/>
                <w:szCs w:val="22"/>
                <w:lang w:val="ru-RU"/>
              </w:rPr>
            </w:pPr>
            <w:r w:rsidRPr="00F936F0">
              <w:rPr>
                <w:sz w:val="22"/>
                <w:szCs w:val="22"/>
                <w:lang w:val="ru-RU"/>
              </w:rPr>
              <w:t>БИК 043601607</w:t>
            </w:r>
          </w:p>
          <w:p w14:paraId="2BA1EACE" w14:textId="77777777" w:rsidR="00F936F0" w:rsidRPr="00F936F0" w:rsidRDefault="00F936F0" w:rsidP="007502CF">
            <w:pPr>
              <w:jc w:val="both"/>
              <w:rPr>
                <w:sz w:val="22"/>
                <w:szCs w:val="22"/>
                <w:lang w:val="ru-RU"/>
              </w:rPr>
            </w:pPr>
            <w:r w:rsidRPr="00F936F0">
              <w:rPr>
                <w:sz w:val="22"/>
                <w:szCs w:val="22"/>
                <w:lang w:val="ru-RU"/>
              </w:rPr>
              <w:t>р/с 40817810254404793073</w:t>
            </w:r>
          </w:p>
          <w:p w14:paraId="7DB9AAA3" w14:textId="77777777" w:rsidR="00F936F0" w:rsidRPr="00F936F0" w:rsidRDefault="00F936F0" w:rsidP="007502CF">
            <w:pPr>
              <w:rPr>
                <w:sz w:val="22"/>
                <w:szCs w:val="22"/>
                <w:lang w:val="ru-RU"/>
              </w:rPr>
            </w:pPr>
          </w:p>
          <w:p w14:paraId="56D42C32" w14:textId="77777777" w:rsidR="00F936F0" w:rsidRPr="00F936F0" w:rsidRDefault="00F936F0" w:rsidP="007502C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36F0">
              <w:rPr>
                <w:rFonts w:ascii="Times New Roman" w:hAnsi="Times New Roman"/>
                <w:sz w:val="22"/>
                <w:szCs w:val="22"/>
                <w:lang w:val="ru-RU"/>
              </w:rPr>
              <w:t>______________ /Е.В. Константинов/</w:t>
            </w:r>
          </w:p>
          <w:p w14:paraId="24B0531B" w14:textId="77777777" w:rsidR="00F936F0" w:rsidRPr="00F936F0" w:rsidRDefault="00F936F0" w:rsidP="007502C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70FD97" w14:textId="77777777" w:rsidR="00F936F0" w:rsidRPr="00F936F0" w:rsidRDefault="00F936F0" w:rsidP="007502CF">
            <w:pPr>
              <w:ind w:right="6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36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Покупатель:</w:t>
            </w:r>
          </w:p>
          <w:p w14:paraId="58BD47F8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07EE52F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F2B3216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72D5321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0DAEA5D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95DAF4D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A1AFBAE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83632D3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248C927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4D59CACA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08C57743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936F0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        </w:t>
            </w:r>
          </w:p>
          <w:p w14:paraId="1A7CEA95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936F0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            </w:t>
            </w:r>
          </w:p>
          <w:p w14:paraId="4540142B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46529EBF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6AA0D927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37B7B038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1CF02246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435F874F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42D6BE29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434A0A47" w14:textId="77777777" w:rsidR="00F936F0" w:rsidRPr="00F936F0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0A792867" w14:textId="77777777" w:rsidR="00F936F0" w:rsidRPr="00BF6351" w:rsidRDefault="00F936F0" w:rsidP="007502CF">
            <w:pPr>
              <w:ind w:right="68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936F0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_______________/___________/</w:t>
            </w:r>
          </w:p>
          <w:p w14:paraId="650FAC64" w14:textId="77777777" w:rsidR="00F936F0" w:rsidRPr="00BF6351" w:rsidRDefault="00F936F0" w:rsidP="007502CF">
            <w:pPr>
              <w:ind w:right="68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25556247" w14:textId="77777777" w:rsidR="00F936F0" w:rsidRPr="00BF6351" w:rsidRDefault="00F936F0" w:rsidP="007502CF">
            <w:p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B3BE20" w14:textId="77777777" w:rsidR="00F936F0" w:rsidRDefault="00F936F0" w:rsidP="00F936F0">
      <w:pPr>
        <w:rPr>
          <w:rFonts w:ascii="Times New Roman" w:hAnsi="Times New Roman" w:cs="Times New Roman"/>
        </w:rPr>
      </w:pPr>
    </w:p>
    <w:p w14:paraId="3B91CA09" w14:textId="77777777" w:rsidR="00F936F0" w:rsidRDefault="00F936F0" w:rsidP="00F936F0">
      <w:pPr>
        <w:rPr>
          <w:rFonts w:ascii="Times New Roman" w:hAnsi="Times New Roman" w:cs="Times New Roman"/>
        </w:rPr>
      </w:pPr>
    </w:p>
    <w:p w14:paraId="63009123" w14:textId="77777777" w:rsidR="00F936F0" w:rsidRDefault="00F936F0" w:rsidP="00F936F0">
      <w:pPr>
        <w:rPr>
          <w:rFonts w:ascii="Times New Roman" w:hAnsi="Times New Roman" w:cs="Times New Roman"/>
        </w:rPr>
      </w:pPr>
    </w:p>
    <w:p w14:paraId="27CCCBB3" w14:textId="77777777" w:rsidR="00F936F0" w:rsidRDefault="00F936F0" w:rsidP="00F936F0">
      <w:pPr>
        <w:rPr>
          <w:rFonts w:ascii="Times New Roman" w:hAnsi="Times New Roman" w:cs="Times New Roman"/>
        </w:rPr>
      </w:pPr>
    </w:p>
    <w:p w14:paraId="76AF5FA6" w14:textId="77777777" w:rsidR="00F936F0" w:rsidRDefault="00F936F0" w:rsidP="00F9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F56A67" w14:textId="77777777" w:rsidR="00F936F0" w:rsidRPr="008E12D7" w:rsidRDefault="00F936F0" w:rsidP="00F936F0">
      <w:pPr>
        <w:pStyle w:val="a6"/>
        <w:jc w:val="center"/>
        <w:rPr>
          <w:b/>
          <w:bCs/>
          <w:sz w:val="22"/>
          <w:szCs w:val="22"/>
        </w:rPr>
      </w:pPr>
      <w:r w:rsidRPr="008E12D7">
        <w:rPr>
          <w:b/>
          <w:bCs/>
          <w:sz w:val="22"/>
          <w:szCs w:val="22"/>
        </w:rPr>
        <w:lastRenderedPageBreak/>
        <w:t>Акт</w:t>
      </w:r>
    </w:p>
    <w:p w14:paraId="21FFB814" w14:textId="77777777" w:rsidR="00F936F0" w:rsidRPr="008E12D7" w:rsidRDefault="00F936F0" w:rsidP="00F936F0">
      <w:pPr>
        <w:pStyle w:val="a6"/>
        <w:jc w:val="center"/>
        <w:rPr>
          <w:b/>
          <w:bCs/>
          <w:sz w:val="22"/>
          <w:szCs w:val="22"/>
        </w:rPr>
      </w:pPr>
      <w:r w:rsidRPr="008E12D7">
        <w:rPr>
          <w:b/>
          <w:bCs/>
          <w:sz w:val="22"/>
          <w:szCs w:val="22"/>
        </w:rPr>
        <w:t>приема-передачи недвижимого имущества</w:t>
      </w:r>
    </w:p>
    <w:p w14:paraId="6A4595C1" w14:textId="77777777" w:rsidR="00F936F0" w:rsidRPr="008E12D7" w:rsidRDefault="00F936F0" w:rsidP="00F936F0">
      <w:pPr>
        <w:pStyle w:val="a6"/>
        <w:jc w:val="center"/>
        <w:rPr>
          <w:sz w:val="22"/>
          <w:szCs w:val="22"/>
        </w:rPr>
      </w:pPr>
    </w:p>
    <w:p w14:paraId="0A8EF9B0" w14:textId="77777777" w:rsidR="00F936F0" w:rsidRPr="008E12D7" w:rsidRDefault="00F936F0" w:rsidP="00F936F0">
      <w:pPr>
        <w:pStyle w:val="a6"/>
        <w:jc w:val="center"/>
        <w:rPr>
          <w:sz w:val="22"/>
          <w:szCs w:val="22"/>
        </w:rPr>
      </w:pPr>
      <w:r w:rsidRPr="008E12D7">
        <w:rPr>
          <w:sz w:val="22"/>
          <w:szCs w:val="22"/>
        </w:rPr>
        <w:t xml:space="preserve">г. ___________                                                                                         </w:t>
      </w:r>
      <w:proofErr w:type="gramStart"/>
      <w:r w:rsidRPr="008E12D7">
        <w:rPr>
          <w:sz w:val="22"/>
          <w:szCs w:val="22"/>
        </w:rPr>
        <w:t xml:space="preserve">   «</w:t>
      </w:r>
      <w:proofErr w:type="gramEnd"/>
      <w:r w:rsidRPr="008E12D7">
        <w:rPr>
          <w:sz w:val="22"/>
          <w:szCs w:val="22"/>
        </w:rPr>
        <w:t xml:space="preserve">   »____________20    года</w:t>
      </w:r>
    </w:p>
    <w:p w14:paraId="2A0D8FFC" w14:textId="77777777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65596F1E" w14:textId="77777777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2D7"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_______________________, именуемый в дальнейшем «Продавец», «Должник», в лице финансового управляющего Константинова Евгения Викторовича,</w:t>
      </w:r>
      <w:r w:rsidRPr="008E12D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8E12D7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Решения Арбитражного суда Самарской области по делу А55-24944/2019 от 26.09.2019, с одной стороны и</w:t>
      </w:r>
    </w:p>
    <w:p w14:paraId="3308B10F" w14:textId="5D4F5D89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2D7">
        <w:rPr>
          <w:rFonts w:ascii="Times New Roman" w:hAnsi="Times New Roman" w:cs="Times New Roman"/>
          <w:bCs/>
          <w:sz w:val="22"/>
          <w:szCs w:val="22"/>
          <w:lang w:val="ru-RU"/>
        </w:rPr>
        <w:t>_____________________, в лице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составили</w:t>
      </w:r>
      <w:r w:rsidRPr="008E12D7">
        <w:rPr>
          <w:rFonts w:ascii="Times New Roman" w:hAnsi="Times New Roman" w:cs="Times New Roman"/>
          <w:sz w:val="22"/>
          <w:szCs w:val="22"/>
          <w:lang w:val="ru-RU"/>
        </w:rPr>
        <w:t xml:space="preserve">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8E12D7">
        <w:rPr>
          <w:rFonts w:ascii="Times New Roman" w:hAnsi="Times New Roman" w:cs="Times New Roman"/>
          <w:sz w:val="22"/>
          <w:szCs w:val="22"/>
          <w:lang w:val="ru-RU"/>
        </w:rPr>
        <w:t>_ от___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___________.</w:t>
      </w:r>
    </w:p>
    <w:p w14:paraId="6F7D5A26" w14:textId="77777777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2D7">
        <w:rPr>
          <w:rFonts w:ascii="Times New Roman" w:hAnsi="Times New Roman" w:cs="Times New Roman"/>
          <w:sz w:val="22"/>
          <w:szCs w:val="22"/>
          <w:lang w:val="ru-RU"/>
        </w:rPr>
        <w:t>По настоящему Акту приема-передачи Продавец передал, а Покупатель принял:</w:t>
      </w:r>
    </w:p>
    <w:p w14:paraId="36F84B82" w14:textId="77777777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2"/>
        <w:tblW w:w="10201" w:type="dxa"/>
        <w:tblLook w:val="04A0" w:firstRow="1" w:lastRow="0" w:firstColumn="1" w:lastColumn="0" w:noHBand="0" w:noVBand="1"/>
      </w:tblPr>
      <w:tblGrid>
        <w:gridCol w:w="1070"/>
        <w:gridCol w:w="5304"/>
        <w:gridCol w:w="3827"/>
      </w:tblGrid>
      <w:tr w:rsidR="00F936F0" w:rsidRPr="008E12D7" w14:paraId="2B2D6869" w14:textId="77777777" w:rsidTr="00F936F0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7CAF" w14:textId="77777777" w:rsidR="00F936F0" w:rsidRPr="008E12D7" w:rsidRDefault="00F936F0" w:rsidP="007502CF">
            <w:pPr>
              <w:ind w:left="360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4A33" w14:textId="77777777" w:rsidR="00F936F0" w:rsidRPr="008E12D7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D7C" w14:textId="77777777" w:rsidR="00F936F0" w:rsidRPr="008E12D7" w:rsidRDefault="00F936F0" w:rsidP="007502CF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936F0" w:rsidRPr="008E12D7" w14:paraId="0978579C" w14:textId="77777777" w:rsidTr="00F93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603C" w14:textId="77777777" w:rsidR="00F936F0" w:rsidRPr="008E12D7" w:rsidRDefault="00F936F0" w:rsidP="007502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9A57" w14:textId="77777777" w:rsidR="00F936F0" w:rsidRPr="008E12D7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C75" w14:textId="77777777" w:rsidR="00F936F0" w:rsidRPr="008E12D7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936F0" w:rsidRPr="008E12D7" w14:paraId="5B5D0604" w14:textId="77777777" w:rsidTr="00F93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AA81" w14:textId="77777777" w:rsidR="00F936F0" w:rsidRPr="008E12D7" w:rsidRDefault="00F936F0" w:rsidP="007502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F57E" w14:textId="77777777" w:rsidR="00F936F0" w:rsidRPr="008E12D7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6C6" w14:textId="77777777" w:rsidR="00F936F0" w:rsidRPr="008E12D7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936F0" w:rsidRPr="00276B30" w14:paraId="324610DA" w14:textId="77777777" w:rsidTr="00F93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C15D" w14:textId="77777777" w:rsidR="00F936F0" w:rsidRPr="008E12D7" w:rsidRDefault="00F936F0" w:rsidP="007502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D491" w14:textId="77777777" w:rsidR="00F936F0" w:rsidRPr="008E12D7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E12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8F7" w14:textId="77777777" w:rsidR="00F936F0" w:rsidRPr="008E12D7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936F0" w:rsidRPr="008E12D7" w14:paraId="67E4A8A5" w14:textId="77777777" w:rsidTr="00F93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3BDC" w14:textId="77777777" w:rsidR="00F936F0" w:rsidRPr="008E12D7" w:rsidRDefault="00F936F0" w:rsidP="007502C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3765" w14:textId="77777777" w:rsidR="00F936F0" w:rsidRPr="008E12D7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AAD" w14:textId="77777777" w:rsidR="00F936F0" w:rsidRPr="008E12D7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936F0" w:rsidRPr="008E12D7" w14:paraId="5D36F7FB" w14:textId="77777777" w:rsidTr="00F93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AE10" w14:textId="77777777" w:rsidR="00F936F0" w:rsidRPr="008E12D7" w:rsidRDefault="00F936F0" w:rsidP="007502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79C6" w14:textId="77777777" w:rsidR="00F936F0" w:rsidRPr="008E12D7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 w:rsidRPr="008E12D7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723A" w14:textId="77777777" w:rsidR="00F936F0" w:rsidRPr="008E12D7" w:rsidRDefault="00F936F0" w:rsidP="007502CF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0D43B04" w14:textId="77777777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8E8D256" w14:textId="77777777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2D7">
        <w:rPr>
          <w:rFonts w:ascii="Times New Roman" w:hAnsi="Times New Roman" w:cs="Times New Roman"/>
          <w:sz w:val="22"/>
          <w:szCs w:val="22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66D9E476" w14:textId="77777777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2D7">
        <w:rPr>
          <w:rFonts w:ascii="Times New Roman" w:hAnsi="Times New Roman" w:cs="Times New Roman"/>
          <w:sz w:val="22"/>
          <w:szCs w:val="22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501E7E0C" w14:textId="77777777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2D7">
        <w:rPr>
          <w:rFonts w:ascii="Times New Roman" w:hAnsi="Times New Roman" w:cs="Times New Roman"/>
          <w:sz w:val="22"/>
          <w:szCs w:val="22"/>
          <w:lang w:val="ru-RU"/>
        </w:rPr>
        <w:t>Претензий к Продавцу, в том числе имущественных, Покупатель не имеет.</w:t>
      </w:r>
    </w:p>
    <w:p w14:paraId="3CD683E0" w14:textId="77777777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12D7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0C8E0956" w14:textId="77777777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008DD5E" w14:textId="77777777" w:rsidR="00F936F0" w:rsidRPr="008E12D7" w:rsidRDefault="00F936F0" w:rsidP="00F936F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F2130AC" w14:textId="77777777" w:rsidR="00F936F0" w:rsidRPr="008E12D7" w:rsidRDefault="00F936F0" w:rsidP="00F936F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1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5065"/>
      </w:tblGrid>
      <w:tr w:rsidR="00F936F0" w:rsidRPr="008E12D7" w14:paraId="6405B829" w14:textId="77777777" w:rsidTr="007502CF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501F0" w14:textId="77777777" w:rsidR="00F936F0" w:rsidRPr="008E12D7" w:rsidRDefault="00F936F0" w:rsidP="007502C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12D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Продавец:</w:t>
            </w:r>
            <w:r w:rsidRPr="008E12D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03382AA9" w14:textId="77777777" w:rsidR="00F936F0" w:rsidRPr="008E12D7" w:rsidRDefault="00F936F0" w:rsidP="007502C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996979D" w14:textId="77777777" w:rsidR="00F936F0" w:rsidRPr="008E12D7" w:rsidRDefault="00F936F0" w:rsidP="007502C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1435042" w14:textId="77777777" w:rsidR="00F936F0" w:rsidRPr="008E12D7" w:rsidRDefault="00F936F0" w:rsidP="007502C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E6AAEF2" w14:textId="77777777" w:rsidR="00F936F0" w:rsidRPr="008E12D7" w:rsidRDefault="00F936F0" w:rsidP="007502CF">
            <w:pPr>
              <w:rPr>
                <w:rFonts w:ascii="Times New Roman" w:hAnsi="Times New Roman"/>
                <w:sz w:val="22"/>
                <w:szCs w:val="22"/>
              </w:rPr>
            </w:pPr>
            <w:r w:rsidRPr="008E12D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 /Е.В. Константинов/ </w:t>
            </w:r>
          </w:p>
        </w:tc>
        <w:tc>
          <w:tcPr>
            <w:tcW w:w="5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C651E1" w14:textId="77777777" w:rsidR="00F936F0" w:rsidRPr="008E12D7" w:rsidRDefault="00F936F0" w:rsidP="007502C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12D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Покупатель:</w:t>
            </w:r>
          </w:p>
          <w:p w14:paraId="4C400805" w14:textId="77777777" w:rsidR="00F936F0" w:rsidRPr="008E12D7" w:rsidRDefault="00F936F0" w:rsidP="007502C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5DC4E0A" w14:textId="77777777" w:rsidR="00F936F0" w:rsidRPr="008E12D7" w:rsidRDefault="00F936F0" w:rsidP="007502C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FAAB205" w14:textId="77777777" w:rsidR="00F936F0" w:rsidRPr="008E12D7" w:rsidRDefault="00F936F0" w:rsidP="007502C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27C423C" w14:textId="77777777" w:rsidR="00F936F0" w:rsidRPr="008E12D7" w:rsidRDefault="00F936F0" w:rsidP="007502C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12D7">
              <w:rPr>
                <w:rFonts w:ascii="Times New Roman" w:hAnsi="Times New Roman"/>
                <w:noProof/>
                <w:sz w:val="22"/>
                <w:szCs w:val="22"/>
              </w:rPr>
              <w:t>______________</w:t>
            </w:r>
            <w:r w:rsidRPr="008E12D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/____________/</w:t>
            </w:r>
          </w:p>
        </w:tc>
      </w:tr>
    </w:tbl>
    <w:p w14:paraId="2F6D5CE8" w14:textId="77777777" w:rsidR="00F936F0" w:rsidRDefault="00F936F0"/>
    <w:sectPr w:rsidR="00F936F0" w:rsidSect="00F936F0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F0"/>
    <w:rsid w:val="00276B30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C074"/>
  <w15:chartTrackingRefBased/>
  <w15:docId w15:val="{096BEB7B-4B2B-49CE-A952-DE68CE6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F0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6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F936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rsid w:val="00F936F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  <w:style w:type="paragraph" w:styleId="a6">
    <w:name w:val="No Spacing"/>
    <w:uiPriority w:val="1"/>
    <w:qFormat/>
    <w:rsid w:val="00F9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customStyle="1" w:styleId="2">
    <w:name w:val="Сетка таблицы2"/>
    <w:basedOn w:val="a1"/>
    <w:next w:val="a3"/>
    <w:uiPriority w:val="59"/>
    <w:rsid w:val="00F936F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2205</Words>
  <Characters>12573</Characters>
  <Application>Microsoft Office Word</Application>
  <DocSecurity>0</DocSecurity>
  <Lines>104</Lines>
  <Paragraphs>29</Paragraphs>
  <ScaleCrop>false</ScaleCrop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2024-04-23T08:48:00Z</dcterms:created>
  <dcterms:modified xsi:type="dcterms:W3CDTF">2024-04-23T10:49:00Z</dcterms:modified>
</cp:coreProperties>
</file>