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Дьячков Илья Владимирович (15.02.1990г.р., место рожд: р.п. Ивантеевка Ивантеевского р-на Саратовской обл., адрес рег: 413950, Саратовская обл, Ивантеевский р-н, Ивантеевка с, Партизанская ул, дом № 19, СНИЛС14215295333, ИНН 641400195291, паспорт РФ серия 6309, номер 437771, выдан 17.02.2010, кем выдан ТП УФМС России по Саратовской области в Ивантеевском р-не, код подразделения 640-020),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05.07.2023г. по делу №А57-9461/2023,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Дьячкова Ильи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1 200м², адрес (местонахождение): Саратовская область, р-н Ивантеевский, с. Ивантеевка, 120 м к северо-западу от земельного участка по ул. Столыпина 5, категория земель: Земли населенных пунктов, разрешенное использование: Для ведения личного подсобного хозяйства (приусадебные участки), кадастровый номер: 64:14:220104:90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Дьячкова Ильи Владимировича 40817810150170605307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Дьячков Илья Владимирович (15.02.1990г.р., место рожд: р.п. Ивантеевка Ивантеевского р-на Саратовской обл., адрес рег: 413950, Саратовская обл, Ивантеевский р-н, Ивантеевка с, Партизанская ул, дом № 19, СНИЛС14215295333, ИНН 641400195291, паспорт РФ серия 6309, номер 437771, выдан 17.02.2010, кем выдан ТП УФМС России по Саратовской области в Ивантеевском р-не, код подразделения 640-020)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Дьячкова Ильи Владимировича 40817810150170605307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Дьячкова Ильи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