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Искибаев Леонид Александрович (12.11.1966г.р., место рожд: д. Редькино Калтасинского района Башкирской АССР, адрес рег: 452944, Башкортостан Респ, Краснокамский р-н, Редькино д, Молодежный пер, дом № 3, СНИЛС02808676068, ИНН 023102098000, паспорт РФ серия 8013, номер 865692, выдан 25.12.2013, кем выдан ОТДЕЛОМ УФМС РОССИИ ПО РЕСПУБЛИКЕ БАШКОРТОСТАН В КРАСНОКАМСКОМ РАЙОНЕ, код подразделения 020-052),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05.06.2023г. по делу № А07-7714/2023 ,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29.03.2024г. по продаже имущества Искибаева Леонида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19 776 518м², адрес (местонахождение): Республика Башкортостан, Краснокамский р-н, с/с Новобуринский, д Новая Бура, категория земель: Земли сельскохозяйственного назначения, разрешенное использование: Для возделывания сельскохозяйственных культур, кадастровый номер: 02:33:000000:230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Искибаева Леонида Александровича 40817810550171828686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Искибаев Леонид Александрович (12.11.1966г.р., место рожд: д. Редькино Калтасинского района Башкирской АССР, адрес рег: 452944, Башкортостан Респ, Краснокамский р-н, Редькино д, Молодежный пер, дом № 3, СНИЛС02808676068, ИНН 023102098000, паспорт РФ серия 8013, номер 865692, выдан 25.12.2013, кем выдан ОТДЕЛОМ УФМС РОССИИ ПО РЕСПУБЛИКЕ БАШКОРТОСТАН В КРАСНОКАМСКОМ РАЙОНЕ, код подразделения 020-052)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Искибаева Леонида Александровича 40817810550171828686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Искибаева Леонида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