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Пегушин Алексей Валерьевич (27.06.1984г.р., место рожд: г.Зеленодольск Республики Татарстан, адрес рег: 422522, Татарстан Респ, Зеленодольский р-н, Лесовод тер. ст, дом № 74, СНИЛС08007265842, ИНН 164803903093, паспорт РФ серия 9205, номер 666748, выдан 25.11.2005, кем выдан УВД ГОР. ЗЕЛЕНОДОЛЬСКА И ЗЕЛЕНОДОЛЬСКОГО РАЙОНА РЕСПУБЛИКИ ТАТАРСТАН, код подразделения 162-017),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15.11.2023г. по делу №А65-25917/2023,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14.05.2024г. по продаже имущества Пегушина Алексея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39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№1 - 1/6 доля в праве на жилой дом, дача, площадь: 46,7м², кадастровый номер: 16:49:000000:900, и 1/6 доля в праве на земельный участок, площадь: 1 183м², кадастровый номер: 16:20:000000:3680, Категория земель: Земли сельскохозяйственного назначения, Вид разрешенного использования: Садоводство, адрес: Республика Татарстан, Зеленодольский муниципальный район, Айшинское сельское поселение, СНТ «Лесовод», д. 74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14.05.2024г. на сайте https://lot-online.ru/, и указана в Протоколе  от 14.05.2024г.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Пегушина Алексея Валерьевича 40817810450172096517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Пегушин Алексей Валерьевич (27.06.1984г.р., место рожд: г.Зеленодольск Республики Татарстан, адрес рег: 422522, Татарстан Респ, Зеленодольский р-н, Лесовод тер. ст, дом № 74, СНИЛС08007265842, ИНН 164803903093, паспорт РФ серия 9205, номер 666748, выдан 25.11.2005, кем выдан УВД ГОР. ЗЕЛЕНОДОЛЬСКА И ЗЕЛЕНОДОЛЬСКОГО РАЙОНА РЕСПУБЛИКИ ТАТАРСТАН, код подразделения 162-017)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Пегушина Алексея Валерьевича 40817810450172096517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Пегушина Алексея Валерьевича</w:t>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1112</Words>
  <Characters>8029</Characters>
  <CharactersWithSpaces>9587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2024-06-24T13:20:41Z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