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Полехина Татьяна Борисовна (Бруцкая Татьяна Борисовна) (20.07.1980г.р., место рожд: г. Нижний Тагил Свердловской обл., адрес рег: 622016, Свердловская обл., г. Нижний Тагил, ул. Фрунзе, д. 45, кв. 83, СНИЛС15646359594, ИНН 666800492251, паспорт РФ серия 6515, номер 041845, выдан 23.07.2015, кем выдан ОУФМС России по Свердловской обл. в г. Нижнем Тагиле, код подразделения 660-093),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28.06.2022г. по делу №А60-22761/2022,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Полехиной Татьяны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Полехиной Татьяны Борисовны 40817810950173619480</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Полехина Татьяна Борисовна (Бруцкая Татьяна Борисовна) (20.07.1980г.р., место рожд: г. Нижний Тагил Свердловской обл., адрес рег: 622016, Свердловская обл., г. Нижний Тагил, ул. Фрунзе, д. 45, кв. 83, СНИЛС15646359594, ИНН 666800492251, паспорт РФ серия 6515, номер 041845, выдан 23.07.2015, кем выдан ОУФМС России по Свердловской обл. в г. Нижнем Тагиле, код подразделения 660-093)</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Полехиной Татьяны Борисовны 40817810950173619480</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Полехиной Татьяны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