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1E64D3D4" w:rsidR="000D3BBC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1063E2" w:rsidRPr="001063E2">
        <w:rPr>
          <w:rFonts w:ascii="Times New Roman" w:hAnsi="Times New Roman" w:cs="Times New Roman"/>
          <w:color w:val="000000"/>
          <w:sz w:val="24"/>
          <w:szCs w:val="24"/>
        </w:rPr>
        <w:t>ersh@auction-house.ru), действующее на основании договора с Коммерческим банком «МАСТ-Банк» (открытое акционерное общество) (ОАО КБ «МАСТ-Банк», адрес регистрации: 107014, г. Москва, ул. Бабаевская, д. 6, ИНН 7744001761, ОГРН 1027739199124), конкурсным управляющим (ликвидатором) которого на основании решения Арбитражного суда г. Москвы от 26 августа 2015 г. по делу № А40-120993/2015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1063E2" w:rsidRPr="001063E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02030263226</w:t>
      </w:r>
      <w:r w:rsidRPr="00E310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1063E2" w:rsidRPr="001063E2">
        <w:rPr>
          <w:rFonts w:ascii="Times New Roman" w:hAnsi="Times New Roman" w:cs="Times New Roman"/>
          <w:sz w:val="24"/>
          <w:szCs w:val="24"/>
          <w:lang w:eastAsia="ru-RU"/>
        </w:rPr>
        <w:t>№61(7751) от 06.04.2024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лотов </w:t>
      </w:r>
      <w:r w:rsidR="001063E2" w:rsidRPr="001063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1,2,3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63DA7D92" w14:textId="4C9E702F" w:rsidR="001063E2" w:rsidRPr="001063E2" w:rsidRDefault="001063E2" w:rsidP="001063E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1063E2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0E34E1" w:rsidRPr="000E34E1">
        <w:rPr>
          <w:rFonts w:ascii="Times New Roman" w:hAnsi="Times New Roman" w:cs="Times New Roman"/>
          <w:color w:val="000000"/>
          <w:sz w:val="24"/>
          <w:szCs w:val="24"/>
        </w:rPr>
        <w:t>Кривецкая</w:t>
      </w:r>
      <w:proofErr w:type="spellEnd"/>
      <w:r w:rsidR="000E34E1" w:rsidRPr="000E34E1">
        <w:rPr>
          <w:rFonts w:ascii="Times New Roman" w:hAnsi="Times New Roman" w:cs="Times New Roman"/>
          <w:color w:val="000000"/>
          <w:sz w:val="24"/>
          <w:szCs w:val="24"/>
        </w:rPr>
        <w:t xml:space="preserve"> Татьяна Викторовна, КД 108-КР/ИК от 03.07.2007 (1 021 289,07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872848" w14:textId="350AD06D" w:rsidR="00384603" w:rsidRDefault="001063E2" w:rsidP="001063E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1063E2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0E34E1" w:rsidRPr="000E34E1">
        <w:rPr>
          <w:rFonts w:ascii="Times New Roman" w:hAnsi="Times New Roman" w:cs="Times New Roman"/>
          <w:color w:val="000000"/>
          <w:sz w:val="24"/>
          <w:szCs w:val="24"/>
        </w:rPr>
        <w:t>Маслов Кирилл Иванович, Маслова Марина Александровна, КД 257-КР/ИК от 19.12.2012 (866 033,50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5C02D0" w14:textId="165B602C" w:rsidR="001063E2" w:rsidRDefault="001063E2" w:rsidP="001063E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proofErr w:type="spellStart"/>
      <w:r w:rsidR="000E34E1" w:rsidRPr="000E34E1">
        <w:rPr>
          <w:rFonts w:ascii="Times New Roman" w:hAnsi="Times New Roman" w:cs="Times New Roman"/>
          <w:color w:val="000000"/>
          <w:sz w:val="24"/>
          <w:szCs w:val="24"/>
        </w:rPr>
        <w:t>Ластовина</w:t>
      </w:r>
      <w:proofErr w:type="spellEnd"/>
      <w:r w:rsidR="000E34E1" w:rsidRPr="000E34E1">
        <w:rPr>
          <w:rFonts w:ascii="Times New Roman" w:hAnsi="Times New Roman" w:cs="Times New Roman"/>
          <w:color w:val="000000"/>
          <w:sz w:val="24"/>
          <w:szCs w:val="24"/>
        </w:rPr>
        <w:t xml:space="preserve"> Евгения Валерьевна, КД 207-КР/ИК от 27.07.2011 (1 968 758,59 руб.)</w:t>
      </w:r>
      <w:r w:rsidR="000E34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106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0E34E1"/>
    <w:rsid w:val="001063E2"/>
    <w:rsid w:val="00165B2D"/>
    <w:rsid w:val="00183683"/>
    <w:rsid w:val="0021235D"/>
    <w:rsid w:val="00260228"/>
    <w:rsid w:val="0027276E"/>
    <w:rsid w:val="002A2506"/>
    <w:rsid w:val="002E4206"/>
    <w:rsid w:val="00321709"/>
    <w:rsid w:val="0034510D"/>
    <w:rsid w:val="00384603"/>
    <w:rsid w:val="003D44E3"/>
    <w:rsid w:val="003F4D88"/>
    <w:rsid w:val="004E4220"/>
    <w:rsid w:val="005E79DA"/>
    <w:rsid w:val="007742ED"/>
    <w:rsid w:val="007A3A1B"/>
    <w:rsid w:val="007E67D7"/>
    <w:rsid w:val="008F69EA"/>
    <w:rsid w:val="00964D49"/>
    <w:rsid w:val="009C6119"/>
    <w:rsid w:val="00A0415B"/>
    <w:rsid w:val="00A5366B"/>
    <w:rsid w:val="00A66ED6"/>
    <w:rsid w:val="00AD0413"/>
    <w:rsid w:val="00AE62B1"/>
    <w:rsid w:val="00AF3100"/>
    <w:rsid w:val="00B43988"/>
    <w:rsid w:val="00B853F8"/>
    <w:rsid w:val="00CA3C3B"/>
    <w:rsid w:val="00DA69FD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2016-10-26T09:10:00Z</cp:lastPrinted>
  <dcterms:created xsi:type="dcterms:W3CDTF">2024-07-09T12:37:00Z</dcterms:created>
  <dcterms:modified xsi:type="dcterms:W3CDTF">2024-07-09T12:37:00Z</dcterms:modified>
</cp:coreProperties>
</file>