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Гараева Танзиля Нуруловна (26.11.1967г.р., место рожд: пос.Параньга Параньгинского р-на Марийской АССР, адрес рег: 420081, Татарстан Респ, Казань г, Альберта Камалеева пр-кт, дом № 34В, квартира 27, СНИЛС00487691366, ИНН 121100315160, паспорт РФ серия 8812, номер 101440, выдан 27.11.2012, кем выдан Отделение УФМС  России по Республике Марий Эл в Параньгинском районе , код подразделения 12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2.2024г. по делу №А65-3755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Гараевой Танзили Нуру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0,1м², адрес (местонахождение): Республика Татарстан, г Казань, Советский район, жилой комплекс "Седьмое небо", пр-кт Альберта Камалеева, д 34в, кв 27, кадастровый номер: 16:50:060102:678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АЛЬФА-БАНК" (ИНН 772816897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раевой Танзили Нуруловны 4081781065017445484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аева Танзиля Нуруловна (26.11.1967г.р., место рожд: пос.Параньга Параньгинского р-на Марийской АССР, адрес рег: 420081, Татарстан Респ, Казань г, Альберта Камалеева пр-кт, дом № 34В, квартира 27, СНИЛС00487691366, ИНН 121100315160, паспорт РФ серия 8812, номер 101440, выдан 27.11.2012, кем выдан Отделение УФМС  России по Республике Марий Эл в Параньгинском районе , код подразделения 120-01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раевой Танзили Нуруловны 4081781065017445484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аевой Танзили Нуру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