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Пахтусова Елена Юрьевна (Овчинникова Елена Юрьевна) (07.08.1960г.р., место рожд: с. Южаково Пригородного р-на Свердловской обл., адрес рег: 622926, Свердловская обл, Пригородный р-н, Южаково с, 8 Марта ул, дом № 23, СНИЛС02734029430, ИНН 664800761655, паспорт РФ серия 6505, номер 533315, выдан 21.09.2005, кем выдан ОТДЕЛОМ ВНУТРЕННИХ ДЕЛ ПРИГОРОДНОГО РАЙОНА СВЕРДЛОВСКОЙ ОБЛАСТИ , код подразделения 662-040),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20.06.2023г. по делу №А60-23720/2023,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18.06.2024г. по продаже имущества Пахтусовой Елены Юрьевны,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имущества)</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18.06.2024г. на сайте https://lot-online.ru/, и указана в Протоколе  от 18.06.2024г.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Пахтусовой Елены Юрьевны 40817810450171878286</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Пахтусова Елена Юрьевна (Овчинникова Елена Юрьевна) (07.08.1960г.р., место рожд: с. Южаково Пригородного р-на Свердловской обл., адрес рег: 622926, Свердловская обл, Пригородный р-н, Южаково с, 8 Марта ул, дом № 23, СНИЛС02734029430, ИНН 664800761655, паспорт РФ серия 6505, номер 533315, выдан 21.09.2005, кем выдан ОТДЕЛОМ ВНУТРЕННИХ ДЕЛ ПРИГОРОДНОГО РАЙОНА СВЕРДЛОВСКОЙ ОБЛАСТИ , код подразделения 662-040)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Пахтусовой Елены Юрьевны 40817810450171878286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Пахтусовой Елены Юрьевны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