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Скобяев Евгений Викторович (26.01.1982г.р., место рожд: г. Иркутск, адрес рег: 664535, Иркутская обл, Иркутский р-н, Мамоны с, дом № 10, квартира 1, СНИЛС06157554971, ИНН 381804681417, паспорт РФ серия 2503, номер 297270, выдан 20.08.2002, кем выдан Иркутским РОВД Иркутской области, код подразделения 382-006),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08.02.2024г. по делу №А19-10287/2023,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25.06.2024г. по продаже имущества Скобяева Евгения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Mondeo, VIN: WF04XXGBB41G85964, год изготовления: 2001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3801 №041214, Свидетельства о регистрации ТС 3856 054730.</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Скобяева Евгения Викторовича 40817810550173787592,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Скобяев Евгений Викторович (26.01.1982г.р., место рожд: г. Иркутск, адрес рег: 664535, Иркутская обл, Иркутский р-н, Мамоны с, дом № 10, квартира 1, СНИЛС06157554971, ИНН 381804681417, паспорт РФ серия 2503, номер 297270, выдан 20.08.2002, кем выдан Иркутским РОВД Иркутской области, код подразделения 382-006)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Скобяева Евгения Викторовича 40817810550173787592,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Скобяева Евгения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