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76198" w14:textId="006D5956" w:rsidR="00CB638E" w:rsidRDefault="000467AB" w:rsidP="00CB638E">
      <w:pPr>
        <w:spacing w:after="0" w:line="240" w:lineRule="auto"/>
        <w:ind w:firstLine="567"/>
        <w:jc w:val="both"/>
      </w:pPr>
      <w:r w:rsidRPr="000467A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467A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467A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467A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467A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467A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«ФИА-БАНК» (АО «ФИА-БАНК»), (адрес регистрации: 445037, Самарская обл., г. Тольятти, Новый проезд, д. 8, ИНН 6452012933, ОГРН 1026300001980) (далее – финансовая организация), конкурсным управляющим (ликвидатором) которого </w:t>
      </w:r>
      <w:proofErr w:type="gramStart"/>
      <w:r w:rsidRPr="000467AB">
        <w:rPr>
          <w:rFonts w:ascii="Times New Roman" w:hAnsi="Times New Roman" w:cs="Times New Roman"/>
          <w:color w:val="000000"/>
          <w:sz w:val="24"/>
          <w:szCs w:val="24"/>
        </w:rPr>
        <w:t>на основании решения Арбитражного суда Самарской области от 06 июля 2016 г. по делу №А55-9320/2016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="00CB638E">
        <w:t xml:space="preserve">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7E08E618" w:rsidR="00CB638E" w:rsidRPr="00634CE6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</w:t>
      </w:r>
      <w:r w:rsidRPr="00634CE6">
        <w:rPr>
          <w:rFonts w:ascii="Times New Roman" w:hAnsi="Times New Roman" w:cs="Times New Roman"/>
          <w:color w:val="000000"/>
          <w:sz w:val="24"/>
          <w:szCs w:val="24"/>
        </w:rPr>
        <w:t>к физическим лицам ((в скобках указана в т.ч. сумма долга) – начальная цена продажи лота):</w:t>
      </w:r>
    </w:p>
    <w:p w14:paraId="1A82965D" w14:textId="032B09AE" w:rsidR="00CB638E" w:rsidRDefault="000467AB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34CE6">
        <w:t xml:space="preserve">Лот 1 - Гафаров </w:t>
      </w:r>
      <w:proofErr w:type="spellStart"/>
      <w:r w:rsidRPr="00634CE6">
        <w:t>Хамзя</w:t>
      </w:r>
      <w:proofErr w:type="spellEnd"/>
      <w:r w:rsidRPr="00634CE6">
        <w:t xml:space="preserve"> </w:t>
      </w:r>
      <w:proofErr w:type="spellStart"/>
      <w:r w:rsidRPr="00634CE6">
        <w:t>Абдулхакович</w:t>
      </w:r>
      <w:proofErr w:type="spellEnd"/>
      <w:r w:rsidRPr="00634CE6">
        <w:t xml:space="preserve"> (субсидиарная ответственность по обязательствам ООО «</w:t>
      </w:r>
      <w:proofErr w:type="spellStart"/>
      <w:r w:rsidRPr="00634CE6">
        <w:t>Пензавтодор</w:t>
      </w:r>
      <w:proofErr w:type="spellEnd"/>
      <w:r w:rsidRPr="00634CE6">
        <w:t>», ИНН 5829732277, исключено из ЕГРЮЛ</w:t>
      </w:r>
      <w:bookmarkStart w:id="0" w:name="_GoBack"/>
      <w:bookmarkEnd w:id="0"/>
      <w:r w:rsidRPr="000467AB">
        <w:t>), определение АС Самарской области от 18.10.2022 по делу А55-1190/2017 о привлечении к субсидиарной ответственности (725 561 373,82 руб.)</w:t>
      </w:r>
      <w:r>
        <w:t xml:space="preserve"> – </w:t>
      </w:r>
      <w:r w:rsidRPr="000467AB">
        <w:t>725</w:t>
      </w:r>
      <w:r>
        <w:t xml:space="preserve"> </w:t>
      </w:r>
      <w:r w:rsidRPr="000467AB">
        <w:t>561</w:t>
      </w:r>
      <w:r>
        <w:t xml:space="preserve"> </w:t>
      </w:r>
      <w:r w:rsidRPr="000467AB">
        <w:t>373,82</w:t>
      </w:r>
      <w:r>
        <w:t xml:space="preserve"> руб.</w:t>
      </w:r>
    </w:p>
    <w:p w14:paraId="72CEA841" w14:textId="6E15ED5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0467AB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3956E1F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0467AB" w:rsidRPr="000467AB">
        <w:rPr>
          <w:rFonts w:ascii="Times New Roman CYR" w:hAnsi="Times New Roman CYR" w:cs="Times New Roman CYR"/>
          <w:b/>
          <w:color w:val="000000"/>
        </w:rPr>
        <w:t>30 сентября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9D34E7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0467AB" w:rsidRPr="000467AB">
        <w:rPr>
          <w:b/>
          <w:color w:val="000000"/>
        </w:rPr>
        <w:t>30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</w:t>
      </w:r>
      <w:r w:rsidR="005208FD">
        <w:rPr>
          <w:color w:val="000000"/>
        </w:rPr>
        <w:t xml:space="preserve"> не реализован</w:t>
      </w:r>
      <w:r w:rsidRPr="0037642D">
        <w:rPr>
          <w:color w:val="000000"/>
        </w:rPr>
        <w:t xml:space="preserve">, то в 14:00 часов по московскому времени </w:t>
      </w:r>
      <w:r w:rsidR="005208FD" w:rsidRPr="005208FD">
        <w:rPr>
          <w:b/>
          <w:color w:val="000000"/>
        </w:rPr>
        <w:t>18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5208FD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5208FD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63C5872C" w:rsidR="009E6456" w:rsidRPr="006462A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5208FD" w:rsidRPr="005208FD">
        <w:rPr>
          <w:b/>
          <w:color w:val="000000"/>
        </w:rPr>
        <w:t>20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5208FD" w:rsidRPr="005208FD">
        <w:rPr>
          <w:b/>
          <w:color w:val="000000"/>
        </w:rPr>
        <w:t>07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</w:t>
      </w:r>
      <w:r w:rsidRPr="006462A0"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 w:rsidRPr="006462A0">
        <w:rPr>
          <w:color w:val="000000"/>
        </w:rPr>
        <w:t xml:space="preserve"> </w:t>
      </w:r>
      <w:proofErr w:type="gramStart"/>
      <w:r w:rsidRPr="006462A0">
        <w:rPr>
          <w:color w:val="000000"/>
        </w:rPr>
        <w:t>московскому</w:t>
      </w:r>
      <w:proofErr w:type="gramEnd"/>
      <w:r w:rsidRPr="006462A0">
        <w:rPr>
          <w:color w:val="000000"/>
        </w:rPr>
        <w:t xml:space="preserve"> </w:t>
      </w:r>
      <w:proofErr w:type="gramStart"/>
      <w:r w:rsidRPr="006462A0">
        <w:rPr>
          <w:color w:val="000000"/>
        </w:rPr>
        <w:t>времени</w:t>
      </w:r>
      <w:proofErr w:type="gramEnd"/>
      <w:r w:rsidRPr="006462A0">
        <w:rPr>
          <w:color w:val="000000"/>
        </w:rPr>
        <w:t xml:space="preserve"> </w:t>
      </w:r>
      <w:proofErr w:type="gramStart"/>
      <w:r w:rsidRPr="006462A0">
        <w:rPr>
          <w:color w:val="000000"/>
        </w:rPr>
        <w:t>за</w:t>
      </w:r>
      <w:proofErr w:type="gramEnd"/>
      <w:r w:rsidRPr="006462A0">
        <w:rPr>
          <w:color w:val="000000"/>
        </w:rPr>
        <w:t xml:space="preserve">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462A0">
        <w:rPr>
          <w:color w:val="000000"/>
        </w:rPr>
        <w:t>На основании п. 4 ст. 139</w:t>
      </w:r>
      <w:r w:rsidRPr="0037642D">
        <w:rPr>
          <w:color w:val="000000"/>
        </w:rPr>
        <w:t xml:space="preserve">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66501DF2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6462A0">
        <w:rPr>
          <w:b/>
          <w:bCs/>
          <w:color w:val="000000"/>
        </w:rPr>
        <w:t>22 ноября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 </w:t>
      </w:r>
      <w:r w:rsidR="006462A0">
        <w:rPr>
          <w:b/>
          <w:bCs/>
          <w:color w:val="000000"/>
        </w:rPr>
        <w:t>28 декабря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5FEA816A" w:rsidR="009E6456" w:rsidRPr="007154D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154DF">
        <w:rPr>
          <w:color w:val="000000"/>
        </w:rPr>
        <w:t>Заявки на участие в Торгах ППП принима</w:t>
      </w:r>
      <w:r w:rsidR="007B55CF" w:rsidRPr="007154DF">
        <w:rPr>
          <w:color w:val="000000"/>
        </w:rPr>
        <w:t>ются Оператором, начиная с 00:00</w:t>
      </w:r>
      <w:r w:rsidRPr="007154DF">
        <w:rPr>
          <w:color w:val="000000"/>
        </w:rPr>
        <w:t xml:space="preserve"> часов по московскому времени </w:t>
      </w:r>
      <w:r w:rsidR="006462A0" w:rsidRPr="007154DF">
        <w:rPr>
          <w:b/>
          <w:color w:val="000000"/>
        </w:rPr>
        <w:t>22 ноября</w:t>
      </w:r>
      <w:r w:rsidR="009E7E5E" w:rsidRPr="007154DF">
        <w:rPr>
          <w:color w:val="000000"/>
        </w:rPr>
        <w:t xml:space="preserve"> </w:t>
      </w:r>
      <w:r w:rsidR="009E7E5E" w:rsidRPr="007154DF">
        <w:rPr>
          <w:b/>
          <w:bCs/>
          <w:color w:val="000000"/>
        </w:rPr>
        <w:t>202</w:t>
      </w:r>
      <w:r w:rsidR="00761B81" w:rsidRPr="007154DF">
        <w:rPr>
          <w:b/>
          <w:bCs/>
          <w:color w:val="000000"/>
        </w:rPr>
        <w:t>4</w:t>
      </w:r>
      <w:r w:rsidR="0024147A" w:rsidRPr="007154DF">
        <w:rPr>
          <w:b/>
          <w:bCs/>
          <w:color w:val="000000"/>
        </w:rPr>
        <w:t xml:space="preserve"> </w:t>
      </w:r>
      <w:r w:rsidRPr="007154DF">
        <w:rPr>
          <w:b/>
          <w:bCs/>
          <w:color w:val="000000"/>
        </w:rPr>
        <w:t>г.</w:t>
      </w:r>
      <w:r w:rsidRPr="007154DF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7154DF">
        <w:rPr>
          <w:b/>
          <w:color w:val="000000"/>
        </w:rPr>
        <w:t>1</w:t>
      </w:r>
      <w:r w:rsidRPr="007154DF">
        <w:rPr>
          <w:b/>
          <w:color w:val="000000"/>
        </w:rPr>
        <w:t xml:space="preserve"> (</w:t>
      </w:r>
      <w:r w:rsidR="00F17038" w:rsidRPr="007154DF">
        <w:rPr>
          <w:b/>
          <w:color w:val="000000"/>
        </w:rPr>
        <w:t>Один</w:t>
      </w:r>
      <w:r w:rsidRPr="007154DF">
        <w:rPr>
          <w:b/>
          <w:color w:val="000000"/>
        </w:rPr>
        <w:t>)</w:t>
      </w:r>
      <w:r w:rsidRPr="007154DF">
        <w:rPr>
          <w:color w:val="000000"/>
        </w:rPr>
        <w:t xml:space="preserve"> календарны</w:t>
      </w:r>
      <w:r w:rsidR="00F17038" w:rsidRPr="007154DF">
        <w:rPr>
          <w:color w:val="000000"/>
        </w:rPr>
        <w:t>й</w:t>
      </w:r>
      <w:r w:rsidRPr="007154DF">
        <w:rPr>
          <w:color w:val="000000"/>
        </w:rPr>
        <w:t xml:space="preserve"> де</w:t>
      </w:r>
      <w:r w:rsidR="00F17038" w:rsidRPr="007154DF">
        <w:rPr>
          <w:color w:val="000000"/>
        </w:rPr>
        <w:t>нь</w:t>
      </w:r>
      <w:r w:rsidRPr="007154DF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54DF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</w:t>
      </w:r>
      <w:r w:rsidRPr="005246E8">
        <w:rPr>
          <w:color w:val="000000"/>
        </w:rPr>
        <w:t xml:space="preserve">, следующего за днем окончания </w:t>
      </w:r>
      <w:r w:rsidRPr="005246E8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5B3AD91E" w:rsidR="00BC165C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</w:t>
      </w:r>
      <w:r w:rsidR="007154DF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7154DF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4D78CCF0" w14:textId="4B64A300" w:rsidR="007154DF" w:rsidRPr="00634CE6" w:rsidRDefault="007154DF" w:rsidP="00715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4CE6">
        <w:rPr>
          <w:color w:val="000000"/>
        </w:rPr>
        <w:t>с 22 ноября 2024 г. по 28 ноября 2024 г. - в размере начальной цены продажи лота;</w:t>
      </w:r>
    </w:p>
    <w:p w14:paraId="2E5AE922" w14:textId="0D8D8A93" w:rsidR="007154DF" w:rsidRPr="00634CE6" w:rsidRDefault="007154DF" w:rsidP="00715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4CE6">
        <w:rPr>
          <w:color w:val="000000"/>
        </w:rPr>
        <w:t>с 29 ноября 2024 г. по 01 декабря 2024 г. - в размере 95,56% от начальной цены продажи лота</w:t>
      </w:r>
    </w:p>
    <w:p w14:paraId="70AE7DF0" w14:textId="0BF1E6ED" w:rsidR="007154DF" w:rsidRPr="00634CE6" w:rsidRDefault="007154DF" w:rsidP="00715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4CE6">
        <w:rPr>
          <w:color w:val="000000"/>
        </w:rPr>
        <w:t>с 02 декабря 2024 г. по 04 декабря 2024 г. - в размере 91,12% от начальной цены продажи лота;</w:t>
      </w:r>
    </w:p>
    <w:p w14:paraId="7122500E" w14:textId="2DEF3930" w:rsidR="007154DF" w:rsidRPr="00634CE6" w:rsidRDefault="007154DF" w:rsidP="00715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4CE6">
        <w:rPr>
          <w:color w:val="000000"/>
        </w:rPr>
        <w:t>с 05 декабря 2024 г. по 07 декабря 2024 г. - в размере 86,68% от начальной цены продажи лота;</w:t>
      </w:r>
    </w:p>
    <w:p w14:paraId="4C660A44" w14:textId="03C58844" w:rsidR="007154DF" w:rsidRPr="00634CE6" w:rsidRDefault="007154DF" w:rsidP="00715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4CE6">
        <w:rPr>
          <w:color w:val="000000"/>
        </w:rPr>
        <w:t>с 08 декабря 2024 г. по 10 декабря 2024 г. - в размере 82,24% от начальной цены продажи лота;</w:t>
      </w:r>
    </w:p>
    <w:p w14:paraId="01A4C32D" w14:textId="6DBA95C3" w:rsidR="007154DF" w:rsidRPr="00634CE6" w:rsidRDefault="007154DF" w:rsidP="00715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4CE6">
        <w:rPr>
          <w:color w:val="000000"/>
        </w:rPr>
        <w:t>с 11 декабря 2024 г. по 13 декабря 2024 г. - в размере 77,80% от начальной цены продажи лота;</w:t>
      </w:r>
    </w:p>
    <w:p w14:paraId="28E03B1D" w14:textId="43C964E8" w:rsidR="007154DF" w:rsidRPr="00634CE6" w:rsidRDefault="007154DF" w:rsidP="00715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4CE6">
        <w:rPr>
          <w:color w:val="000000"/>
        </w:rPr>
        <w:t>с 14 декабря 2024 г. по 16 декабря 2024 г. - в размере 73,36% от начальной цены продажи лота;</w:t>
      </w:r>
    </w:p>
    <w:p w14:paraId="3D488FFE" w14:textId="5F15EAF8" w:rsidR="007154DF" w:rsidRPr="00634CE6" w:rsidRDefault="007154DF" w:rsidP="00715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4CE6">
        <w:rPr>
          <w:color w:val="000000"/>
        </w:rPr>
        <w:t>с 17 декабря 2024 г. по 19 декабря 2024 г. - в размере 68,92% от начальной цены продажи лота;</w:t>
      </w:r>
    </w:p>
    <w:p w14:paraId="23C8DB0E" w14:textId="7E40AFA9" w:rsidR="007154DF" w:rsidRPr="00634CE6" w:rsidRDefault="007154DF" w:rsidP="00715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4CE6">
        <w:rPr>
          <w:color w:val="000000"/>
        </w:rPr>
        <w:t>с 20 декабря 2024 г. по 22 декабря 2024 г. - в размере 64,48% от начальной цены продажи лота;</w:t>
      </w:r>
    </w:p>
    <w:p w14:paraId="6B8866B9" w14:textId="37CBCB14" w:rsidR="007154DF" w:rsidRPr="00634CE6" w:rsidRDefault="007154DF" w:rsidP="00715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4CE6">
        <w:rPr>
          <w:color w:val="000000"/>
        </w:rPr>
        <w:t>с 23 декабря 2024 г. по 25 декабря 2024 г. - в размере 60,04% от начальной цены продажи лота;</w:t>
      </w:r>
    </w:p>
    <w:p w14:paraId="6CE0A093" w14:textId="35CAAB8D" w:rsidR="005C5BB0" w:rsidRPr="00634CE6" w:rsidRDefault="007154DF" w:rsidP="00634C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4CE6">
        <w:rPr>
          <w:color w:val="000000"/>
        </w:rPr>
        <w:t>с 26 декабря 2024 г. по 28 декабря 2024 г. - в размере 55,60% от начальной цены продажи лота</w:t>
      </w:r>
      <w:r w:rsidR="00634CE6" w:rsidRPr="00634CE6">
        <w:rPr>
          <w:color w:val="000000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634CE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</w:t>
      </w:r>
      <w:r w:rsidRPr="00634CE6">
        <w:rPr>
          <w:rFonts w:ascii="Times New Roman" w:hAnsi="Times New Roman" w:cs="Times New Roman"/>
          <w:color w:val="000000"/>
          <w:sz w:val="24"/>
          <w:szCs w:val="24"/>
        </w:rPr>
        <w:t>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634CE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34CE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634CE6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634CE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CE6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</w:t>
      </w:r>
      <w:r w:rsidRPr="00634CE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</w:t>
      </w:r>
      <w:r w:rsidRPr="00634CE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634CE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CE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</w:t>
      </w:r>
      <w:r w:rsidRPr="00634CE6">
        <w:rPr>
          <w:rFonts w:ascii="Times New Roman" w:hAnsi="Times New Roman" w:cs="Times New Roman"/>
          <w:color w:val="000000"/>
          <w:sz w:val="24"/>
          <w:szCs w:val="24"/>
        </w:rPr>
        <w:t>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634CE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CE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7D6B73E2" w:rsidR="00097526" w:rsidRPr="00634CE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CE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634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34CE6" w:rsidRPr="00634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 по 16:00 по адресу: г. Самара, ул. Урицкого д. 19, БЦ «Деловой Мир», 12 этаж, тел. 8-800-505-80-32; у ОТ: тел. 7967-246-44-29 (</w:t>
      </w:r>
      <w:proofErr w:type="gramStart"/>
      <w:r w:rsidR="00634CE6" w:rsidRPr="00634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634CE6" w:rsidRPr="00634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+1 час), </w:t>
      </w:r>
      <w:proofErr w:type="spellStart"/>
      <w:r w:rsidR="00634CE6" w:rsidRPr="00634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эл.почта</w:t>
      </w:r>
      <w:proofErr w:type="spellEnd"/>
      <w:r w:rsidR="00634CE6" w:rsidRPr="00634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pf@auction-house.ru.</w:t>
      </w:r>
      <w:r w:rsidRPr="00634CE6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634CE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CE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CE6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7D6B386" w15:done="0"/>
  <w15:commentEx w15:paraId="12B1FD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D6B386" w16cid:durableId="26B7774B"/>
  <w16cid:commentId w16cid:paraId="12B1FD8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125E2"/>
    <w:rsid w:val="000467AB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467D6B"/>
    <w:rsid w:val="0047453A"/>
    <w:rsid w:val="0048363D"/>
    <w:rsid w:val="00494A7A"/>
    <w:rsid w:val="004D047C"/>
    <w:rsid w:val="00500FD3"/>
    <w:rsid w:val="005208FD"/>
    <w:rsid w:val="005246E8"/>
    <w:rsid w:val="00532A30"/>
    <w:rsid w:val="005C5BB0"/>
    <w:rsid w:val="005F1F68"/>
    <w:rsid w:val="00634CE6"/>
    <w:rsid w:val="006462A0"/>
    <w:rsid w:val="0066094B"/>
    <w:rsid w:val="00662676"/>
    <w:rsid w:val="00697675"/>
    <w:rsid w:val="007154DF"/>
    <w:rsid w:val="007229EA"/>
    <w:rsid w:val="00761B81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1954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43</cp:revision>
  <dcterms:created xsi:type="dcterms:W3CDTF">2019-07-23T07:47:00Z</dcterms:created>
  <dcterms:modified xsi:type="dcterms:W3CDTF">2024-08-09T07:57:00Z</dcterms:modified>
</cp:coreProperties>
</file>