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050A967" w:rsidR="00CB638E" w:rsidRPr="00332405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32405" w:rsidRPr="0033240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324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32405">
        <w:t xml:space="preserve"> </w:t>
      </w: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Pr="003324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3240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017F85BA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8996F57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1 - Шукшина Елена Николаевна, солидарно с Шукшиным Алексеем Васильевичем, КД 2337-п от 22.05.2017, решение Ленинского районного суда г. Самары от 13.02.2024 по делу 2-1394/24, Гуфмутдинова Ряйся Мустафеевна, солидарно с Гуфмутдиновым Рамысом Нуруновичем, КД КД-1725 от 04.12.2012, судебный приказ мирового судьи судебного участка 28 Ленинского судебного района г. Самары от 06.08.2020 по делу 2-2074/20 (134 653,87 руб.) - 134 653,87 руб.;</w:t>
      </w:r>
    </w:p>
    <w:p w14:paraId="315146D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2 - Фомичева Лариса Анатольевна, КД 108/945-ип от 26.10.2007, г. Самара (1</w:t>
      </w:r>
      <w:r w:rsidRPr="00332405">
        <w:rPr>
          <w:lang w:val="en-US"/>
        </w:rPr>
        <w:t> </w:t>
      </w:r>
      <w:r w:rsidRPr="00332405">
        <w:t>570</w:t>
      </w:r>
      <w:r w:rsidRPr="00332405">
        <w:rPr>
          <w:lang w:val="en-US"/>
        </w:rPr>
        <w:t> </w:t>
      </w:r>
      <w:r w:rsidRPr="00332405">
        <w:t>459,31 руб.) - 1 570 459,31 руб.;</w:t>
      </w:r>
    </w:p>
    <w:p w14:paraId="161808E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3 - Федорова Анастасия Игоревна, КД ИК-099-07 от 29.11.2007, г. Самара (618</w:t>
      </w:r>
      <w:r w:rsidRPr="00332405">
        <w:rPr>
          <w:lang w:val="en-US"/>
        </w:rPr>
        <w:t> </w:t>
      </w:r>
      <w:r w:rsidRPr="00332405">
        <w:t>809,66 руб.) - 618 809,66 руб.;</w:t>
      </w:r>
    </w:p>
    <w:p w14:paraId="331ACC2E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4 - Крайникова Раиса Геннадьевна, КД 1372/27ип от 05.04.2012, г. Самара (665</w:t>
      </w:r>
      <w:r w:rsidRPr="00332405">
        <w:rPr>
          <w:lang w:val="en-US"/>
        </w:rPr>
        <w:t> </w:t>
      </w:r>
      <w:r w:rsidRPr="00332405">
        <w:t>487,89 руб.) - 665 487,89 руб.;</w:t>
      </w:r>
    </w:p>
    <w:p w14:paraId="2617CC04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5 - Тумасов Максим Сергеевич, созаемщик Тумасова Евгения Валерьевна, КД 2496/27ип от 02.06.2016, г. Самара (235</w:t>
      </w:r>
      <w:r w:rsidRPr="00332405">
        <w:rPr>
          <w:lang w:val="en-US"/>
        </w:rPr>
        <w:t> </w:t>
      </w:r>
      <w:r w:rsidRPr="00332405">
        <w:t>799,32 руб.) - 235 799,32 руб.;</w:t>
      </w:r>
    </w:p>
    <w:p w14:paraId="79FA7DF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6 - Рыжов Вадим Юрьевич, созаемщик Рыжова Людмила Сергеевна, КД 2965/36ип от 15.09.2016, г. Самара (219</w:t>
      </w:r>
      <w:r w:rsidRPr="00332405">
        <w:rPr>
          <w:lang w:val="en-US"/>
        </w:rPr>
        <w:t> </w:t>
      </w:r>
      <w:r w:rsidRPr="00332405">
        <w:t>920,00 руб.) - 219 920,00 руб.;</w:t>
      </w:r>
    </w:p>
    <w:p w14:paraId="19BFFFC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7 - Коноплев Александр Владимирович, созаемщик Коноплева Екатерина Сергеевна, КД 58/16ип от 01.11.2016, г. Самара (46</w:t>
      </w:r>
      <w:r w:rsidRPr="00332405">
        <w:rPr>
          <w:lang w:val="en-US"/>
        </w:rPr>
        <w:t> </w:t>
      </w:r>
      <w:r w:rsidRPr="00332405">
        <w:t>256,18 руб.) - 46 256,18 руб.;</w:t>
      </w:r>
    </w:p>
    <w:p w14:paraId="75C4E117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8 - Игнатова Мария Алексеевна, созаемщик Яшагин Павел Александрович, КД 61/16ип от 10.11.2016, г. Самара (6</w:t>
      </w:r>
      <w:r w:rsidRPr="00332405">
        <w:rPr>
          <w:lang w:val="en-US"/>
        </w:rPr>
        <w:t> </w:t>
      </w:r>
      <w:r w:rsidRPr="00332405">
        <w:t>795</w:t>
      </w:r>
      <w:r w:rsidRPr="00332405">
        <w:rPr>
          <w:lang w:val="en-US"/>
        </w:rPr>
        <w:t> </w:t>
      </w:r>
      <w:r w:rsidRPr="00332405">
        <w:t>086,35 руб.) - 6 795 086,35 руб.;</w:t>
      </w:r>
    </w:p>
    <w:p w14:paraId="1CFC2119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9 - Малаева Марина Владимировна, созаемщик Малаев Александр Васильевич, КД 3026/36ип от 18.01.2017, г. Самара (103</w:t>
      </w:r>
      <w:r w:rsidRPr="00332405">
        <w:rPr>
          <w:lang w:val="en-US"/>
        </w:rPr>
        <w:t> </w:t>
      </w:r>
      <w:r w:rsidRPr="00332405">
        <w:t>218,11 руб.) - 103 218,11 руб.;</w:t>
      </w:r>
    </w:p>
    <w:p w14:paraId="0F8E8BBC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10 - Паймешов Александр Николаевич, КД 3049/36ип от 03.03.2017, г. Самара (407</w:t>
      </w:r>
      <w:r w:rsidRPr="00332405">
        <w:rPr>
          <w:lang w:val="en-US"/>
        </w:rPr>
        <w:t> </w:t>
      </w:r>
      <w:r w:rsidRPr="00332405">
        <w:t>291,25 руб.) - 407 291,25 руб.;</w:t>
      </w:r>
    </w:p>
    <w:p w14:paraId="6A9361FE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11 - Котов Константин Викторович, созаемщик Котова Екатерина Юрьевна, КД 3090/36ип от 17.04.2017, г. Самара (564</w:t>
      </w:r>
      <w:r w:rsidRPr="00332405">
        <w:rPr>
          <w:lang w:val="en-US"/>
        </w:rPr>
        <w:t> </w:t>
      </w:r>
      <w:r w:rsidRPr="00332405">
        <w:t>932,26 руб.) - 564 932,26 руб.;</w:t>
      </w:r>
    </w:p>
    <w:p w14:paraId="33233E0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12 - Васильев Александр Иванович, КД 3141/36ип от 24.05.2017, г. Самара (340</w:t>
      </w:r>
      <w:r w:rsidRPr="00332405">
        <w:rPr>
          <w:lang w:val="en-US"/>
        </w:rPr>
        <w:t> </w:t>
      </w:r>
      <w:r w:rsidRPr="00332405">
        <w:t>721,61 руб.) - 340 721,61 руб.;</w:t>
      </w:r>
    </w:p>
    <w:p w14:paraId="6A0FEDA2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13 - Щербинина Галина Петровна, созаемщик Щербинин Владимир Константинович, КД 6_П23/17ИП от 26.05.2017, г. Самара (770</w:t>
      </w:r>
      <w:r w:rsidRPr="00332405">
        <w:rPr>
          <w:lang w:val="en-US"/>
        </w:rPr>
        <w:t> </w:t>
      </w:r>
      <w:r w:rsidRPr="00332405">
        <w:t>692,30 руб.) - 770 692,30 руб.;</w:t>
      </w:r>
    </w:p>
    <w:p w14:paraId="001C3E31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14 - Чижов Алексей Константинович, созаемщик Чижова Диана Павловна, КД 4СИП от 27.06.2017, г. Самара (553</w:t>
      </w:r>
      <w:r w:rsidRPr="00332405">
        <w:rPr>
          <w:lang w:val="en-US"/>
        </w:rPr>
        <w:t> </w:t>
      </w:r>
      <w:r w:rsidRPr="00332405">
        <w:t>028,07 руб.) - 553 028,07 руб.;</w:t>
      </w:r>
    </w:p>
    <w:p w14:paraId="568A8536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15 - Колодяжная Алена Александровна, КД 3194/36ип от 06.07.2017, г. Самара (421</w:t>
      </w:r>
      <w:r w:rsidRPr="00332405">
        <w:rPr>
          <w:lang w:val="en-US"/>
        </w:rPr>
        <w:t> </w:t>
      </w:r>
      <w:r w:rsidRPr="00332405">
        <w:t>789,11 руб.) - 421 789,11 руб.;</w:t>
      </w:r>
    </w:p>
    <w:p w14:paraId="1B25574A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16 - Дубровина Оксана Николаевна, созаемщик Дубровин Данил Юрьевич, поручитель Беркунова Светлана Игоревна, КД 6327-ип от 28.07.2017, г. Самара (613</w:t>
      </w:r>
      <w:r w:rsidRPr="00332405">
        <w:rPr>
          <w:lang w:val="en-US"/>
        </w:rPr>
        <w:t> </w:t>
      </w:r>
      <w:r w:rsidRPr="00332405">
        <w:t>207,02 руб.) - 613 207,02 руб.;</w:t>
      </w:r>
    </w:p>
    <w:p w14:paraId="02927E9D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17 - Дыбченко Юлия Анатольевна, созаемщик Дыбченко Константин Константинович, КД 2371-п от 07.08.2017, г. Самара (793</w:t>
      </w:r>
      <w:r w:rsidRPr="00332405">
        <w:rPr>
          <w:lang w:val="en-US"/>
        </w:rPr>
        <w:t> </w:t>
      </w:r>
      <w:r w:rsidRPr="00332405">
        <w:t>845,22 руб.) - 793 845,22 руб.;</w:t>
      </w:r>
    </w:p>
    <w:p w14:paraId="49100083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18 - Валиуллов Минсагит Сагирович, созаемщик Валиуллова Фаиза Вазыховна, КД 3238/36ип от 11.08.2017, г. Самара (358</w:t>
      </w:r>
      <w:r w:rsidRPr="00332405">
        <w:rPr>
          <w:lang w:val="en-US"/>
        </w:rPr>
        <w:t> </w:t>
      </w:r>
      <w:r w:rsidRPr="00332405">
        <w:t>541,00 руб.) - 358 541,00 руб.;</w:t>
      </w:r>
    </w:p>
    <w:p w14:paraId="05F07345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19 - Дадонов Петр Александрович, КД 3252/36ип от 25.08.2017, г. Самара (1</w:t>
      </w:r>
      <w:r w:rsidRPr="00332405">
        <w:rPr>
          <w:lang w:val="en-US"/>
        </w:rPr>
        <w:t> </w:t>
      </w:r>
      <w:r w:rsidRPr="00332405">
        <w:t>165</w:t>
      </w:r>
      <w:r w:rsidRPr="00332405">
        <w:rPr>
          <w:lang w:val="en-US"/>
        </w:rPr>
        <w:t> </w:t>
      </w:r>
      <w:r w:rsidRPr="00332405">
        <w:t>502,14 руб.) - 1 165 502,14 руб.;</w:t>
      </w:r>
    </w:p>
    <w:p w14:paraId="7482C1B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20 - Васянкина Татьяна Абдулловна, поручитель Голина Светлана Рафиковна, КД 3257/36ип от 30.08.2017, г. Самара (462</w:t>
      </w:r>
      <w:r w:rsidRPr="00332405">
        <w:rPr>
          <w:lang w:val="en-US"/>
        </w:rPr>
        <w:t> </w:t>
      </w:r>
      <w:r w:rsidRPr="00332405">
        <w:t>536,45 руб.) - 462 536,45 руб.;</w:t>
      </w:r>
    </w:p>
    <w:p w14:paraId="574F0E74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21 - Макаров Евгений Владимирович, созаемщик Макарова Оксана Александровна, КД 3263/36ип от 29.08.2017, г. Самара (437</w:t>
      </w:r>
      <w:r w:rsidRPr="00332405">
        <w:rPr>
          <w:lang w:val="en-US"/>
        </w:rPr>
        <w:t> </w:t>
      </w:r>
      <w:r w:rsidRPr="00332405">
        <w:t>245,78 руб.) - 437 245,78 руб.;</w:t>
      </w:r>
    </w:p>
    <w:p w14:paraId="0EEA6B29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22 - Березюк Оксана Юрьевна, созаемщик Березюк Владимир Александрович, КД 2746/27ип от 15.09.2017, г. Самара (3</w:t>
      </w:r>
      <w:r w:rsidRPr="00332405">
        <w:rPr>
          <w:lang w:val="en-US"/>
        </w:rPr>
        <w:t> </w:t>
      </w:r>
      <w:r w:rsidRPr="00332405">
        <w:t>403</w:t>
      </w:r>
      <w:r w:rsidRPr="00332405">
        <w:rPr>
          <w:lang w:val="en-US"/>
        </w:rPr>
        <w:t> </w:t>
      </w:r>
      <w:r w:rsidRPr="00332405">
        <w:t>484,02 руб.) - 3 403 484,02 руб.;</w:t>
      </w:r>
    </w:p>
    <w:p w14:paraId="521DB067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23 - Тарасова Алена Андреевна, поручитель Тарасова Любовь Степановна, КД 3284/36ип от 25.09.2017, г. Самара (39</w:t>
      </w:r>
      <w:r w:rsidRPr="00332405">
        <w:rPr>
          <w:lang w:val="en-US"/>
        </w:rPr>
        <w:t> </w:t>
      </w:r>
      <w:r w:rsidRPr="00332405">
        <w:t>568,30 руб.) - 39 568,30 руб.;</w:t>
      </w:r>
    </w:p>
    <w:p w14:paraId="58053536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24 - Киреева Светлана Владимировна, поручитель Киреева Марина Васильевна, КД 3292/36ип от 28.09.2017, г. Самара (624</w:t>
      </w:r>
      <w:r w:rsidRPr="00332405">
        <w:rPr>
          <w:lang w:val="en-US"/>
        </w:rPr>
        <w:t> </w:t>
      </w:r>
      <w:r w:rsidRPr="00332405">
        <w:t>888,53 руб.) - 624 888,53 руб.;</w:t>
      </w:r>
    </w:p>
    <w:p w14:paraId="5AD731A1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25 - Тихонова Ольга Сергеевна, КД 3300/36ип от 05.10.2017, г. Самара (474</w:t>
      </w:r>
      <w:r w:rsidRPr="00332405">
        <w:rPr>
          <w:lang w:val="en-US"/>
        </w:rPr>
        <w:t> </w:t>
      </w:r>
      <w:r w:rsidRPr="00332405">
        <w:t>068,56 руб.) - 474 068,56 руб.;</w:t>
      </w:r>
    </w:p>
    <w:p w14:paraId="0C97E59A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26 - Киреев Сергей Александрович, созаемщик Киреева Татьяна Александровна, КД 2395-п от 30.11.2017, г. Самара (2</w:t>
      </w:r>
      <w:r w:rsidRPr="00332405">
        <w:rPr>
          <w:lang w:val="en-US"/>
        </w:rPr>
        <w:t> </w:t>
      </w:r>
      <w:r w:rsidRPr="00332405">
        <w:t>716</w:t>
      </w:r>
      <w:r w:rsidRPr="00332405">
        <w:rPr>
          <w:lang w:val="en-US"/>
        </w:rPr>
        <w:t> </w:t>
      </w:r>
      <w:r w:rsidRPr="00332405">
        <w:t>715,08 руб.) - 2 716 715,08 руб.;</w:t>
      </w:r>
    </w:p>
    <w:p w14:paraId="3A4FFEF1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27 - Якимова Ольга Николаевна, поручитель Абалымов Сергей Николаевич, КД 2780/27ип от 22.01.2018, г. Самара (522</w:t>
      </w:r>
      <w:r w:rsidRPr="00332405">
        <w:rPr>
          <w:lang w:val="en-US"/>
        </w:rPr>
        <w:t> </w:t>
      </w:r>
      <w:r w:rsidRPr="00332405">
        <w:t>247,89 руб.) - 522 247,89 руб.;</w:t>
      </w:r>
    </w:p>
    <w:p w14:paraId="29F42DA8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28 - Ступин Иван Юрьевич, созаемщик Ступина Полина Анатольевна, КД 3354/36ип от 29.01.2018, г. Самара (1</w:t>
      </w:r>
      <w:r w:rsidRPr="00332405">
        <w:rPr>
          <w:lang w:val="en-US"/>
        </w:rPr>
        <w:t> </w:t>
      </w:r>
      <w:r w:rsidRPr="00332405">
        <w:t>418</w:t>
      </w:r>
      <w:r w:rsidRPr="00332405">
        <w:rPr>
          <w:lang w:val="en-US"/>
        </w:rPr>
        <w:t> </w:t>
      </w:r>
      <w:r w:rsidRPr="00332405">
        <w:t>292,63 руб.) - 1 418 292,63 руб.;</w:t>
      </w:r>
    </w:p>
    <w:p w14:paraId="17885229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29 - Муртазин Гаяз Халилович, созаемщик Муртазина Ольга Анатольевна, поручитель Керчев Дмитрий Анатольевич, КД 55Дип/12 от 17.07.2012, г. Самара (225</w:t>
      </w:r>
      <w:r w:rsidRPr="00332405">
        <w:rPr>
          <w:lang w:val="en-US"/>
        </w:rPr>
        <w:t> </w:t>
      </w:r>
      <w:r w:rsidRPr="00332405">
        <w:t>326,75 руб.) - 225 326,75 руб.;</w:t>
      </w:r>
    </w:p>
    <w:p w14:paraId="63C4B759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30 - Кисельникова (Белобородова) Альбина Адельшевна, созаемщик Белобородов Денис Владимирович, поручитель Белобородова Альбина Дмитриевна, КД 46Дип/12 от 16.05.2012, г. Самара (635</w:t>
      </w:r>
      <w:r w:rsidRPr="00332405">
        <w:rPr>
          <w:lang w:val="en-US"/>
        </w:rPr>
        <w:t> </w:t>
      </w:r>
      <w:r w:rsidRPr="00332405">
        <w:t>266,41 руб.) - 635 266,41 руб.;</w:t>
      </w:r>
    </w:p>
    <w:p w14:paraId="0CBAC3FA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31 - Кирток Ольга Александровна, созаемщикс Кирток Виктор Викторович, КД 44Дип/12 от 04.05.2012, г. Самара (435</w:t>
      </w:r>
      <w:r w:rsidRPr="00332405">
        <w:rPr>
          <w:lang w:val="en-US"/>
        </w:rPr>
        <w:t> </w:t>
      </w:r>
      <w:r w:rsidRPr="00332405">
        <w:t>836,23 руб.) - 435 836,23 руб.;</w:t>
      </w:r>
    </w:p>
    <w:p w14:paraId="73FCFDD9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32 - Афанасьев Алексей Олегович, созаемщик Афанасьева Ольга Алексеевна, поручитель Афанасьева Ирина Вячеславовна, КД 52Дип/12 от 20.06.2012, г. Самара (166</w:t>
      </w:r>
      <w:r w:rsidRPr="00332405">
        <w:rPr>
          <w:lang w:val="en-US"/>
        </w:rPr>
        <w:t> </w:t>
      </w:r>
      <w:r w:rsidRPr="00332405">
        <w:t>158,43 руб.) - 166 158,43 руб.;</w:t>
      </w:r>
    </w:p>
    <w:p w14:paraId="4BA3583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33 - Хромова Светлана Александровна, поручители Сипко Юрий Валериевич, Хромова Татьяна Михайловна, КД 53Дип/12 от 20.06.2012, г. Самара (246</w:t>
      </w:r>
      <w:r w:rsidRPr="00332405">
        <w:rPr>
          <w:lang w:val="en-US"/>
        </w:rPr>
        <w:t> </w:t>
      </w:r>
      <w:r w:rsidRPr="00332405">
        <w:t>030,73 руб.) - 246 030,73 руб.;</w:t>
      </w:r>
    </w:p>
    <w:p w14:paraId="547CA693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34 - Панин Игорь Александрович, созаемщик Панина Елена Николаевна, КД 2703ип/12 от 18.06.2012, г. Самара (944</w:t>
      </w:r>
      <w:r w:rsidRPr="00332405">
        <w:rPr>
          <w:lang w:val="en-US"/>
        </w:rPr>
        <w:t> </w:t>
      </w:r>
      <w:r w:rsidRPr="00332405">
        <w:t>761,85 руб.) - 944 761,85 руб.;</w:t>
      </w:r>
    </w:p>
    <w:p w14:paraId="4D0F38C2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35 - Иванова Светлана Аркадьевна, КД 2773ип/12 от 01.08.2012, г. Самара (399</w:t>
      </w:r>
      <w:r w:rsidRPr="00332405">
        <w:rPr>
          <w:lang w:val="en-US"/>
        </w:rPr>
        <w:t> </w:t>
      </w:r>
      <w:r w:rsidRPr="00332405">
        <w:t>140,15 руб.) - 399 140,15 руб.;</w:t>
      </w:r>
    </w:p>
    <w:p w14:paraId="5C013EC5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36 - Островская Светлана Александровна, созаемщик Островский Виктор Дмитриевич, КД 3692ип/16 от 28.09.2016, г. Самара (603</w:t>
      </w:r>
      <w:r w:rsidRPr="00332405">
        <w:rPr>
          <w:lang w:val="en-US"/>
        </w:rPr>
        <w:t> </w:t>
      </w:r>
      <w:r w:rsidRPr="00332405">
        <w:t>217,03 руб.) - 603 217,03 руб.;</w:t>
      </w:r>
    </w:p>
    <w:p w14:paraId="36D1F2AB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37 - Зинюшкина Светлана Александровна, созаемщик Зинюшкин Иван Михайлович, поручитель Кадушкина Ольга Ивановна, КД ИК-022-16 от 01.12.2016, г. Самара (393</w:t>
      </w:r>
      <w:r w:rsidRPr="00332405">
        <w:rPr>
          <w:lang w:val="en-US"/>
        </w:rPr>
        <w:t> </w:t>
      </w:r>
      <w:r w:rsidRPr="00332405">
        <w:t>766,83 руб.) - 393 766,83 руб.;</w:t>
      </w:r>
    </w:p>
    <w:p w14:paraId="2F576190" w14:textId="77777777" w:rsidR="00332405" w:rsidRPr="00332405" w:rsidRDefault="00332405" w:rsidP="003324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32405">
        <w:t>Лот 38 - Троицкий Александр Александрович, созаемщик Расторгуева Оксана Александровна, КД 3384/36ип от 17.05.2018, г. Самара (8</w:t>
      </w:r>
      <w:r w:rsidRPr="00332405">
        <w:rPr>
          <w:lang w:val="en-US"/>
        </w:rPr>
        <w:t> </w:t>
      </w:r>
      <w:r w:rsidRPr="00332405">
        <w:t>642</w:t>
      </w:r>
      <w:r w:rsidRPr="00332405">
        <w:rPr>
          <w:lang w:val="en-US"/>
        </w:rPr>
        <w:t> </w:t>
      </w:r>
      <w:r w:rsidRPr="00332405">
        <w:t>669,85 руб.) - 8 642 669,85 руб.;</w:t>
      </w:r>
    </w:p>
    <w:p w14:paraId="1A82965D" w14:textId="32FEAD0C" w:rsidR="00CB638E" w:rsidRDefault="0033240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2405">
        <w:t>Лот 39 - Родионов Валерий Геннадьевич, созаемщик Зайцева Татьяна Васильевна, КД 54Дип/12 от 29.06.2012, г. Самара (485</w:t>
      </w:r>
      <w:r w:rsidRPr="00332405">
        <w:rPr>
          <w:lang w:val="en-US"/>
        </w:rPr>
        <w:t> </w:t>
      </w:r>
      <w:r w:rsidRPr="00332405">
        <w:t>867,23 руб.) - 485 867,23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E17F18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32405" w:rsidRPr="00332405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33240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D4FDCB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32405" w:rsidRPr="00332405">
        <w:rPr>
          <w:b/>
          <w:bCs/>
          <w:color w:val="000000"/>
        </w:rPr>
        <w:t>07 октября</w:t>
      </w:r>
      <w:r w:rsidR="0033240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32405" w:rsidRPr="00332405">
        <w:rPr>
          <w:b/>
          <w:bCs/>
          <w:color w:val="000000"/>
        </w:rPr>
        <w:t>25 ноября</w:t>
      </w:r>
      <w:r w:rsidR="0033240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081CE8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32405" w:rsidRPr="00332405">
        <w:rPr>
          <w:b/>
          <w:bCs/>
          <w:color w:val="000000"/>
        </w:rPr>
        <w:t xml:space="preserve">27 августа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32405" w:rsidRPr="00332405">
        <w:rPr>
          <w:b/>
          <w:bCs/>
          <w:color w:val="000000"/>
        </w:rPr>
        <w:t>14 октября</w:t>
      </w:r>
      <w:r w:rsidR="0033240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332405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870F5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332405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</w:t>
      </w:r>
      <w:r w:rsidR="00332405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332405">
        <w:rPr>
          <w:b/>
          <w:bCs/>
          <w:color w:val="000000"/>
        </w:rPr>
        <w:t xml:space="preserve"> 29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32405">
        <w:rPr>
          <w:b/>
          <w:bCs/>
          <w:color w:val="000000"/>
        </w:rPr>
        <w:t xml:space="preserve">15 января </w:t>
      </w:r>
      <w:r w:rsidR="00BD0E8E" w:rsidRPr="005246E8">
        <w:rPr>
          <w:b/>
          <w:bCs/>
          <w:color w:val="000000"/>
        </w:rPr>
        <w:t>202</w:t>
      </w:r>
      <w:r w:rsidR="00332405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3DF9A6C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92751D">
        <w:rPr>
          <w:b/>
          <w:bCs/>
          <w:color w:val="000000"/>
        </w:rPr>
        <w:t>ам 2-39</w:t>
      </w:r>
      <w:r w:rsidRPr="005246E8">
        <w:rPr>
          <w:b/>
          <w:bCs/>
          <w:color w:val="000000"/>
        </w:rPr>
        <w:t xml:space="preserve"> - с </w:t>
      </w:r>
      <w:r w:rsidR="0092751D">
        <w:rPr>
          <w:b/>
          <w:bCs/>
          <w:color w:val="000000"/>
        </w:rPr>
        <w:t xml:space="preserve">29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2751D">
        <w:rPr>
          <w:b/>
          <w:bCs/>
          <w:color w:val="000000"/>
        </w:rPr>
        <w:t xml:space="preserve">18 января </w:t>
      </w:r>
      <w:r w:rsidR="00BD0E8E" w:rsidRPr="005246E8">
        <w:rPr>
          <w:b/>
          <w:bCs/>
          <w:color w:val="000000"/>
        </w:rPr>
        <w:t>202</w:t>
      </w:r>
      <w:r w:rsidR="0092751D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0C7CEBA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2751D" w:rsidRPr="0092751D">
        <w:rPr>
          <w:b/>
          <w:bCs/>
          <w:color w:val="000000"/>
        </w:rPr>
        <w:t>29 ноября</w:t>
      </w:r>
      <w:r w:rsidR="0092751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92751D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92751D">
        <w:rPr>
          <w:color w:val="000000"/>
        </w:rPr>
        <w:t>й</w:t>
      </w:r>
      <w:r w:rsidRPr="005246E8">
        <w:rPr>
          <w:color w:val="000000"/>
        </w:rPr>
        <w:t xml:space="preserve"> </w:t>
      </w:r>
      <w:r w:rsidR="0092751D">
        <w:rPr>
          <w:color w:val="000000"/>
        </w:rPr>
        <w:t>день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9F502C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92751D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6BD6D5E9" w14:textId="77777777" w:rsidR="00F65EF7" w:rsidRPr="00F65EF7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65EF7">
        <w:rPr>
          <w:bCs/>
          <w:color w:val="000000"/>
        </w:rPr>
        <w:t>с 29 ноября 2024 г. по 14 декабря 2024 г. - в размере начальной цены продажи лота;</w:t>
      </w:r>
    </w:p>
    <w:p w14:paraId="2BD92A81" w14:textId="77777777" w:rsidR="00F65EF7" w:rsidRPr="00F65EF7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65EF7">
        <w:rPr>
          <w:bCs/>
          <w:color w:val="000000"/>
        </w:rPr>
        <w:t>с 15 декабря 2024 г. по 30 декабря 2024 г. - в размере 95,00% от начальной цены продажи лота;</w:t>
      </w:r>
    </w:p>
    <w:p w14:paraId="001689B3" w14:textId="6337EA45" w:rsidR="00FF4CB0" w:rsidRDefault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65EF7">
        <w:rPr>
          <w:bCs/>
          <w:color w:val="000000"/>
        </w:rPr>
        <w:t>с 31 декабря 2024 г. по 15 января 2025 г. - в размере 90,00% от начальной цены продажи лота</w:t>
      </w:r>
      <w:r>
        <w:rPr>
          <w:bCs/>
          <w:color w:val="000000"/>
        </w:rPr>
        <w:t>.</w:t>
      </w:r>
    </w:p>
    <w:p w14:paraId="3B7B5112" w14:textId="0993BDE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92751D">
        <w:rPr>
          <w:b/>
          <w:color w:val="000000"/>
        </w:rPr>
        <w:t>ов 2-39</w:t>
      </w:r>
      <w:r w:rsidRPr="005246E8">
        <w:rPr>
          <w:b/>
          <w:color w:val="000000"/>
        </w:rPr>
        <w:t>:</w:t>
      </w:r>
    </w:p>
    <w:p w14:paraId="39912841" w14:textId="77777777" w:rsidR="00F65EF7" w:rsidRPr="00F65EF7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5EF7">
        <w:rPr>
          <w:color w:val="000000"/>
        </w:rPr>
        <w:t>с 29 ноября 2024 г. по 14 декабря 2024 г. - в размере начальной цены продажи лота;</w:t>
      </w:r>
    </w:p>
    <w:p w14:paraId="10C21078" w14:textId="77777777" w:rsidR="00F65EF7" w:rsidRPr="00F65EF7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5EF7">
        <w:rPr>
          <w:color w:val="000000"/>
        </w:rPr>
        <w:t>с 15 декабря 2024 г. по 30 декабря 2024 г. - в размере 91,00% от начальной цены продажи лота;</w:t>
      </w:r>
    </w:p>
    <w:p w14:paraId="7FFE90AD" w14:textId="77777777" w:rsidR="00F65EF7" w:rsidRPr="00F65EF7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5EF7">
        <w:rPr>
          <w:color w:val="000000"/>
        </w:rPr>
        <w:t>с 31 декабря 2024 г. по 15 января 2025 г. - в размере 82,00% от начальной цены продажи лота;</w:t>
      </w:r>
    </w:p>
    <w:p w14:paraId="2A9546BC" w14:textId="44524679" w:rsidR="00F65EF7" w:rsidRPr="005246E8" w:rsidRDefault="00F65EF7" w:rsidP="00F65E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5EF7">
        <w:rPr>
          <w:color w:val="000000"/>
        </w:rPr>
        <w:t>с 16 января 2025 г. по 18 января 2025 г. - в размере 73,00%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324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324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3324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332405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33240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CCBA1C7" w14:textId="4D4C49E4" w:rsidR="0092751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2751D" w:rsidRPr="00927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Урицкого, д. 19, БЦ «Деловой Мир», 12 этаж,</w:t>
      </w:r>
      <w:r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33240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33240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33240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27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51D" w:rsidRPr="0092751D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9275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751D" w:rsidRPr="0092751D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 w:rsidR="009275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076C041A" w:rsidR="00097526" w:rsidRPr="003324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0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53E3C"/>
    <w:rsid w:val="001D79B8"/>
    <w:rsid w:val="001F039D"/>
    <w:rsid w:val="0024147A"/>
    <w:rsid w:val="00257B84"/>
    <w:rsid w:val="00266DD6"/>
    <w:rsid w:val="00277C2B"/>
    <w:rsid w:val="00332405"/>
    <w:rsid w:val="0037642D"/>
    <w:rsid w:val="00467D6B"/>
    <w:rsid w:val="0047453A"/>
    <w:rsid w:val="004D047C"/>
    <w:rsid w:val="00500FD3"/>
    <w:rsid w:val="005246E8"/>
    <w:rsid w:val="00532A30"/>
    <w:rsid w:val="005F1F68"/>
    <w:rsid w:val="005F6194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2751D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F16938"/>
    <w:rsid w:val="00F65EF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2812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2024-08-20T11:46:00Z</dcterms:created>
  <dcterms:modified xsi:type="dcterms:W3CDTF">2024-08-20T12:08:00Z</dcterms:modified>
</cp:coreProperties>
</file>