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Былинкин Дмитрий Денисович (11.07.1998г.р., место рожд: гор. Красноармейск Саратовская обл., адрес рег: 412804, Саратовская обл, Красноармейск г, 5-й мкр., дом № 11, квартира 1, СНИЛС16081650048, ИНН 644204760778, паспорт РФ серия 6321, номер 852605, выдан 14.10.2021, кем выдан ГУ МВД РОССИИ ПО САРАТОВСКОЙ ОБЛАСТИ , код подразделения 640-022),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08.02.2024г. по делу №А57-33579/2023,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16.09.2024г. по продаже имущества Былинкина Дмитрия Денисовича,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21101, VIN: XTA21101071055987, гос. рег. номер: Х829ТТ64,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Былинкина Дмитрия Денисовича 40817810150180118790,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Былинкин Дмитрий Денисович (11.07.1998г.р., место рожд: гор. Красноармейск Саратовская обл., адрес рег: 412804, Саратовская обл, Красноармейск г, 5-й мкр., дом № 11, квартира 1, СНИЛС16081650048, ИНН 644204760778, паспорт РФ серия 6321, номер 852605, выдан 14.10.2021, кем выдан ГУ МВД РОССИИ ПО САРАТОВСКОЙ ОБЛАСТИ , код подразделения 640-022)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Былинкина Дмитрия Денисовича 40817810150180118790,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Былинкина Дмитрия Денисовича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