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7B1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BFDF9B9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622784" w14:textId="77777777" w:rsidR="00C25D69" w:rsidRPr="009A19D9" w:rsidRDefault="00AA04A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Красноярск</w:t>
      </w:r>
    </w:p>
    <w:p w14:paraId="2592CFCB" w14:textId="38FAF970" w:rsidR="00C25D69" w:rsidRPr="00300E3A" w:rsidRDefault="00EA112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  »</w:t>
      </w:r>
      <w:r w:rsidR="00AA04A3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______________</w:t>
      </w:r>
      <w:r w:rsidR="00AA04A3">
        <w:rPr>
          <w:rFonts w:ascii="Times New Roman" w:hAnsi="Times New Roman"/>
          <w:noProof/>
        </w:rPr>
        <w:t>202</w:t>
      </w:r>
      <w:r w:rsidR="002C07CB">
        <w:rPr>
          <w:rFonts w:ascii="Times New Roman" w:hAnsi="Times New Roman"/>
          <w:noProof/>
        </w:rPr>
        <w:t>6</w:t>
      </w:r>
      <w:r w:rsidR="00AA04A3">
        <w:rPr>
          <w:rFonts w:ascii="Times New Roman" w:hAnsi="Times New Roman"/>
          <w:noProof/>
        </w:rPr>
        <w:t xml:space="preserve"> г.</w:t>
      </w:r>
    </w:p>
    <w:p w14:paraId="0C3A544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4BEC2E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5475BAE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D94D430" w14:textId="77777777" w:rsidR="00EA5080" w:rsidRPr="00EA1129" w:rsidRDefault="00385C1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</w:t>
      </w:r>
      <w:r w:rsidR="00EA5080" w:rsidRPr="00EA1129">
        <w:rPr>
          <w:rFonts w:ascii="Times New Roman" w:hAnsi="Times New Roman"/>
        </w:rPr>
        <w:t>, именуемый (-</w:t>
      </w:r>
      <w:proofErr w:type="spellStart"/>
      <w:r w:rsidR="00EA5080" w:rsidRPr="00EA1129">
        <w:rPr>
          <w:rFonts w:ascii="Times New Roman" w:hAnsi="Times New Roman"/>
        </w:rPr>
        <w:t>ая</w:t>
      </w:r>
      <w:proofErr w:type="spellEnd"/>
      <w:r w:rsidR="00EA5080" w:rsidRPr="00EA1129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AA04A3" w:rsidRPr="00EA1129">
        <w:rPr>
          <w:rFonts w:ascii="Times New Roman" w:hAnsi="Times New Roman"/>
          <w:noProof/>
        </w:rPr>
        <w:t>Валла Константина Олеговича</w:t>
      </w:r>
      <w:r w:rsidR="00EA5080" w:rsidRPr="00EA1129">
        <w:rPr>
          <w:rFonts w:ascii="Times New Roman" w:hAnsi="Times New Roman"/>
        </w:rPr>
        <w:t xml:space="preserve">, </w:t>
      </w:r>
      <w:r w:rsidR="00601164" w:rsidRPr="00EA112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_______________</w:t>
      </w:r>
      <w:r w:rsidR="00EA1129" w:rsidRPr="00EA1129">
        <w:rPr>
          <w:rFonts w:ascii="Times New Roman" w:hAnsi="Times New Roman"/>
          <w:noProof/>
        </w:rPr>
        <w:t xml:space="preserve"> по делу №</w:t>
      </w:r>
      <w:r>
        <w:rPr>
          <w:rFonts w:ascii="Times New Roman" w:hAnsi="Times New Roman"/>
          <w:noProof/>
        </w:rPr>
        <w:t>_____________</w:t>
      </w:r>
      <w:r w:rsidR="00EA5080" w:rsidRPr="00EA1129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EA1129">
        <w:rPr>
          <w:rFonts w:ascii="Times New Roman" w:hAnsi="Times New Roman"/>
        </w:rPr>
        <w:t>ый</w:t>
      </w:r>
      <w:proofErr w:type="spellEnd"/>
      <w:r w:rsidR="00EA5080" w:rsidRPr="00EA1129">
        <w:rPr>
          <w:rFonts w:ascii="Times New Roman" w:hAnsi="Times New Roman"/>
        </w:rPr>
        <w:t>, -</w:t>
      </w:r>
      <w:proofErr w:type="spellStart"/>
      <w:r w:rsidR="00EA5080" w:rsidRPr="00EA1129">
        <w:rPr>
          <w:rFonts w:ascii="Times New Roman" w:hAnsi="Times New Roman"/>
        </w:rPr>
        <w:t>ая</w:t>
      </w:r>
      <w:proofErr w:type="spellEnd"/>
      <w:r w:rsidR="00EA5080" w:rsidRPr="00EA1129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19D1533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2FE6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F2663B9" w14:textId="77777777" w:rsidR="009A19D9" w:rsidRPr="00EA1129" w:rsidRDefault="00EA5080" w:rsidP="009A19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9A19D9" w:rsidRPr="009A19D9">
        <w:t xml:space="preserve"> </w:t>
      </w:r>
      <w:r w:rsidR="00385C1D">
        <w:t>______________</w:t>
      </w:r>
    </w:p>
    <w:p w14:paraId="5ECC9F49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B07946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CD507F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39E57D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C9C517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3EDCF7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53DF46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4D524C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FEFA8B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828AC47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B660F5D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568280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7D41B5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F2A869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D7942F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00AD2ED" w14:textId="77777777" w:rsidR="00EA5080" w:rsidRPr="00EA1129" w:rsidRDefault="00EA5080" w:rsidP="00DA222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A1129">
        <w:rPr>
          <w:rFonts w:ascii="Times New Roman" w:hAnsi="Times New Roman"/>
        </w:rPr>
        <w:t xml:space="preserve">Имущество находится по адресу: </w:t>
      </w:r>
      <w:r w:rsidR="00385C1D">
        <w:rPr>
          <w:rFonts w:ascii="Times New Roman" w:hAnsi="Times New Roman"/>
        </w:rPr>
        <w:t>______________</w:t>
      </w:r>
      <w:r w:rsidR="00EA1129" w:rsidRPr="00EA1129">
        <w:rPr>
          <w:rFonts w:ascii="Times New Roman" w:hAnsi="Times New Roman"/>
        </w:rPr>
        <w:t xml:space="preserve">, </w:t>
      </w:r>
      <w:r w:rsidRPr="00EA112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7A4A95BA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A5EF34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7A814F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638C1E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A72F4D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7287C2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72EE084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lastRenderedPageBreak/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C6822A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20781C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50B2A0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857395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54065D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28F1C9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7492EC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AA04A3">
        <w:rPr>
          <w:rFonts w:ascii="Times New Roman" w:hAnsi="Times New Roman"/>
          <w:noProof/>
        </w:rPr>
        <w:t>Арбитражном суде Красноярского края</w:t>
      </w:r>
      <w:r w:rsidR="00352E7F" w:rsidRPr="00352E7F">
        <w:rPr>
          <w:rFonts w:ascii="Times New Roman" w:hAnsi="Times New Roman"/>
        </w:rPr>
        <w:t>.</w:t>
      </w:r>
    </w:p>
    <w:p w14:paraId="1D93E17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D3E0213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EE27D4D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1EDCA1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089745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F9DE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9081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B9A03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1EB3A" w14:textId="77777777" w:rsidR="00EA5080" w:rsidRPr="00EA1129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9E8F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2005E0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1D93C" w14:textId="77777777" w:rsidR="00EA5080" w:rsidRPr="00EA1129" w:rsidRDefault="00AA04A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A11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EA11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70A7C283" w14:textId="77777777" w:rsidR="0092077D" w:rsidRPr="00EA1129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DE1532" w14:textId="77777777" w:rsidR="00EA5080" w:rsidRPr="00EA1129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11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EA11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AA04A3" w:rsidRPr="00EA11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К.О.</w:t>
            </w:r>
            <w:proofErr w:type="gramEnd"/>
            <w:r w:rsidR="00AA04A3" w:rsidRPr="00EA11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Валл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017D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800B7D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E99167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324EBBF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74BBC1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B53ABE2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3F5F5F6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E9B7AE" w14:textId="77777777" w:rsidR="001619C2" w:rsidRPr="00D2141C" w:rsidRDefault="00AA04A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Красноярск</w:t>
      </w:r>
    </w:p>
    <w:p w14:paraId="0A387BD6" w14:textId="7BFA6162" w:rsidR="00EA1129" w:rsidRPr="00300E3A" w:rsidRDefault="00EA1129" w:rsidP="00EA1129">
      <w:pPr>
        <w:spacing w:after="0" w:line="240" w:lineRule="auto"/>
        <w:jc w:val="right"/>
        <w:rPr>
          <w:rFonts w:ascii="Times New Roman" w:hAnsi="Times New Roman"/>
        </w:rPr>
        <w:sectPr w:rsidR="00EA1129" w:rsidRPr="00300E3A" w:rsidSect="00EA112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  » ______________202</w:t>
      </w:r>
      <w:r w:rsidR="00F655D7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14:paraId="33F36A54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C42EB17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418B46" w14:textId="77777777" w:rsidR="00EA5080" w:rsidRPr="00D2141C" w:rsidRDefault="00385C1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</w:t>
      </w:r>
      <w:r w:rsidRPr="00EA1129">
        <w:rPr>
          <w:rFonts w:ascii="Times New Roman" w:hAnsi="Times New Roman"/>
        </w:rPr>
        <w:t>, именуемый (-</w:t>
      </w:r>
      <w:proofErr w:type="spellStart"/>
      <w:r w:rsidRPr="00EA1129">
        <w:rPr>
          <w:rFonts w:ascii="Times New Roman" w:hAnsi="Times New Roman"/>
        </w:rPr>
        <w:t>ая</w:t>
      </w:r>
      <w:proofErr w:type="spellEnd"/>
      <w:r w:rsidRPr="00EA1129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EA1129">
        <w:rPr>
          <w:rFonts w:ascii="Times New Roman" w:hAnsi="Times New Roman"/>
          <w:noProof/>
        </w:rPr>
        <w:t>Валла Константина Олеговича</w:t>
      </w:r>
      <w:r w:rsidRPr="00EA1129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_______________</w:t>
      </w:r>
      <w:r w:rsidRPr="00EA1129">
        <w:rPr>
          <w:rFonts w:ascii="Times New Roman" w:hAnsi="Times New Roman"/>
          <w:noProof/>
        </w:rPr>
        <w:t xml:space="preserve"> по делу №</w:t>
      </w:r>
      <w:r>
        <w:rPr>
          <w:rFonts w:ascii="Times New Roman" w:hAnsi="Times New Roman"/>
          <w:noProof/>
        </w:rPr>
        <w:t>_____________</w:t>
      </w:r>
      <w:r w:rsidRPr="00EA1129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EA1129">
        <w:rPr>
          <w:rFonts w:ascii="Times New Roman" w:hAnsi="Times New Roman"/>
        </w:rPr>
        <w:t>ый</w:t>
      </w:r>
      <w:proofErr w:type="spellEnd"/>
      <w:r w:rsidRPr="00EA1129">
        <w:rPr>
          <w:rFonts w:ascii="Times New Roman" w:hAnsi="Times New Roman"/>
        </w:rPr>
        <w:t>, -</w:t>
      </w:r>
      <w:proofErr w:type="spellStart"/>
      <w:r w:rsidRPr="00EA1129">
        <w:rPr>
          <w:rFonts w:ascii="Times New Roman" w:hAnsi="Times New Roman"/>
        </w:rPr>
        <w:t>ая</w:t>
      </w:r>
      <w:proofErr w:type="spellEnd"/>
      <w:r w:rsidRPr="00EA1129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388E5E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E9ABB5" w14:textId="77777777" w:rsidR="00EA5080" w:rsidRPr="00DA2220" w:rsidRDefault="00EA5080" w:rsidP="00DA222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385C1D">
        <w:rPr>
          <w:rFonts w:ascii="Times New Roman" w:hAnsi="Times New Roman"/>
          <w:b/>
          <w:bCs/>
        </w:rPr>
        <w:t>____________</w:t>
      </w:r>
    </w:p>
    <w:p w14:paraId="206D2D3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76BCD7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DB693E5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054721D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984EDC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A85A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6E7B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1129" w:rsidRPr="004B2BB0" w14:paraId="5198302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24334" w14:textId="77777777" w:rsidR="00EA1129" w:rsidRPr="004B2BB0" w:rsidRDefault="00EA1129" w:rsidP="00EA11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91B46" w14:textId="77777777" w:rsidR="00EA1129" w:rsidRPr="004B2BB0" w:rsidRDefault="00EA1129" w:rsidP="00EA11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1129" w:rsidRPr="004B2BB0" w14:paraId="62CFC5F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C65AB" w14:textId="77777777" w:rsidR="00EA1129" w:rsidRPr="00EA1129" w:rsidRDefault="00EA1129" w:rsidP="00EA11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A11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7D55239D" w14:textId="77777777" w:rsidR="00EA1129" w:rsidRPr="00EA1129" w:rsidRDefault="00EA1129" w:rsidP="00EA11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443DB7" w14:textId="77777777" w:rsidR="00EA1129" w:rsidRPr="004B2BB0" w:rsidRDefault="00EA1129" w:rsidP="00EA11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11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EA11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EA11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К.О.</w:t>
            </w:r>
            <w:proofErr w:type="gramEnd"/>
            <w:r w:rsidRPr="00EA11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Валл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05CBD" w14:textId="77777777" w:rsidR="00EA1129" w:rsidRPr="004B2BB0" w:rsidRDefault="00EA1129" w:rsidP="00EA11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F28E88" w14:textId="77777777" w:rsidR="00EA1129" w:rsidRPr="004B2BB0" w:rsidRDefault="00EA1129" w:rsidP="00EA11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752E960" w14:textId="77777777" w:rsidR="00EA1129" w:rsidRPr="004B2BB0" w:rsidRDefault="00EA1129" w:rsidP="00EA11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7EB6B00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D74D502" w14:textId="77777777" w:rsidR="00EA5080" w:rsidRDefault="00EA5080" w:rsidP="00EA5080"/>
    <w:p w14:paraId="061CB12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C07CB"/>
    <w:rsid w:val="00300268"/>
    <w:rsid w:val="00300E3A"/>
    <w:rsid w:val="00352E7F"/>
    <w:rsid w:val="00385C1D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D26DE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A19D9"/>
    <w:rsid w:val="009F402A"/>
    <w:rsid w:val="00AA04A3"/>
    <w:rsid w:val="00AB5424"/>
    <w:rsid w:val="00B6159C"/>
    <w:rsid w:val="00B6534A"/>
    <w:rsid w:val="00B73E04"/>
    <w:rsid w:val="00BA09BB"/>
    <w:rsid w:val="00C25D69"/>
    <w:rsid w:val="00C653A0"/>
    <w:rsid w:val="00C949BB"/>
    <w:rsid w:val="00CE4B37"/>
    <w:rsid w:val="00D2141C"/>
    <w:rsid w:val="00D325F9"/>
    <w:rsid w:val="00D554D6"/>
    <w:rsid w:val="00D72574"/>
    <w:rsid w:val="00DA2220"/>
    <w:rsid w:val="00E40618"/>
    <w:rsid w:val="00EA1129"/>
    <w:rsid w:val="00EA5080"/>
    <w:rsid w:val="00EB49A8"/>
    <w:rsid w:val="00ED258E"/>
    <w:rsid w:val="00F6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5BC8"/>
  <w15:chartTrackingRefBased/>
  <w15:docId w15:val="{F1EC803C-3DBF-484A-B4C6-093BFBAC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Км Фурман</cp:lastModifiedBy>
  <cp:revision>4</cp:revision>
  <dcterms:created xsi:type="dcterms:W3CDTF">2025-11-24T06:20:00Z</dcterms:created>
  <dcterms:modified xsi:type="dcterms:W3CDTF">2026-03-19T06:22:00Z</dcterms:modified>
</cp:coreProperties>
</file>