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ШЕВРОЛЕ АВЕО KLAS.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Здоровцев Александр Евгеньевич (дата рождения: 09.06.1999 г., место рождения: г. Фергана Ферганская обл. Республика Узбекистан , СНИЛС 171-688-931 12, ИНН 633040382406, регистрация по месту жительства: 446101, Самарская область, г. Чапаевск, ул. С. Лазо, д. 20)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ШЕВРОЛЕ АВЕО KLAS.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