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GREAT WALL CC6460KM25.Принадлежит должнику на праве совместной собственности супругов.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Заховаев Дмитрий Сергеевич (дата рождения: 07.04.1984 г., место рождения: г. Ливны Орловской обл., СНИЛС 092-280-961 77, ИНН 570201639469, регистрация по месту жительства: 303852, Орловская область, г. Ливны, ул. Сосновская, д. 92)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GREAT WALL CC6460KM25.Принадлежит должнику на праве совместной собственности супругов.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