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AD" w:rsidRPr="003A7102" w:rsidRDefault="00141EAD" w:rsidP="00141EAD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</w:p>
    <w:p w:rsidR="00141EAD" w:rsidRPr="001F5837" w:rsidRDefault="00141EAD" w:rsidP="00141EAD">
      <w:pPr>
        <w:pStyle w:val="a5"/>
        <w:jc w:val="right"/>
        <w:rPr>
          <w:sz w:val="22"/>
          <w:szCs w:val="22"/>
          <w:lang w:val="ru-RU"/>
        </w:rPr>
      </w:pPr>
    </w:p>
    <w:p w:rsidR="00141EAD" w:rsidRPr="001F5837" w:rsidRDefault="00141EAD" w:rsidP="00141EAD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141EAD" w:rsidRPr="00287612" w:rsidRDefault="00141EAD" w:rsidP="00141EAD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141EAD" w:rsidRPr="001F5837" w:rsidRDefault="00141EAD" w:rsidP="00141EAD">
      <w:pPr>
        <w:jc w:val="center"/>
        <w:rPr>
          <w:b/>
          <w:sz w:val="22"/>
          <w:szCs w:val="22"/>
        </w:rPr>
      </w:pPr>
    </w:p>
    <w:p w:rsidR="00141EAD" w:rsidRPr="001F5837" w:rsidRDefault="00141EAD" w:rsidP="00141EAD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141EAD" w:rsidRPr="00F124B8" w:rsidRDefault="00141EAD" w:rsidP="00141EAD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9E0DB5">
        <w:rPr>
          <w:sz w:val="22"/>
          <w:szCs w:val="22"/>
        </w:rPr>
        <w:t>Коммерческий Банк «Финансовый стандарт» (Общество с ограниченной ответственностью) (КБ «Финансовый стандарт» (ООО))</w:t>
      </w:r>
      <w:r w:rsidRPr="00F124B8">
        <w:rPr>
          <w:sz w:val="22"/>
          <w:szCs w:val="22"/>
        </w:rPr>
        <w:t>, именуемый</w:t>
      </w:r>
      <w:r>
        <w:rPr>
          <w:sz w:val="22"/>
          <w:szCs w:val="22"/>
        </w:rPr>
        <w:t xml:space="preserve"> (-ая, -ое)</w:t>
      </w:r>
      <w:r w:rsidRPr="00F124B8">
        <w:rPr>
          <w:sz w:val="22"/>
          <w:szCs w:val="22"/>
        </w:rPr>
        <w:t xml:space="preserve"> в дальнейшем «Продавец»</w:t>
      </w:r>
      <w:r>
        <w:rPr>
          <w:sz w:val="22"/>
          <w:szCs w:val="22"/>
        </w:rPr>
        <w:t xml:space="preserve">, </w:t>
      </w:r>
      <w:r w:rsidRPr="00F124B8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п</w:t>
      </w:r>
      <w:r w:rsidRPr="00F124B8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</w:t>
      </w:r>
      <w:r w:rsidRPr="00744E15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F124B8">
        <w:rPr>
          <w:sz w:val="22"/>
          <w:szCs w:val="22"/>
        </w:rPr>
        <w:t xml:space="preserve"> _______________, действующего(-ей)</w:t>
      </w:r>
      <w:r>
        <w:rPr>
          <w:sz w:val="22"/>
          <w:szCs w:val="22"/>
        </w:rPr>
        <w:t xml:space="preserve"> </w:t>
      </w:r>
      <w:r w:rsidRPr="00F124B8">
        <w:rPr>
          <w:sz w:val="22"/>
          <w:szCs w:val="22"/>
        </w:rPr>
        <w:t xml:space="preserve">на основании решения </w:t>
      </w:r>
      <w:r w:rsidRPr="009E0DB5">
        <w:rPr>
          <w:sz w:val="22"/>
          <w:szCs w:val="22"/>
        </w:rPr>
        <w:t>Арбитражного суда г. Москвы от 21 июля 2016 г. по делу № № А40-135644/16-178-96«Б»</w:t>
      </w:r>
      <w:r w:rsidRPr="00CB206F"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141EAD" w:rsidRDefault="00141EAD" w:rsidP="00141EAD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141EAD" w:rsidRPr="001F5837" w:rsidRDefault="00141EAD" w:rsidP="00141EAD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141EAD" w:rsidRDefault="00141EAD" w:rsidP="00141EAD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141EAD" w:rsidRPr="001F5837" w:rsidRDefault="00141EAD" w:rsidP="00141EA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141EAD" w:rsidRPr="001F5837" w:rsidRDefault="00141EAD" w:rsidP="00141EA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141EAD" w:rsidRDefault="00141EAD" w:rsidP="00141EAD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141EAD" w:rsidRPr="001F5837" w:rsidRDefault="00141EAD" w:rsidP="00141EAD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141EAD" w:rsidRPr="001F5837" w:rsidRDefault="00141EAD" w:rsidP="00141EAD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141EAD" w:rsidRPr="001F5837" w:rsidRDefault="00141EAD" w:rsidP="00141EA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141EAD" w:rsidRPr="00280215" w:rsidRDefault="00141EAD" w:rsidP="00141EA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141EAD" w:rsidRPr="00A30C6D" w:rsidRDefault="00141EAD" w:rsidP="00141EA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141EAD" w:rsidRDefault="00141EAD" w:rsidP="00141EA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141EAD" w:rsidRPr="001F5837" w:rsidRDefault="00141EAD" w:rsidP="00141EA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141EAD" w:rsidRPr="00FA75B3" w:rsidRDefault="00141EAD" w:rsidP="00141EA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141EAD" w:rsidRPr="00FA75B3" w:rsidRDefault="00141EAD" w:rsidP="00141EA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141EAD" w:rsidRPr="00FA75B3" w:rsidRDefault="00141EAD" w:rsidP="00141EA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141EAD" w:rsidRDefault="00141EAD" w:rsidP="00141EAD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141EAD" w:rsidRPr="001F5837" w:rsidRDefault="00141EAD" w:rsidP="00141EAD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141EAD" w:rsidRDefault="00141EAD" w:rsidP="00141EAD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141EAD" w:rsidRPr="00932679" w:rsidRDefault="00141EAD" w:rsidP="00141EA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141EAD" w:rsidRPr="00932679" w:rsidRDefault="00141EAD" w:rsidP="00141EAD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141EAD" w:rsidRPr="00932679" w:rsidRDefault="00141EAD" w:rsidP="00141EAD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141EAD" w:rsidRPr="00932679" w:rsidRDefault="00141EAD" w:rsidP="00141EA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141EAD" w:rsidRDefault="00141EAD" w:rsidP="00141EA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1EAD" w:rsidRDefault="00141EAD" w:rsidP="00141EA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1EAD" w:rsidRPr="001F5837" w:rsidRDefault="00141EAD" w:rsidP="00141EA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1EAD" w:rsidRDefault="00141EAD" w:rsidP="00141EAD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141EAD" w:rsidRPr="00A30C6D" w:rsidRDefault="00141EAD" w:rsidP="00141EAD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</w:t>
      </w:r>
      <w:r w:rsidRPr="00A30C6D">
        <w:rPr>
          <w:sz w:val="22"/>
          <w:szCs w:val="22"/>
        </w:rPr>
        <w:lastRenderedPageBreak/>
        <w:t xml:space="preserve">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141EAD" w:rsidRPr="00A30C6D" w:rsidRDefault="00141EAD" w:rsidP="00141EA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141EAD" w:rsidRPr="00A30C6D" w:rsidRDefault="00141EAD" w:rsidP="00141EA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141EAD" w:rsidRPr="00A30C6D" w:rsidRDefault="00141EAD" w:rsidP="00141EA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141EAD" w:rsidRPr="00A30C6D" w:rsidRDefault="00141EAD" w:rsidP="00141EAD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141EAD" w:rsidRPr="00A30C6D" w:rsidRDefault="00141EAD" w:rsidP="00141EA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141EAD" w:rsidRPr="001F5837" w:rsidRDefault="00141EAD" w:rsidP="00141EAD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141EAD" w:rsidRDefault="00141EAD" w:rsidP="00141EAD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141EAD" w:rsidRPr="00BB3AF4" w:rsidRDefault="00141EAD" w:rsidP="00141EAD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41EAD" w:rsidRDefault="00141EAD" w:rsidP="00141EAD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141EAD" w:rsidRPr="007D1EBC" w:rsidDel="006A5A85" w:rsidRDefault="00141EAD" w:rsidP="00141EAD">
      <w:pPr>
        <w:tabs>
          <w:tab w:val="left" w:pos="1276"/>
        </w:tabs>
        <w:jc w:val="both"/>
        <w:rPr>
          <w:sz w:val="22"/>
          <w:szCs w:val="22"/>
        </w:rPr>
      </w:pPr>
    </w:p>
    <w:p w:rsidR="00141EAD" w:rsidRDefault="00141EAD" w:rsidP="00141EAD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141EAD" w:rsidRDefault="00141EAD" w:rsidP="00141EA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141EAD" w:rsidRDefault="00141EAD" w:rsidP="00141EA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141EAD" w:rsidRDefault="00141EAD" w:rsidP="00141EA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41EAD" w:rsidRPr="00AD3FE8" w:rsidRDefault="00141EAD" w:rsidP="00141EA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141EAD" w:rsidRDefault="00141EAD" w:rsidP="00141EAD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141EAD" w:rsidRDefault="00141EAD" w:rsidP="00141EA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141EAD" w:rsidRDefault="00141EAD" w:rsidP="00141EAD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141EAD" w:rsidRPr="00C04364" w:rsidRDefault="00141EAD" w:rsidP="00141EAD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141EAD" w:rsidRPr="00C04364" w:rsidRDefault="00141EAD" w:rsidP="00141EA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141EAD" w:rsidRDefault="00141EAD" w:rsidP="00141EA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</w:t>
      </w:r>
      <w:r w:rsidRPr="00C04364">
        <w:rPr>
          <w:sz w:val="22"/>
          <w:szCs w:val="22"/>
        </w:rPr>
        <w:lastRenderedPageBreak/>
        <w:t>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141EAD" w:rsidRPr="002F0C45" w:rsidRDefault="00141EAD" w:rsidP="00141EAD">
      <w:pPr>
        <w:spacing w:line="276" w:lineRule="auto"/>
        <w:ind w:firstLine="567"/>
        <w:jc w:val="both"/>
        <w:rPr>
          <w:sz w:val="22"/>
          <w:szCs w:val="22"/>
        </w:rPr>
      </w:pPr>
    </w:p>
    <w:p w:rsidR="00141EAD" w:rsidRDefault="00141EAD" w:rsidP="00141EA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141EAD" w:rsidRDefault="00141EAD" w:rsidP="00141EAD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141EAD" w:rsidRPr="00E57C3B" w:rsidRDefault="00141EAD" w:rsidP="00141EAD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141EAD" w:rsidRDefault="00141EAD" w:rsidP="00141EAD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141EAD" w:rsidRPr="001F5837" w:rsidRDefault="00141EAD" w:rsidP="00141EAD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141EAD" w:rsidRPr="001F5837" w:rsidRDefault="00141EAD" w:rsidP="00141EA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3448A2" w:rsidRPr="00141EAD" w:rsidRDefault="003448A2">
      <w:pPr>
        <w:rPr>
          <w:lang w:val="x-none"/>
        </w:rPr>
      </w:pPr>
    </w:p>
    <w:sectPr w:rsidR="003448A2" w:rsidRPr="00141EAD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AD" w:rsidRDefault="00141EAD" w:rsidP="00141EAD">
      <w:r>
        <w:separator/>
      </w:r>
    </w:p>
  </w:endnote>
  <w:endnote w:type="continuationSeparator" w:id="0">
    <w:p w:rsidR="00141EAD" w:rsidRDefault="00141EAD" w:rsidP="001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AD" w:rsidRDefault="00141EAD" w:rsidP="00141EAD">
      <w:r>
        <w:separator/>
      </w:r>
    </w:p>
  </w:footnote>
  <w:footnote w:type="continuationSeparator" w:id="0">
    <w:p w:rsidR="00141EAD" w:rsidRDefault="00141EAD" w:rsidP="00141EAD">
      <w:r>
        <w:continuationSeparator/>
      </w:r>
    </w:p>
  </w:footnote>
  <w:footnote w:id="1">
    <w:p w:rsidR="00141EAD" w:rsidRDefault="00141EAD" w:rsidP="00141EAD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141EAD" w:rsidRDefault="00141EAD" w:rsidP="00141EAD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141EA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0819" w:rsidRDefault="00141E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AD"/>
    <w:rsid w:val="00141EAD"/>
    <w:rsid w:val="003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7886-8449-432D-991C-E01968EB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1EAD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141EA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141E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41EAD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141EAD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141E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41E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141EA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141EAD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141E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141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2021-01-29T09:39:00Z</dcterms:created>
  <dcterms:modified xsi:type="dcterms:W3CDTF">2021-01-29T09:41:00Z</dcterms:modified>
</cp:coreProperties>
</file>