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Кошигина Татьяна Владимировна (Ковригина Татьяна Владимировна) (04.03.1993г.р., место рожд: гор. Балаково Саратовской обл., адрес рег: 413865, Саратовская обл, Балаково г, Набережная Леонова ул, дом № 18, квартира 3, СНИЛС16099720190, ИНН 643921193459, паспорт РФ серия 6312, номер 868645, выдан 21.03.2013, кем выдан Отделом УФМС России по Саратовской области в городе Балаково, код подразделения 640-011),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Саратовской области от 05.09.2023г. по делу №А57-11724/2023,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Кошигиной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12,7м², адрес (местонахождение): Саратовская область, г. Балаково, ул. Проспект Героев, д. 27, кв. 7 , комната 49, категория земель: квартира, кадастровый номер: 64:40:020207:901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Кошигиной Татьяны Владимировны 40817810050170109848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Кошигина Татьяна Владимировна (Ковригина Татьяна Владимировна) (04.03.1993г.р., место рожд: гор. Балаково Саратовской обл., адрес рег: 413865, Саратовская обл, Балаково г, Набережная Леонова ул, дом № 18, квартира 3, СНИЛС16099720190, ИНН 643921193459, паспорт РФ серия 6312, номер 868645, выдан 21.03.2013,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Кошигиной Татьяны Владимировны 40817810050170109848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Кошигиной Татьяны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