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4D" w:rsidRPr="003E0AAF" w:rsidRDefault="00BC374D" w:rsidP="00BC374D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BC374D" w:rsidRDefault="00BC374D" w:rsidP="00BC374D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>
        <w:rPr>
          <w:sz w:val="22"/>
          <w:szCs w:val="22"/>
        </w:rPr>
        <w:t>Оферте</w:t>
      </w:r>
    </w:p>
    <w:p w:rsidR="00BC374D" w:rsidRPr="002C4285" w:rsidRDefault="00BC374D" w:rsidP="00BC374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BC374D" w:rsidRDefault="00BC374D" w:rsidP="00BC374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BC374D" w:rsidRPr="00754546" w:rsidRDefault="00BC374D" w:rsidP="00BC374D">
      <w:pPr>
        <w:pStyle w:val="a3"/>
        <w:rPr>
          <w:b w:val="0"/>
          <w:bCs w:val="0"/>
          <w:spacing w:val="30"/>
          <w:sz w:val="24"/>
          <w:szCs w:val="24"/>
        </w:rPr>
      </w:pPr>
    </w:p>
    <w:p w:rsidR="00BC374D" w:rsidRPr="00F81D51" w:rsidRDefault="00BC374D" w:rsidP="00F81D51">
      <w:pPr>
        <w:jc w:val="both"/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E812C5">
        <w:t>11.01.2021 № Д-047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Pr="00C652C4">
        <w:rPr>
          <w:bCs/>
          <w:shd w:val="clear" w:color="auto" w:fill="FFFFFF"/>
          <w:lang w:bidi="ru-RU"/>
        </w:rPr>
        <w:t>ООО КА «Основа» (ИНН 6658404966 ОГРН 1126658005143, юридический адрес: 620075, Свердловская область, г. Е</w:t>
      </w:r>
      <w:r>
        <w:rPr>
          <w:bCs/>
          <w:shd w:val="clear" w:color="auto" w:fill="FFFFFF"/>
          <w:lang w:bidi="ru-RU"/>
        </w:rPr>
        <w:t>катеринбург</w:t>
      </w:r>
      <w:r w:rsidRPr="00C652C4">
        <w:rPr>
          <w:bCs/>
          <w:shd w:val="clear" w:color="auto" w:fill="FFFFFF"/>
          <w:lang w:bidi="ru-RU"/>
        </w:rPr>
        <w:t>, ул. М</w:t>
      </w:r>
      <w:r>
        <w:rPr>
          <w:bCs/>
          <w:shd w:val="clear" w:color="auto" w:fill="FFFFFF"/>
          <w:lang w:bidi="ru-RU"/>
        </w:rPr>
        <w:t>амина</w:t>
      </w:r>
      <w:r w:rsidRPr="00C652C4">
        <w:rPr>
          <w:bCs/>
          <w:shd w:val="clear" w:color="auto" w:fill="FFFFFF"/>
          <w:lang w:bidi="ru-RU"/>
        </w:rPr>
        <w:t>-С</w:t>
      </w:r>
      <w:r>
        <w:rPr>
          <w:bCs/>
          <w:shd w:val="clear" w:color="auto" w:fill="FFFFFF"/>
          <w:lang w:bidi="ru-RU"/>
        </w:rPr>
        <w:t>ибиряка</w:t>
      </w:r>
      <w:r w:rsidRPr="00C652C4">
        <w:rPr>
          <w:bCs/>
          <w:shd w:val="clear" w:color="auto" w:fill="FFFFFF"/>
          <w:lang w:bidi="ru-RU"/>
        </w:rPr>
        <w:t xml:space="preserve">, </w:t>
      </w:r>
      <w:r>
        <w:rPr>
          <w:bCs/>
          <w:shd w:val="clear" w:color="auto" w:fill="FFFFFF"/>
          <w:lang w:bidi="ru-RU"/>
        </w:rPr>
        <w:t>стр</w:t>
      </w:r>
      <w:r w:rsidRPr="00C652C4">
        <w:rPr>
          <w:bCs/>
          <w:shd w:val="clear" w:color="auto" w:fill="FFFFFF"/>
          <w:lang w:bidi="ru-RU"/>
        </w:rPr>
        <w:t xml:space="preserve">. 101, </w:t>
      </w:r>
      <w:r>
        <w:rPr>
          <w:bCs/>
          <w:shd w:val="clear" w:color="auto" w:fill="FFFFFF"/>
          <w:lang w:bidi="ru-RU"/>
        </w:rPr>
        <w:t>офис</w:t>
      </w:r>
      <w:r w:rsidRPr="00C652C4">
        <w:rPr>
          <w:bCs/>
          <w:shd w:val="clear" w:color="auto" w:fill="FFFFFF"/>
          <w:lang w:bidi="ru-RU"/>
        </w:rPr>
        <w:t xml:space="preserve"> 5.01, </w:t>
      </w:r>
      <w:r>
        <w:rPr>
          <w:bCs/>
          <w:shd w:val="clear" w:color="auto" w:fill="FFFFFF"/>
          <w:lang w:bidi="ru-RU"/>
        </w:rPr>
        <w:t xml:space="preserve">т. </w:t>
      </w:r>
      <w:r w:rsidRPr="00C652C4">
        <w:rPr>
          <w:bCs/>
          <w:shd w:val="clear" w:color="auto" w:fill="FFFFFF"/>
          <w:lang w:bidi="ru-RU"/>
        </w:rPr>
        <w:t>89630503186, эл.</w:t>
      </w:r>
      <w:r>
        <w:rPr>
          <w:bCs/>
          <w:shd w:val="clear" w:color="auto" w:fill="FFFFFF"/>
          <w:lang w:bidi="ru-RU"/>
        </w:rPr>
        <w:t xml:space="preserve"> </w:t>
      </w:r>
      <w:r w:rsidRPr="00C652C4">
        <w:rPr>
          <w:bCs/>
          <w:shd w:val="clear" w:color="auto" w:fill="FFFFFF"/>
          <w:lang w:bidi="ru-RU"/>
        </w:rPr>
        <w:t>почта: kaosnova.law@gmail.com)</w:t>
      </w:r>
      <w:r w:rsidRPr="009E520E">
        <w:rPr>
          <w:b/>
          <w:color w:val="auto"/>
        </w:rPr>
        <w:t>, именуем</w:t>
      </w:r>
      <w:r>
        <w:rPr>
          <w:b/>
          <w:color w:val="auto"/>
        </w:rPr>
        <w:t>ый</w:t>
      </w:r>
      <w:r w:rsidRPr="009E520E">
        <w:rPr>
          <w:b/>
          <w:color w:val="auto"/>
        </w:rPr>
        <w:t xml:space="preserve"> в дальнейшем «Организатор торгов»</w:t>
      </w:r>
      <w:r w:rsidRPr="009B735E">
        <w:rPr>
          <w:bCs/>
          <w:color w:val="auto"/>
          <w:shd w:val="clear" w:color="auto" w:fill="FFFFFF"/>
          <w:lang w:bidi="ru-RU"/>
        </w:rPr>
        <w:t>,</w:t>
      </w:r>
      <w:r>
        <w:rPr>
          <w:bCs/>
          <w:color w:val="auto"/>
          <w:shd w:val="clear" w:color="auto" w:fill="FFFFFF"/>
          <w:lang w:bidi="ru-RU"/>
        </w:rPr>
        <w:t xml:space="preserve"> </w:t>
      </w:r>
      <w:r w:rsidRPr="0054489F">
        <w:rPr>
          <w:bCs/>
          <w:shd w:val="clear" w:color="auto" w:fill="FFFFFF"/>
          <w:lang w:bidi="ru-RU"/>
        </w:rPr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D0761">
        <w:rPr>
          <w:color w:val="000000" w:themeColor="text1"/>
        </w:rPr>
        <w:t xml:space="preserve">на участие в торгах по продаже </w:t>
      </w:r>
      <w:bookmarkStart w:id="0" w:name="_Hlk147849899"/>
      <w:r w:rsidRPr="00BD0761">
        <w:rPr>
          <w:color w:val="000000" w:themeColor="text1"/>
        </w:rPr>
        <w:t xml:space="preserve">Лот №1 </w:t>
      </w:r>
      <w:bookmarkStart w:id="1" w:name="OLE_LINK1"/>
      <w:bookmarkStart w:id="2" w:name="OLE_LINK2"/>
      <w:r w:rsidRPr="00BD0761">
        <w:rPr>
          <w:i/>
          <w:iCs/>
          <w:color w:val="000000" w:themeColor="text1"/>
        </w:rPr>
        <w:t xml:space="preserve">– </w:t>
      </w:r>
      <w:bookmarkEnd w:id="0"/>
      <w:bookmarkEnd w:id="1"/>
      <w:bookmarkEnd w:id="2"/>
      <w:r w:rsidR="00F81D51" w:rsidRPr="00BD0761">
        <w:rPr>
          <w:color w:val="000000" w:themeColor="text1"/>
        </w:rPr>
        <w:t xml:space="preserve">Здание нежилое, </w:t>
      </w:r>
      <w:proofErr w:type="spellStart"/>
      <w:r w:rsidR="00F81D51" w:rsidRPr="00BD0761">
        <w:rPr>
          <w:color w:val="000000" w:themeColor="text1"/>
        </w:rPr>
        <w:t>кад</w:t>
      </w:r>
      <w:proofErr w:type="spellEnd"/>
      <w:r w:rsidR="00F81D51" w:rsidRPr="00BD0761">
        <w:rPr>
          <w:color w:val="000000" w:themeColor="text1"/>
        </w:rPr>
        <w:t xml:space="preserve">. номер 50:04:0261105:251, местоположение: Московская обл., Дмитровский район, </w:t>
      </w:r>
      <w:proofErr w:type="spellStart"/>
      <w:r w:rsidR="00F81D51" w:rsidRPr="00BD0761">
        <w:rPr>
          <w:color w:val="000000" w:themeColor="text1"/>
        </w:rPr>
        <w:t>с.п</w:t>
      </w:r>
      <w:proofErr w:type="spellEnd"/>
      <w:r w:rsidR="00F81D51" w:rsidRPr="00BD0761">
        <w:rPr>
          <w:color w:val="000000" w:themeColor="text1"/>
        </w:rPr>
        <w:t xml:space="preserve">. </w:t>
      </w:r>
      <w:proofErr w:type="spellStart"/>
      <w:r w:rsidR="00F81D51" w:rsidRPr="00BD0761">
        <w:rPr>
          <w:color w:val="000000" w:themeColor="text1"/>
        </w:rPr>
        <w:t>Якотское</w:t>
      </w:r>
      <w:proofErr w:type="spellEnd"/>
      <w:r w:rsidR="00F81D51" w:rsidRPr="00BD0761">
        <w:rPr>
          <w:color w:val="000000" w:themeColor="text1"/>
        </w:rPr>
        <w:t xml:space="preserve">, в районе деревни </w:t>
      </w:r>
      <w:proofErr w:type="spellStart"/>
      <w:r w:rsidR="00F81D51" w:rsidRPr="00BD0761">
        <w:rPr>
          <w:color w:val="000000" w:themeColor="text1"/>
        </w:rPr>
        <w:t>Думино</w:t>
      </w:r>
      <w:proofErr w:type="spellEnd"/>
      <w:r w:rsidR="00F81D51" w:rsidRPr="00BD0761">
        <w:rPr>
          <w:color w:val="000000" w:themeColor="text1"/>
        </w:rPr>
        <w:t xml:space="preserve">, </w:t>
      </w:r>
      <w:proofErr w:type="spellStart"/>
      <w:r w:rsidR="00F81D51" w:rsidRPr="00BD0761">
        <w:rPr>
          <w:color w:val="000000" w:themeColor="text1"/>
        </w:rPr>
        <w:t>снт</w:t>
      </w:r>
      <w:proofErr w:type="spellEnd"/>
      <w:r w:rsidR="00F81D51" w:rsidRPr="00BD0761">
        <w:rPr>
          <w:color w:val="000000" w:themeColor="text1"/>
        </w:rPr>
        <w:t xml:space="preserve"> «Радуга-1», площадью 40,9 </w:t>
      </w:r>
      <w:proofErr w:type="spellStart"/>
      <w:r w:rsidR="00F81D51" w:rsidRPr="00BD0761">
        <w:rPr>
          <w:color w:val="000000" w:themeColor="text1"/>
        </w:rPr>
        <w:t>кв.м</w:t>
      </w:r>
      <w:proofErr w:type="spellEnd"/>
      <w:r w:rsidR="00F81D51" w:rsidRPr="00BD0761">
        <w:rPr>
          <w:color w:val="000000" w:themeColor="text1"/>
        </w:rPr>
        <w:t>.;</w:t>
      </w:r>
      <w:r w:rsidR="00F81D51" w:rsidRPr="00BD0761">
        <w:rPr>
          <w:color w:val="000000" w:themeColor="text1"/>
        </w:rPr>
        <w:t xml:space="preserve"> з</w:t>
      </w:r>
      <w:r w:rsidR="00F81D51" w:rsidRPr="00BD0761">
        <w:rPr>
          <w:color w:val="000000" w:themeColor="text1"/>
        </w:rPr>
        <w:t xml:space="preserve">емельный участок, </w:t>
      </w:r>
      <w:proofErr w:type="spellStart"/>
      <w:r w:rsidR="00F81D51" w:rsidRPr="00BD0761">
        <w:rPr>
          <w:color w:val="000000" w:themeColor="text1"/>
        </w:rPr>
        <w:t>кад</w:t>
      </w:r>
      <w:proofErr w:type="spellEnd"/>
      <w:r w:rsidR="00F81D51" w:rsidRPr="00BD0761">
        <w:rPr>
          <w:color w:val="000000" w:themeColor="text1"/>
        </w:rPr>
        <w:t xml:space="preserve">. номер 50:04:0261105:86, местоположение: Московская обл., Дмитровский район, </w:t>
      </w:r>
      <w:proofErr w:type="spellStart"/>
      <w:r w:rsidR="00F81D51" w:rsidRPr="00BD0761">
        <w:rPr>
          <w:color w:val="000000" w:themeColor="text1"/>
        </w:rPr>
        <w:t>с.п</w:t>
      </w:r>
      <w:proofErr w:type="spellEnd"/>
      <w:r w:rsidR="00F81D51" w:rsidRPr="00BD0761">
        <w:rPr>
          <w:color w:val="000000" w:themeColor="text1"/>
        </w:rPr>
        <w:t xml:space="preserve">. </w:t>
      </w:r>
      <w:proofErr w:type="spellStart"/>
      <w:r w:rsidR="00F81D51" w:rsidRPr="00BD0761">
        <w:rPr>
          <w:color w:val="000000" w:themeColor="text1"/>
        </w:rPr>
        <w:t>Якотское</w:t>
      </w:r>
      <w:proofErr w:type="spellEnd"/>
      <w:r w:rsidR="00F81D51" w:rsidRPr="00BD0761">
        <w:rPr>
          <w:color w:val="000000" w:themeColor="text1"/>
        </w:rPr>
        <w:t xml:space="preserve">, в районе деревни </w:t>
      </w:r>
      <w:proofErr w:type="spellStart"/>
      <w:r w:rsidR="00F81D51" w:rsidRPr="00BD0761">
        <w:rPr>
          <w:color w:val="000000" w:themeColor="text1"/>
        </w:rPr>
        <w:t>Думино</w:t>
      </w:r>
      <w:proofErr w:type="spellEnd"/>
      <w:r w:rsidR="00F81D51" w:rsidRPr="00BD0761">
        <w:rPr>
          <w:color w:val="000000" w:themeColor="text1"/>
        </w:rPr>
        <w:t xml:space="preserve">, </w:t>
      </w:r>
      <w:proofErr w:type="spellStart"/>
      <w:r w:rsidR="00F81D51" w:rsidRPr="00BD0761">
        <w:rPr>
          <w:color w:val="000000" w:themeColor="text1"/>
        </w:rPr>
        <w:t>снт</w:t>
      </w:r>
      <w:proofErr w:type="spellEnd"/>
      <w:r w:rsidR="00F81D51" w:rsidRPr="00BD0761">
        <w:rPr>
          <w:color w:val="000000" w:themeColor="text1"/>
        </w:rPr>
        <w:t xml:space="preserve"> «Радуга-1», участок 191, площадью 713 </w:t>
      </w:r>
      <w:proofErr w:type="spellStart"/>
      <w:r w:rsidR="00F81D51" w:rsidRPr="00BD0761">
        <w:rPr>
          <w:color w:val="000000" w:themeColor="text1"/>
        </w:rPr>
        <w:t>кв.м</w:t>
      </w:r>
      <w:proofErr w:type="spellEnd"/>
      <w:r w:rsidR="00F81D51" w:rsidRPr="00BD0761">
        <w:rPr>
          <w:color w:val="000000" w:themeColor="text1"/>
        </w:rPr>
        <w:t xml:space="preserve">. </w:t>
      </w:r>
      <w:r w:rsidRPr="00BD0761">
        <w:rPr>
          <w:color w:val="000000" w:themeColor="text1"/>
        </w:rPr>
        <w:t xml:space="preserve">в ходе процедуры банкротства Должника </w:t>
      </w:r>
      <w:r w:rsidR="00F81D51" w:rsidRPr="00284736">
        <w:rPr>
          <w:color w:val="000000" w:themeColor="text1"/>
        </w:rPr>
        <w:t>Воронцовой Елены Николаевны</w:t>
      </w:r>
      <w:r w:rsidR="00F81D51" w:rsidRPr="00BD0761">
        <w:rPr>
          <w:color w:val="000000" w:themeColor="text1"/>
        </w:rPr>
        <w:t xml:space="preserve"> </w:t>
      </w:r>
      <w:r w:rsidRPr="00BD0761">
        <w:rPr>
          <w:color w:val="000000" w:themeColor="text1"/>
        </w:rPr>
        <w:t>(</w:t>
      </w:r>
      <w:r w:rsidR="00F81D51" w:rsidRPr="00284736">
        <w:rPr>
          <w:color w:val="000000" w:themeColor="text1"/>
        </w:rPr>
        <w:t xml:space="preserve">20.06.1958 года рождения, место рождения – г. </w:t>
      </w:r>
      <w:bookmarkStart w:id="3" w:name="_GoBack"/>
      <w:bookmarkEnd w:id="3"/>
      <w:r w:rsidR="00F81D51" w:rsidRPr="00284736">
        <w:rPr>
          <w:color w:val="000000" w:themeColor="text1"/>
        </w:rPr>
        <w:t>Москва, СНИЛС 025-217-195 21, ИНН 502907503571, зарегистрирована по адресу: Московская</w:t>
      </w:r>
      <w:r w:rsidR="00F81D51" w:rsidRPr="00284736">
        <w:t xml:space="preserve"> область, г. Мытищи, ул. Матросова, д. 5, кв. 10</w:t>
      </w:r>
      <w:r w:rsidRPr="003F68F9">
        <w:t>)</w:t>
      </w:r>
      <w:r w:rsidRPr="00754546">
        <w:t xml:space="preserve">, именуемый в дальнейшем </w:t>
      </w:r>
      <w:r w:rsidRPr="00F81D51"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:rsidR="00BC374D" w:rsidRPr="00376C4F" w:rsidRDefault="00BC374D" w:rsidP="00BC374D">
      <w:pPr>
        <w:ind w:firstLine="567"/>
        <w:jc w:val="both"/>
      </w:pPr>
      <w:r w:rsidRPr="001065B6">
        <w:rPr>
          <w:color w:val="auto"/>
        </w:rPr>
        <w:t xml:space="preserve">1. </w:t>
      </w:r>
      <w:r w:rsidRPr="003E0722">
        <w:t xml:space="preserve">В соответствии с условиями настоящего Договора Претендент для участия в торгах </w:t>
      </w:r>
      <w:r w:rsidR="003E0722" w:rsidRPr="003E0722">
        <w:t xml:space="preserve">в форме открытого аукциона с открытой формой представления предложений о цене по продаже имущества: </w:t>
      </w:r>
      <w:r w:rsidRPr="003E0722">
        <w:t xml:space="preserve">Лот №1 </w:t>
      </w:r>
      <w:r w:rsidR="005C5EB8" w:rsidRPr="00F81D51">
        <w:rPr>
          <w:i/>
          <w:iCs/>
        </w:rPr>
        <w:t xml:space="preserve">– </w:t>
      </w:r>
      <w:r w:rsidR="005C5EB8" w:rsidRPr="00F81D51">
        <w:t xml:space="preserve">Здание нежилое, </w:t>
      </w:r>
      <w:proofErr w:type="spellStart"/>
      <w:r w:rsidR="005C5EB8" w:rsidRPr="00F81D51">
        <w:t>кад</w:t>
      </w:r>
      <w:proofErr w:type="spellEnd"/>
      <w:r w:rsidR="005C5EB8" w:rsidRPr="00F81D51">
        <w:t xml:space="preserve">. номер 50:04:0261105:251, местоположение: Московская обл., Дмитровский район, </w:t>
      </w:r>
      <w:proofErr w:type="spellStart"/>
      <w:r w:rsidR="005C5EB8" w:rsidRPr="00F81D51">
        <w:t>с.п</w:t>
      </w:r>
      <w:proofErr w:type="spellEnd"/>
      <w:r w:rsidR="005C5EB8" w:rsidRPr="00F81D51">
        <w:t xml:space="preserve">. </w:t>
      </w:r>
      <w:proofErr w:type="spellStart"/>
      <w:r w:rsidR="005C5EB8" w:rsidRPr="00F81D51">
        <w:t>Якотское</w:t>
      </w:r>
      <w:proofErr w:type="spellEnd"/>
      <w:r w:rsidR="005C5EB8" w:rsidRPr="00F81D51">
        <w:t xml:space="preserve">, в районе деревни </w:t>
      </w:r>
      <w:proofErr w:type="spellStart"/>
      <w:r w:rsidR="005C5EB8" w:rsidRPr="00F81D51">
        <w:t>Думино</w:t>
      </w:r>
      <w:proofErr w:type="spellEnd"/>
      <w:r w:rsidR="005C5EB8" w:rsidRPr="00F81D51">
        <w:t xml:space="preserve">, </w:t>
      </w:r>
      <w:proofErr w:type="spellStart"/>
      <w:r w:rsidR="005C5EB8" w:rsidRPr="00F81D51">
        <w:t>снт</w:t>
      </w:r>
      <w:proofErr w:type="spellEnd"/>
      <w:r w:rsidR="005C5EB8" w:rsidRPr="00F81D51">
        <w:t xml:space="preserve"> «Радуга-1», площадью 40,9 </w:t>
      </w:r>
      <w:proofErr w:type="spellStart"/>
      <w:r w:rsidR="005C5EB8" w:rsidRPr="00F81D51">
        <w:t>кв.м</w:t>
      </w:r>
      <w:proofErr w:type="spellEnd"/>
      <w:r w:rsidR="005C5EB8" w:rsidRPr="00F81D51">
        <w:t xml:space="preserve">.; земельный участок, </w:t>
      </w:r>
      <w:proofErr w:type="spellStart"/>
      <w:r w:rsidR="005C5EB8" w:rsidRPr="00F81D51">
        <w:t>кад</w:t>
      </w:r>
      <w:proofErr w:type="spellEnd"/>
      <w:r w:rsidR="005C5EB8" w:rsidRPr="00F81D51">
        <w:t xml:space="preserve">. номер 50:04:0261105:86, местоположение: Московская обл., Дмитровский район, </w:t>
      </w:r>
      <w:proofErr w:type="spellStart"/>
      <w:r w:rsidR="005C5EB8" w:rsidRPr="00F81D51">
        <w:t>с.п</w:t>
      </w:r>
      <w:proofErr w:type="spellEnd"/>
      <w:r w:rsidR="005C5EB8" w:rsidRPr="00F81D51">
        <w:t xml:space="preserve">. </w:t>
      </w:r>
      <w:proofErr w:type="spellStart"/>
      <w:r w:rsidR="005C5EB8" w:rsidRPr="00F81D51">
        <w:t>Якотское</w:t>
      </w:r>
      <w:proofErr w:type="spellEnd"/>
      <w:r w:rsidR="005C5EB8" w:rsidRPr="00F81D51">
        <w:t xml:space="preserve">, в районе деревни </w:t>
      </w:r>
      <w:proofErr w:type="spellStart"/>
      <w:r w:rsidR="005C5EB8" w:rsidRPr="00F81D51">
        <w:t>Думино</w:t>
      </w:r>
      <w:proofErr w:type="spellEnd"/>
      <w:r w:rsidR="005C5EB8" w:rsidRPr="00F81D51">
        <w:t xml:space="preserve">, </w:t>
      </w:r>
      <w:proofErr w:type="spellStart"/>
      <w:r w:rsidR="005C5EB8" w:rsidRPr="00F81D51">
        <w:t>снт</w:t>
      </w:r>
      <w:proofErr w:type="spellEnd"/>
      <w:r w:rsidR="005C5EB8" w:rsidRPr="00F81D51">
        <w:t xml:space="preserve"> «Радуга-1», участок 191, площадью 713 </w:t>
      </w:r>
      <w:proofErr w:type="spellStart"/>
      <w:r w:rsidR="005C5EB8" w:rsidRPr="00F81D51">
        <w:t>кв.м</w:t>
      </w:r>
      <w:proofErr w:type="spellEnd"/>
      <w:r w:rsidR="005C5EB8" w:rsidRPr="00F81D51">
        <w:t xml:space="preserve">. </w:t>
      </w:r>
      <w:r w:rsidRPr="003E0722">
        <w:t>(далее – Имущество),</w:t>
      </w:r>
      <w:r w:rsidRPr="003E0722">
        <w:rPr>
          <w:color w:val="auto"/>
        </w:rPr>
        <w:t xml:space="preserve"> перечисляет денежные средства </w:t>
      </w:r>
      <w:r w:rsidRPr="003E0722">
        <w:rPr>
          <w:b/>
          <w:color w:val="auto"/>
        </w:rPr>
        <w:t xml:space="preserve">в размере 20% от начальной цены </w:t>
      </w:r>
      <w:r w:rsidRPr="003E0722">
        <w:rPr>
          <w:b/>
          <w:bCs/>
        </w:rPr>
        <w:t xml:space="preserve">Имущества </w:t>
      </w:r>
      <w:r w:rsidRPr="003E0722">
        <w:t>(далее</w:t>
      </w:r>
      <w:r w:rsidRPr="001065B6">
        <w:t xml:space="preserve">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BC374D" w:rsidRPr="004B4B07" w:rsidRDefault="00BC374D" w:rsidP="00BC374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:rsidR="00BC374D" w:rsidRPr="00F17123" w:rsidRDefault="00BC374D" w:rsidP="00BC374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BC374D" w:rsidRPr="004B4B07" w:rsidRDefault="00BC374D" w:rsidP="00BC374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:rsidR="00BC374D" w:rsidRPr="00376C4F" w:rsidRDefault="00BC374D" w:rsidP="00BC374D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указанный счет.</w:t>
      </w:r>
    </w:p>
    <w:p w:rsidR="00BC374D" w:rsidRPr="00376C4F" w:rsidRDefault="00BC374D" w:rsidP="00BC374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BC374D" w:rsidRPr="001065B6" w:rsidRDefault="00BC374D" w:rsidP="00BC374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lastRenderedPageBreak/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BC374D" w:rsidRPr="001065B6" w:rsidRDefault="00BC374D" w:rsidP="00BC374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BC374D" w:rsidRPr="001065B6" w:rsidRDefault="00BC374D" w:rsidP="00BC374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:rsidR="00BC374D" w:rsidRPr="001065B6" w:rsidRDefault="00BC374D" w:rsidP="00BC374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BC374D" w:rsidRDefault="00BC374D" w:rsidP="00BC374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>
        <w:rPr>
          <w:color w:val="auto"/>
        </w:rPr>
        <w:t xml:space="preserve"> (далее – Регламент). </w:t>
      </w:r>
    </w:p>
    <w:p w:rsidR="00BC374D" w:rsidRDefault="00BC374D" w:rsidP="00BC374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BC374D" w:rsidRPr="001065B6" w:rsidRDefault="00BC374D" w:rsidP="00BC374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:rsidR="00BC374D" w:rsidRPr="001065B6" w:rsidRDefault="00BC374D" w:rsidP="00BC374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BC374D" w:rsidRPr="001065B6" w:rsidRDefault="00BC374D" w:rsidP="00BC374D">
      <w:pPr>
        <w:jc w:val="both"/>
        <w:rPr>
          <w:color w:val="auto"/>
        </w:rPr>
      </w:pPr>
    </w:p>
    <w:p w:rsidR="00BC374D" w:rsidRPr="001065B6" w:rsidRDefault="00BC374D" w:rsidP="00BC374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BC374D" w:rsidRPr="007654A1" w:rsidRDefault="00BC374D" w:rsidP="00BC374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BC374D" w:rsidRPr="007654A1" w:rsidTr="00964FD6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C374D" w:rsidRPr="007654A1" w:rsidRDefault="00BC374D" w:rsidP="00964FD6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:rsidR="00BC374D" w:rsidRPr="007654A1" w:rsidRDefault="00BC374D" w:rsidP="00964FD6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:rsidR="00BC374D" w:rsidRPr="007654A1" w:rsidRDefault="00BC374D" w:rsidP="00964FD6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BC374D" w:rsidRPr="007654A1" w:rsidRDefault="00BC374D" w:rsidP="00964FD6">
            <w:pPr>
              <w:rPr>
                <w:b/>
                <w:color w:val="auto"/>
              </w:rPr>
            </w:pPr>
          </w:p>
          <w:p w:rsidR="00BC374D" w:rsidRPr="007654A1" w:rsidRDefault="00BC374D" w:rsidP="00964FD6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BC374D" w:rsidRPr="007654A1" w:rsidRDefault="00BC374D" w:rsidP="00964FD6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BC374D" w:rsidRPr="007654A1" w:rsidRDefault="00BC374D" w:rsidP="00964FD6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:rsidR="00BC374D" w:rsidRPr="007654A1" w:rsidRDefault="00BC374D" w:rsidP="00964FD6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BC374D" w:rsidRPr="007654A1" w:rsidRDefault="00BC374D" w:rsidP="00964FD6">
            <w:pPr>
              <w:jc w:val="center"/>
              <w:rPr>
                <w:color w:val="auto"/>
              </w:rPr>
            </w:pPr>
          </w:p>
          <w:p w:rsidR="00BC374D" w:rsidRPr="00DD68B2" w:rsidRDefault="00BC374D" w:rsidP="00964FD6">
            <w:pPr>
              <w:tabs>
                <w:tab w:val="left" w:pos="1580"/>
              </w:tabs>
              <w:rPr>
                <w:color w:val="auto"/>
              </w:rPr>
            </w:pPr>
            <w:bookmarkStart w:id="4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BC374D" w:rsidRPr="00F17123" w:rsidRDefault="00BC374D" w:rsidP="00964FD6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:rsidR="00BC374D" w:rsidRPr="00F17123" w:rsidRDefault="00BC374D" w:rsidP="00964FD6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lastRenderedPageBreak/>
              <w:t>СЕВЕРО-ЗАПАДНЫЙ БАНК ПАО СБЕРБАНК</w:t>
            </w:r>
          </w:p>
          <w:p w:rsidR="00BC374D" w:rsidRPr="00F17123" w:rsidRDefault="00BC374D" w:rsidP="00964FD6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BC374D" w:rsidRPr="007654A1" w:rsidRDefault="00BC374D" w:rsidP="00964FD6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4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BC374D" w:rsidRPr="007654A1" w:rsidRDefault="00BC374D" w:rsidP="00964FD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BC374D" w:rsidRPr="007654A1" w:rsidRDefault="00BC374D" w:rsidP="00964FD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BC374D" w:rsidRPr="007654A1" w:rsidRDefault="00BC374D" w:rsidP="00964FD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BC374D" w:rsidRPr="007654A1" w:rsidRDefault="00BC374D" w:rsidP="00964FD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BC374D" w:rsidRPr="007654A1" w:rsidRDefault="00BC374D" w:rsidP="00964FD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BC374D" w:rsidRPr="007654A1" w:rsidRDefault="00BC374D" w:rsidP="00964FD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BC374D" w:rsidRPr="007654A1" w:rsidRDefault="00BC374D" w:rsidP="00964FD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BC374D" w:rsidRPr="007654A1" w:rsidRDefault="00BC374D" w:rsidP="00964FD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BC374D" w:rsidRPr="007654A1" w:rsidRDefault="00BC374D" w:rsidP="00964FD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BC374D" w:rsidRPr="007654A1" w:rsidRDefault="00BC374D" w:rsidP="00964FD6">
            <w:pPr>
              <w:jc w:val="both"/>
              <w:rPr>
                <w:color w:val="auto"/>
              </w:rPr>
            </w:pPr>
          </w:p>
        </w:tc>
      </w:tr>
    </w:tbl>
    <w:p w:rsidR="00BC374D" w:rsidRPr="007654A1" w:rsidRDefault="00BC374D" w:rsidP="00BC374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lastRenderedPageBreak/>
        <w:t xml:space="preserve">        </w:t>
      </w:r>
    </w:p>
    <w:p w:rsidR="00BC374D" w:rsidRPr="007654A1" w:rsidRDefault="00BC374D" w:rsidP="00BC374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BC374D" w:rsidRPr="007654A1" w:rsidRDefault="00BC374D" w:rsidP="00BC374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BC374D" w:rsidRPr="007654A1" w:rsidRDefault="00BC374D" w:rsidP="00BC374D">
      <w:pPr>
        <w:rPr>
          <w:color w:val="auto"/>
        </w:rPr>
      </w:pPr>
    </w:p>
    <w:p w:rsidR="00BC374D" w:rsidRPr="007654A1" w:rsidRDefault="00BC374D" w:rsidP="00BC374D">
      <w:pPr>
        <w:rPr>
          <w:color w:val="auto"/>
        </w:rPr>
      </w:pPr>
    </w:p>
    <w:p w:rsidR="00BC374D" w:rsidRPr="007654A1" w:rsidRDefault="00BC374D" w:rsidP="00BC374D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BC374D" w:rsidRPr="007654A1" w:rsidRDefault="00BC374D" w:rsidP="00BC374D">
      <w:pPr>
        <w:ind w:firstLine="708"/>
        <w:rPr>
          <w:b/>
          <w:color w:val="auto"/>
        </w:rPr>
      </w:pPr>
    </w:p>
    <w:p w:rsidR="00BC374D" w:rsidRPr="007654A1" w:rsidRDefault="00BC374D" w:rsidP="00BC374D">
      <w:pPr>
        <w:ind w:firstLine="708"/>
        <w:rPr>
          <w:b/>
          <w:color w:val="auto"/>
        </w:rPr>
      </w:pPr>
    </w:p>
    <w:p w:rsidR="00BC374D" w:rsidRPr="007654A1" w:rsidRDefault="00BC374D" w:rsidP="00BC374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49442E" w:rsidRDefault="00BC374D" w:rsidP="00BC374D">
      <w:r w:rsidRPr="007654A1">
        <w:rPr>
          <w:color w:val="auto"/>
        </w:rPr>
        <w:t xml:space="preserve">_____________________/ </w:t>
      </w:r>
      <w:r>
        <w:rPr>
          <w:color w:val="auto"/>
        </w:rPr>
        <w:t>Маринина П.Ю.</w:t>
      </w:r>
      <w:r w:rsidRPr="007654A1">
        <w:rPr>
          <w:color w:val="auto"/>
        </w:rPr>
        <w:t>/</w:t>
      </w:r>
    </w:p>
    <w:sectPr w:rsidR="0049442E" w:rsidSect="0049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74D"/>
    <w:rsid w:val="001C33B8"/>
    <w:rsid w:val="003E0722"/>
    <w:rsid w:val="0049442E"/>
    <w:rsid w:val="005C5EB8"/>
    <w:rsid w:val="00BC374D"/>
    <w:rsid w:val="00BD0761"/>
    <w:rsid w:val="00F8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03DA"/>
  <w15:docId w15:val="{5A01D16E-A72B-40E0-9404-C3D31755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7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374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link w:val="a3"/>
    <w:rsid w:val="00BC37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Emphasis"/>
    <w:basedOn w:val="a0"/>
    <w:uiPriority w:val="20"/>
    <w:qFormat/>
    <w:rsid w:val="00BC37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</dc:creator>
  <cp:keywords/>
  <dc:description/>
  <cp:lastModifiedBy>y.shumkova</cp:lastModifiedBy>
  <cp:revision>7</cp:revision>
  <dcterms:created xsi:type="dcterms:W3CDTF">2023-10-30T09:18:00Z</dcterms:created>
  <dcterms:modified xsi:type="dcterms:W3CDTF">2024-02-19T06:21:00Z</dcterms:modified>
</cp:coreProperties>
</file>